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CCECFF">
    <v:background id="_x0000_s1025" o:bwmode="white" fillcolor="#ccecff">
      <v:fill r:id="rId4" o:title="Blue tissue paper" type="tile"/>
    </v:background>
  </w:background>
  <w:body>
    <w:p w14:paraId="4C78405F" w14:textId="344095ED" w:rsidR="00952DE9" w:rsidRPr="00396BBC" w:rsidRDefault="00300198" w:rsidP="006869F2">
      <w:pPr>
        <w:jc w:val="center"/>
        <w:rPr>
          <w:b/>
          <w:bCs/>
          <w:sz w:val="36"/>
          <w:szCs w:val="36"/>
        </w:rPr>
      </w:pPr>
      <w:r w:rsidRPr="00396BBC">
        <w:rPr>
          <w:b/>
          <w:bCs/>
          <w:sz w:val="36"/>
          <w:szCs w:val="36"/>
        </w:rPr>
        <w:t>First Principles and Ordinances-</w:t>
      </w:r>
      <w:r w:rsidR="008F4B21" w:rsidRPr="00396BBC">
        <w:rPr>
          <w:b/>
          <w:bCs/>
          <w:sz w:val="36"/>
          <w:szCs w:val="36"/>
        </w:rPr>
        <w:t>Doctrine of Christ</w:t>
      </w:r>
    </w:p>
    <w:p w14:paraId="14117C41" w14:textId="77777777" w:rsidR="0018503C" w:rsidRDefault="0018503C" w:rsidP="00AB313B">
      <w:pPr>
        <w:rPr>
          <w:b/>
          <w:bCs/>
          <w:sz w:val="32"/>
          <w:szCs w:val="32"/>
        </w:rPr>
      </w:pPr>
    </w:p>
    <w:p w14:paraId="44D7FE07" w14:textId="4C471402" w:rsidR="0063301F" w:rsidRDefault="0063301F" w:rsidP="00AB313B">
      <w:pPr>
        <w:rPr>
          <w:b/>
          <w:bCs/>
        </w:rPr>
      </w:pPr>
      <w:r w:rsidRPr="0063301F">
        <w:rPr>
          <w:b/>
          <w:bCs/>
        </w:rPr>
        <w:t>INDEX</w:t>
      </w:r>
    </w:p>
    <w:p w14:paraId="46383057" w14:textId="74A35431" w:rsidR="0063301F" w:rsidRPr="008872E7" w:rsidRDefault="0063301F" w:rsidP="0063301F">
      <w:pPr>
        <w:rPr>
          <w:sz w:val="28"/>
          <w:szCs w:val="28"/>
        </w:rPr>
      </w:pPr>
    </w:p>
    <w:p w14:paraId="497A5E4A" w14:textId="143A7E35" w:rsidR="0063301F" w:rsidRPr="008872E7" w:rsidRDefault="0063301F" w:rsidP="0063301F">
      <w:pPr>
        <w:rPr>
          <w:sz w:val="28"/>
          <w:szCs w:val="28"/>
          <w:lang w:val="en"/>
        </w:rPr>
      </w:pPr>
      <w:r w:rsidRPr="008872E7">
        <w:rPr>
          <w:sz w:val="28"/>
          <w:szCs w:val="28"/>
          <w:lang w:val="en"/>
        </w:rPr>
        <w:t>The Doctrine of Christ</w:t>
      </w:r>
    </w:p>
    <w:p w14:paraId="23086DE1" w14:textId="156C142D" w:rsidR="008872E7" w:rsidRPr="008872E7" w:rsidRDefault="008872E7" w:rsidP="0063301F">
      <w:pPr>
        <w:rPr>
          <w:sz w:val="28"/>
          <w:szCs w:val="28"/>
          <w:lang w:val="en"/>
        </w:rPr>
      </w:pPr>
    </w:p>
    <w:p w14:paraId="6E4EC81A" w14:textId="107462D3" w:rsidR="008872E7" w:rsidRDefault="008872E7" w:rsidP="0063301F">
      <w:pPr>
        <w:rPr>
          <w:color w:val="000000"/>
          <w:sz w:val="28"/>
          <w:szCs w:val="28"/>
          <w:lang w:val="en-GB"/>
        </w:rPr>
      </w:pPr>
      <w:r w:rsidRPr="008872E7">
        <w:rPr>
          <w:color w:val="000000"/>
          <w:sz w:val="28"/>
          <w:szCs w:val="28"/>
          <w:lang w:val="en-GB"/>
        </w:rPr>
        <w:t xml:space="preserve">The </w:t>
      </w:r>
      <w:r>
        <w:rPr>
          <w:color w:val="000000"/>
          <w:sz w:val="28"/>
          <w:szCs w:val="28"/>
          <w:lang w:val="en-GB"/>
        </w:rPr>
        <w:t>M</w:t>
      </w:r>
      <w:r w:rsidRPr="008872E7">
        <w:rPr>
          <w:color w:val="000000"/>
          <w:sz w:val="28"/>
          <w:szCs w:val="28"/>
          <w:lang w:val="en-GB"/>
        </w:rPr>
        <w:t>essage of the Restoration-The Foundation of faith</w:t>
      </w:r>
    </w:p>
    <w:p w14:paraId="51342669" w14:textId="77777777" w:rsidR="00FD2FE0" w:rsidRDefault="00FD2FE0" w:rsidP="0063301F">
      <w:pPr>
        <w:rPr>
          <w:color w:val="000000"/>
          <w:sz w:val="28"/>
          <w:szCs w:val="28"/>
          <w:lang w:val="en-GB"/>
        </w:rPr>
      </w:pPr>
    </w:p>
    <w:p w14:paraId="12B75E53" w14:textId="77777777" w:rsidR="00FD2FE0" w:rsidRDefault="00FD2FE0" w:rsidP="00FD2FE0">
      <w:pPr>
        <w:rPr>
          <w:bCs/>
          <w:sz w:val="28"/>
          <w:szCs w:val="28"/>
        </w:rPr>
      </w:pPr>
      <w:r w:rsidRPr="008872E7">
        <w:rPr>
          <w:bCs/>
          <w:sz w:val="28"/>
          <w:szCs w:val="28"/>
        </w:rPr>
        <w:t>Four Cornerstones of Faith</w:t>
      </w:r>
    </w:p>
    <w:p w14:paraId="51B7C96E" w14:textId="77777777" w:rsidR="00FD2FE0" w:rsidRDefault="00FD2FE0" w:rsidP="0063301F">
      <w:pPr>
        <w:rPr>
          <w:color w:val="000000"/>
          <w:sz w:val="28"/>
          <w:szCs w:val="28"/>
          <w:lang w:val="en-GB"/>
        </w:rPr>
      </w:pPr>
    </w:p>
    <w:p w14:paraId="30FFC3A8" w14:textId="77777777" w:rsidR="00A35F2B" w:rsidRDefault="00A35F2B" w:rsidP="00A35F2B">
      <w:pPr>
        <w:outlineLvl w:val="0"/>
        <w:rPr>
          <w:bCs/>
          <w:sz w:val="28"/>
          <w:szCs w:val="28"/>
        </w:rPr>
      </w:pPr>
      <w:r w:rsidRPr="008872E7">
        <w:rPr>
          <w:bCs/>
          <w:sz w:val="28"/>
          <w:szCs w:val="28"/>
        </w:rPr>
        <w:t>Belief in Jesus Christ and in the Words of His Servants</w:t>
      </w:r>
    </w:p>
    <w:p w14:paraId="36F00515" w14:textId="77777777" w:rsidR="00A35F2B" w:rsidRDefault="00A35F2B" w:rsidP="0063301F">
      <w:pPr>
        <w:rPr>
          <w:color w:val="000000"/>
          <w:sz w:val="28"/>
          <w:szCs w:val="28"/>
          <w:lang w:val="en-GB"/>
        </w:rPr>
      </w:pPr>
    </w:p>
    <w:p w14:paraId="3C3D8B23" w14:textId="15EEF5CC" w:rsidR="008872E7" w:rsidRDefault="008872E7" w:rsidP="008872E7">
      <w:pPr>
        <w:rPr>
          <w:sz w:val="28"/>
          <w:szCs w:val="28"/>
        </w:rPr>
      </w:pPr>
      <w:r w:rsidRPr="008872E7">
        <w:rPr>
          <w:sz w:val="28"/>
          <w:szCs w:val="28"/>
        </w:rPr>
        <w:t>Requirements to be Baptised into His Church</w:t>
      </w:r>
    </w:p>
    <w:p w14:paraId="0B58532D" w14:textId="567BA470" w:rsidR="008872E7" w:rsidRDefault="008872E7" w:rsidP="008872E7">
      <w:pPr>
        <w:rPr>
          <w:sz w:val="28"/>
          <w:szCs w:val="28"/>
        </w:rPr>
      </w:pPr>
    </w:p>
    <w:p w14:paraId="65C26E98" w14:textId="44FB5E27" w:rsidR="008872E7" w:rsidRDefault="008872E7" w:rsidP="008872E7">
      <w:pPr>
        <w:rPr>
          <w:sz w:val="28"/>
          <w:szCs w:val="28"/>
        </w:rPr>
      </w:pPr>
      <w:r w:rsidRPr="008872E7">
        <w:rPr>
          <w:sz w:val="28"/>
          <w:szCs w:val="28"/>
        </w:rPr>
        <w:t>Requirement: To be Humble Before God</w:t>
      </w:r>
    </w:p>
    <w:p w14:paraId="7A57E6FD" w14:textId="19457C89" w:rsidR="008872E7" w:rsidRDefault="008872E7" w:rsidP="008872E7">
      <w:pPr>
        <w:rPr>
          <w:sz w:val="28"/>
          <w:szCs w:val="28"/>
        </w:rPr>
      </w:pPr>
    </w:p>
    <w:p w14:paraId="0FF06BF0" w14:textId="5BDC65EE" w:rsidR="008872E7" w:rsidRDefault="00B73B8B" w:rsidP="008872E7">
      <w:pPr>
        <w:widowControl w:val="0"/>
        <w:autoSpaceDE w:val="0"/>
        <w:autoSpaceDN w:val="0"/>
        <w:adjustRightInd w:val="0"/>
        <w:jc w:val="both"/>
        <w:rPr>
          <w:sz w:val="28"/>
          <w:szCs w:val="28"/>
        </w:rPr>
      </w:pPr>
      <w:r>
        <w:rPr>
          <w:sz w:val="28"/>
          <w:szCs w:val="28"/>
        </w:rPr>
        <w:t>Requirement</w:t>
      </w:r>
      <w:r w:rsidR="008D6ED5">
        <w:rPr>
          <w:sz w:val="28"/>
          <w:szCs w:val="28"/>
        </w:rPr>
        <w:t xml:space="preserve">: </w:t>
      </w:r>
      <w:r w:rsidR="008872E7" w:rsidRPr="008872E7">
        <w:rPr>
          <w:sz w:val="28"/>
          <w:szCs w:val="28"/>
        </w:rPr>
        <w:t>A Desire to Be Baptised</w:t>
      </w:r>
    </w:p>
    <w:p w14:paraId="16BBE9FE" w14:textId="420C7D21" w:rsidR="00B73B8B" w:rsidRDefault="00B73B8B" w:rsidP="008872E7">
      <w:pPr>
        <w:widowControl w:val="0"/>
        <w:autoSpaceDE w:val="0"/>
        <w:autoSpaceDN w:val="0"/>
        <w:adjustRightInd w:val="0"/>
        <w:jc w:val="both"/>
        <w:rPr>
          <w:sz w:val="28"/>
          <w:szCs w:val="28"/>
        </w:rPr>
      </w:pPr>
    </w:p>
    <w:p w14:paraId="6CF90DE2" w14:textId="51106F75" w:rsidR="00B73B8B" w:rsidRDefault="00B73B8B" w:rsidP="00B73B8B">
      <w:pPr>
        <w:rPr>
          <w:sz w:val="28"/>
          <w:szCs w:val="28"/>
        </w:rPr>
      </w:pPr>
      <w:r w:rsidRPr="00B73B8B">
        <w:rPr>
          <w:sz w:val="28"/>
          <w:szCs w:val="28"/>
        </w:rPr>
        <w:t xml:space="preserve">Requirement: Broken Heart and Contrite Spirit </w:t>
      </w:r>
    </w:p>
    <w:p w14:paraId="7E90B09E" w14:textId="0FD4AACB" w:rsidR="00D9346E" w:rsidRDefault="00D9346E" w:rsidP="00B73B8B">
      <w:pPr>
        <w:rPr>
          <w:sz w:val="28"/>
          <w:szCs w:val="28"/>
        </w:rPr>
      </w:pPr>
    </w:p>
    <w:p w14:paraId="2470A96B" w14:textId="0E825882" w:rsidR="00D9346E" w:rsidRDefault="00D9346E" w:rsidP="00D9346E">
      <w:pPr>
        <w:widowControl w:val="0"/>
        <w:autoSpaceDE w:val="0"/>
        <w:autoSpaceDN w:val="0"/>
        <w:adjustRightInd w:val="0"/>
        <w:jc w:val="both"/>
        <w:rPr>
          <w:sz w:val="28"/>
          <w:szCs w:val="28"/>
        </w:rPr>
      </w:pPr>
      <w:r w:rsidRPr="00D9346E">
        <w:rPr>
          <w:sz w:val="28"/>
          <w:szCs w:val="28"/>
        </w:rPr>
        <w:t xml:space="preserve">Requirement: Repentance Before Baptism </w:t>
      </w:r>
    </w:p>
    <w:p w14:paraId="398A1984" w14:textId="0201AFD4" w:rsidR="00D70819" w:rsidRDefault="00D70819" w:rsidP="00D9346E">
      <w:pPr>
        <w:widowControl w:val="0"/>
        <w:autoSpaceDE w:val="0"/>
        <w:autoSpaceDN w:val="0"/>
        <w:adjustRightInd w:val="0"/>
        <w:jc w:val="both"/>
        <w:rPr>
          <w:sz w:val="28"/>
          <w:szCs w:val="28"/>
        </w:rPr>
      </w:pPr>
    </w:p>
    <w:p w14:paraId="7601796E" w14:textId="58CF0016" w:rsidR="00D70819" w:rsidRDefault="00D70819" w:rsidP="00D70819">
      <w:pPr>
        <w:rPr>
          <w:sz w:val="28"/>
          <w:szCs w:val="28"/>
        </w:rPr>
      </w:pPr>
      <w:r w:rsidRPr="00C0485E">
        <w:rPr>
          <w:sz w:val="28"/>
          <w:szCs w:val="28"/>
        </w:rPr>
        <w:t>Know</w:t>
      </w:r>
      <w:r w:rsidR="00C0485E" w:rsidRPr="00C0485E">
        <w:rPr>
          <w:sz w:val="28"/>
          <w:szCs w:val="28"/>
        </w:rPr>
        <w:t>,</w:t>
      </w:r>
      <w:r w:rsidRPr="00C0485E">
        <w:rPr>
          <w:sz w:val="28"/>
          <w:szCs w:val="28"/>
        </w:rPr>
        <w:t xml:space="preserve"> Understand and Accept the Covenant of Baptism</w:t>
      </w:r>
    </w:p>
    <w:p w14:paraId="29175CB0" w14:textId="66012966" w:rsidR="00C0485E" w:rsidRDefault="00C0485E" w:rsidP="00C0485E">
      <w:pPr>
        <w:pStyle w:val="NormalWeb"/>
        <w:rPr>
          <w:bCs/>
          <w:sz w:val="28"/>
          <w:szCs w:val="28"/>
          <w:lang w:val="en"/>
        </w:rPr>
      </w:pPr>
      <w:r w:rsidRPr="00C0485E">
        <w:rPr>
          <w:bCs/>
          <w:sz w:val="28"/>
          <w:szCs w:val="28"/>
          <w:lang w:val="en"/>
        </w:rPr>
        <w:t xml:space="preserve">Baptism </w:t>
      </w:r>
      <w:r w:rsidR="00EB148A">
        <w:rPr>
          <w:bCs/>
          <w:sz w:val="28"/>
          <w:szCs w:val="28"/>
          <w:lang w:val="en"/>
        </w:rPr>
        <w:t xml:space="preserve">for a </w:t>
      </w:r>
      <w:r w:rsidRPr="00C0485E">
        <w:rPr>
          <w:bCs/>
          <w:sz w:val="28"/>
          <w:szCs w:val="28"/>
          <w:lang w:val="en"/>
        </w:rPr>
        <w:t>Remission of Sins</w:t>
      </w:r>
    </w:p>
    <w:p w14:paraId="4FBE555F" w14:textId="2E930C62" w:rsidR="00C74DDB" w:rsidRDefault="00C74DDB" w:rsidP="00C0485E">
      <w:pPr>
        <w:pStyle w:val="NormalWeb"/>
        <w:rPr>
          <w:sz w:val="28"/>
          <w:szCs w:val="28"/>
        </w:rPr>
      </w:pPr>
      <w:r w:rsidRPr="00C74DDB">
        <w:rPr>
          <w:sz w:val="28"/>
          <w:szCs w:val="28"/>
        </w:rPr>
        <w:t xml:space="preserve">To </w:t>
      </w:r>
      <w:r>
        <w:rPr>
          <w:sz w:val="28"/>
          <w:szCs w:val="28"/>
        </w:rPr>
        <w:t>be</w:t>
      </w:r>
      <w:r w:rsidRPr="00C74DDB">
        <w:rPr>
          <w:sz w:val="28"/>
          <w:szCs w:val="28"/>
        </w:rPr>
        <w:t xml:space="preserve"> </w:t>
      </w:r>
      <w:r>
        <w:rPr>
          <w:sz w:val="28"/>
          <w:szCs w:val="28"/>
        </w:rPr>
        <w:t>g</w:t>
      </w:r>
      <w:r w:rsidRPr="00C74DDB">
        <w:rPr>
          <w:sz w:val="28"/>
          <w:szCs w:val="28"/>
        </w:rPr>
        <w:t>iven Sufficient Time before Confirmation</w:t>
      </w:r>
    </w:p>
    <w:p w14:paraId="207449D6" w14:textId="64062DF0" w:rsidR="008F1CC7" w:rsidRDefault="008F1CC7" w:rsidP="008F1CC7">
      <w:pPr>
        <w:pStyle w:val="NormalWeb"/>
        <w:rPr>
          <w:sz w:val="28"/>
          <w:szCs w:val="28"/>
          <w:lang w:val="en"/>
        </w:rPr>
      </w:pPr>
      <w:r w:rsidRPr="008F1CC7">
        <w:rPr>
          <w:sz w:val="28"/>
          <w:szCs w:val="28"/>
          <w:lang w:val="en"/>
        </w:rPr>
        <w:t>Receive the Gift of the Holy Ghost By the Laying on of Hands</w:t>
      </w:r>
    </w:p>
    <w:p w14:paraId="71BD5481" w14:textId="3A4A52EB" w:rsidR="00F530DF" w:rsidRDefault="00D8391C" w:rsidP="00D8391C">
      <w:pPr>
        <w:rPr>
          <w:bCs/>
          <w:sz w:val="28"/>
          <w:szCs w:val="28"/>
        </w:rPr>
      </w:pPr>
      <w:r w:rsidRPr="00D8391C">
        <w:rPr>
          <w:bCs/>
          <w:sz w:val="28"/>
          <w:szCs w:val="28"/>
        </w:rPr>
        <w:t>Why Some New Members Fall Away from the Church</w:t>
      </w:r>
    </w:p>
    <w:p w14:paraId="2E0390CD" w14:textId="02415953" w:rsidR="00EF7207" w:rsidRPr="00EF7207" w:rsidRDefault="00EF7207" w:rsidP="00EF7207">
      <w:pPr>
        <w:pStyle w:val="NormalWeb"/>
        <w:rPr>
          <w:bCs/>
          <w:sz w:val="28"/>
          <w:szCs w:val="28"/>
          <w:lang w:val="en"/>
        </w:rPr>
      </w:pPr>
      <w:r w:rsidRPr="00EF7207">
        <w:rPr>
          <w:bCs/>
          <w:sz w:val="28"/>
          <w:szCs w:val="28"/>
          <w:lang w:val="en"/>
        </w:rPr>
        <w:t xml:space="preserve">The Gospel Rejected </w:t>
      </w:r>
      <w:r w:rsidR="00922E07">
        <w:rPr>
          <w:bCs/>
          <w:sz w:val="28"/>
          <w:szCs w:val="28"/>
          <w:lang w:val="en"/>
        </w:rPr>
        <w:t>D</w:t>
      </w:r>
      <w:r w:rsidRPr="00EF7207">
        <w:rPr>
          <w:bCs/>
          <w:sz w:val="28"/>
          <w:szCs w:val="28"/>
          <w:lang w:val="en"/>
        </w:rPr>
        <w:t xml:space="preserve">ue to Hardness of Heart </w:t>
      </w:r>
    </w:p>
    <w:p w14:paraId="3A14532E" w14:textId="69229F52" w:rsidR="00F530DF" w:rsidRDefault="00F530DF" w:rsidP="00F530DF">
      <w:pPr>
        <w:rPr>
          <w:sz w:val="28"/>
          <w:szCs w:val="28"/>
        </w:rPr>
      </w:pPr>
      <w:r w:rsidRPr="00F530DF">
        <w:rPr>
          <w:sz w:val="28"/>
          <w:szCs w:val="28"/>
        </w:rPr>
        <w:t>In Summary all People have the Choice</w:t>
      </w:r>
    </w:p>
    <w:p w14:paraId="7046F83C" w14:textId="6DAE01C4" w:rsidR="00F530DF" w:rsidRDefault="00F530DF" w:rsidP="00F530DF">
      <w:pPr>
        <w:rPr>
          <w:sz w:val="28"/>
          <w:szCs w:val="28"/>
        </w:rPr>
      </w:pPr>
    </w:p>
    <w:p w14:paraId="15810458" w14:textId="77777777" w:rsidR="00F530DF" w:rsidRPr="00F530DF" w:rsidRDefault="00F530DF" w:rsidP="00F530DF">
      <w:pPr>
        <w:rPr>
          <w:sz w:val="28"/>
          <w:szCs w:val="28"/>
        </w:rPr>
      </w:pPr>
      <w:r w:rsidRPr="00F530DF">
        <w:rPr>
          <w:sz w:val="28"/>
          <w:szCs w:val="28"/>
        </w:rPr>
        <w:t>Scriptures Used in This Study</w:t>
      </w:r>
    </w:p>
    <w:p w14:paraId="4786B2AA" w14:textId="77777777" w:rsidR="00F530DF" w:rsidRPr="00F530DF" w:rsidRDefault="00F530DF" w:rsidP="00F530DF">
      <w:pPr>
        <w:rPr>
          <w:sz w:val="28"/>
          <w:szCs w:val="28"/>
        </w:rPr>
      </w:pPr>
    </w:p>
    <w:p w14:paraId="69715737" w14:textId="075FCEBB" w:rsidR="00D8391C" w:rsidRPr="00D8391C" w:rsidRDefault="00D8391C" w:rsidP="00D8391C">
      <w:pPr>
        <w:rPr>
          <w:bCs/>
          <w:sz w:val="28"/>
          <w:szCs w:val="28"/>
        </w:rPr>
      </w:pPr>
      <w:r w:rsidRPr="00D8391C">
        <w:rPr>
          <w:bCs/>
          <w:sz w:val="28"/>
          <w:szCs w:val="28"/>
        </w:rPr>
        <w:t xml:space="preserve"> </w:t>
      </w:r>
    </w:p>
    <w:p w14:paraId="316E4A5A" w14:textId="79DCE9F7" w:rsidR="0063301F" w:rsidRDefault="0063301F" w:rsidP="00AB313B">
      <w:pPr>
        <w:rPr>
          <w:b/>
          <w:bCs/>
        </w:rPr>
      </w:pPr>
    </w:p>
    <w:p w14:paraId="2B08B0F4" w14:textId="07793CD0" w:rsidR="00F530DF" w:rsidRDefault="00F530DF" w:rsidP="00AB313B">
      <w:pPr>
        <w:rPr>
          <w:b/>
          <w:bCs/>
        </w:rPr>
      </w:pPr>
    </w:p>
    <w:p w14:paraId="511EA591" w14:textId="1FC299BF" w:rsidR="00F530DF" w:rsidRDefault="00F530DF" w:rsidP="00AB313B">
      <w:pPr>
        <w:rPr>
          <w:b/>
          <w:bCs/>
        </w:rPr>
      </w:pPr>
    </w:p>
    <w:p w14:paraId="079107B6" w14:textId="77777777" w:rsidR="00F530DF" w:rsidRPr="0063301F" w:rsidRDefault="00F530DF" w:rsidP="00AB313B">
      <w:pPr>
        <w:rPr>
          <w:b/>
          <w:bCs/>
        </w:rPr>
      </w:pPr>
    </w:p>
    <w:p w14:paraId="7923996B" w14:textId="65C18545" w:rsidR="0032116B" w:rsidRDefault="0032116B" w:rsidP="00EF61DA">
      <w:pPr>
        <w:rPr>
          <w:lang w:val="en"/>
        </w:rPr>
      </w:pPr>
    </w:p>
    <w:p w14:paraId="4C229B61" w14:textId="79D9C558" w:rsidR="0032116B" w:rsidRPr="00A35F2B" w:rsidRDefault="0032116B" w:rsidP="00A35F2B">
      <w:pPr>
        <w:jc w:val="center"/>
        <w:rPr>
          <w:b/>
          <w:bCs/>
          <w:sz w:val="32"/>
          <w:szCs w:val="32"/>
          <w:lang w:val="en"/>
        </w:rPr>
      </w:pPr>
      <w:r w:rsidRPr="00A35F2B">
        <w:rPr>
          <w:b/>
          <w:bCs/>
          <w:sz w:val="32"/>
          <w:szCs w:val="32"/>
          <w:lang w:val="en"/>
        </w:rPr>
        <w:lastRenderedPageBreak/>
        <w:t xml:space="preserve">The Doctrine </w:t>
      </w:r>
      <w:r w:rsidR="00140DE4" w:rsidRPr="00A35F2B">
        <w:rPr>
          <w:b/>
          <w:bCs/>
          <w:sz w:val="32"/>
          <w:szCs w:val="32"/>
          <w:lang w:val="en"/>
        </w:rPr>
        <w:t>of Christ</w:t>
      </w:r>
    </w:p>
    <w:p w14:paraId="767A24A6" w14:textId="77777777" w:rsidR="00D74769" w:rsidRPr="00EB5BC7" w:rsidRDefault="00D74769" w:rsidP="00D74769">
      <w:pPr>
        <w:pStyle w:val="NormalWeb"/>
        <w:rPr>
          <w:b/>
          <w:lang w:val="en"/>
        </w:rPr>
      </w:pPr>
      <w:r w:rsidRPr="00EB5BC7">
        <w:rPr>
          <w:b/>
          <w:lang w:val="en"/>
        </w:rPr>
        <w:t>3 Nephi 11:</w:t>
      </w:r>
      <w:r>
        <w:rPr>
          <w:b/>
          <w:lang w:val="en"/>
        </w:rPr>
        <w:t>31-40</w:t>
      </w:r>
      <w:bookmarkStart w:id="0" w:name="5462"/>
      <w:r>
        <w:rPr>
          <w:b/>
          <w:lang w:val="en"/>
        </w:rPr>
        <w:t>: “</w:t>
      </w:r>
      <w:r w:rsidRPr="00EB5BC7">
        <w:rPr>
          <w:b/>
          <w:lang w:val="en"/>
        </w:rPr>
        <w:t>Behold, verily, verily, I say unto you, I will declare unto you my doctrine</w:t>
      </w:r>
      <w:r>
        <w:rPr>
          <w:lang w:val="en"/>
        </w:rPr>
        <w:t xml:space="preserve">. </w:t>
      </w:r>
      <w:bookmarkStart w:id="1" w:name="5463"/>
      <w:bookmarkEnd w:id="0"/>
      <w:r>
        <w:rPr>
          <w:lang w:val="en"/>
        </w:rPr>
        <w:t xml:space="preserve">And this is my doctrine, and it is the doctrine which the Father hath given unto me; and I bear record of the Father, and the Father beareth record of me, and the Holy Ghost beareth record of the Father and me; </w:t>
      </w:r>
      <w:r w:rsidRPr="00EB5BC7">
        <w:rPr>
          <w:b/>
          <w:lang w:val="en"/>
        </w:rPr>
        <w:t xml:space="preserve">and I bear record that the Father commandeth all men, everywhere, to repent and believe in me. </w:t>
      </w:r>
      <w:bookmarkStart w:id="2" w:name="5464"/>
      <w:bookmarkEnd w:id="1"/>
      <w:r w:rsidRPr="003F0618">
        <w:rPr>
          <w:b/>
          <w:bCs/>
          <w:lang w:val="en"/>
        </w:rPr>
        <w:t>And whoso believeth in me, and is baptized, the same shall be saved; and they are they who shall inherit the kingdom of God</w:t>
      </w:r>
      <w:r>
        <w:rPr>
          <w:lang w:val="en"/>
        </w:rPr>
        <w:t xml:space="preserve">. </w:t>
      </w:r>
      <w:bookmarkStart w:id="3" w:name="5465"/>
      <w:bookmarkEnd w:id="2"/>
      <w:r>
        <w:rPr>
          <w:lang w:val="en"/>
        </w:rPr>
        <w:t xml:space="preserve">And whoso believeth not in me, and is not baptized, shall be damned. </w:t>
      </w:r>
    </w:p>
    <w:p w14:paraId="582E1192" w14:textId="5B08C171" w:rsidR="00A62DA8" w:rsidRDefault="00D74769" w:rsidP="00D74769">
      <w:pPr>
        <w:pStyle w:val="NormalWeb"/>
        <w:rPr>
          <w:lang w:val="en"/>
        </w:rPr>
      </w:pPr>
      <w:bookmarkStart w:id="4" w:name="5466"/>
      <w:bookmarkEnd w:id="3"/>
      <w:r w:rsidRPr="008872E7">
        <w:rPr>
          <w:b/>
          <w:bCs/>
          <w:lang w:val="en"/>
        </w:rPr>
        <w:t>Verily, verily, I say unto you, that this is my doctrine, and I bear record of it from the Father</w:t>
      </w:r>
      <w:bookmarkStart w:id="5" w:name="5467"/>
      <w:bookmarkEnd w:id="4"/>
      <w:r>
        <w:rPr>
          <w:lang w:val="en"/>
        </w:rPr>
        <w:t>…</w:t>
      </w:r>
      <w:bookmarkEnd w:id="5"/>
      <w:r>
        <w:rPr>
          <w:lang w:val="en"/>
        </w:rPr>
        <w:t>…</w:t>
      </w:r>
      <w:bookmarkStart w:id="6" w:name="5468"/>
      <w:r>
        <w:rPr>
          <w:lang w:val="en"/>
        </w:rPr>
        <w:t xml:space="preserve">….And again I say unto you, ye must repent, and become as a little child, and be baptized in my name, or ye can in nowise receive these things. </w:t>
      </w:r>
      <w:bookmarkStart w:id="7" w:name="5469"/>
      <w:bookmarkEnd w:id="6"/>
      <w:r>
        <w:rPr>
          <w:lang w:val="en"/>
        </w:rPr>
        <w:t xml:space="preserve">And again I say unto you, ye must repent, and be baptized in my name, and become as a little child, or ye can in nowise inherit the </w:t>
      </w:r>
      <w:smartTag w:uri="urn:schemas-microsoft-com:office:smarttags" w:element="place">
        <w:smartTag w:uri="urn:schemas-microsoft-com:office:smarttags" w:element="PlaceType">
          <w:r>
            <w:rPr>
              <w:lang w:val="en"/>
            </w:rPr>
            <w:t>kingdom</w:t>
          </w:r>
        </w:smartTag>
        <w:r>
          <w:rPr>
            <w:lang w:val="en"/>
          </w:rPr>
          <w:t xml:space="preserve"> of </w:t>
        </w:r>
        <w:smartTag w:uri="urn:schemas-microsoft-com:office:smarttags" w:element="PlaceName">
          <w:r>
            <w:rPr>
              <w:lang w:val="en"/>
            </w:rPr>
            <w:t>God</w:t>
          </w:r>
        </w:smartTag>
      </w:smartTag>
      <w:r>
        <w:rPr>
          <w:lang w:val="en"/>
        </w:rPr>
        <w:t xml:space="preserve">. </w:t>
      </w:r>
      <w:bookmarkStart w:id="8" w:name="5470"/>
      <w:bookmarkEnd w:id="7"/>
      <w:r w:rsidRPr="00EB5BC7">
        <w:rPr>
          <w:b/>
          <w:lang w:val="en"/>
        </w:rPr>
        <w:t xml:space="preserve">Verily, verily, I say unto you, that this is my doctrine, </w:t>
      </w:r>
      <w:r>
        <w:rPr>
          <w:lang w:val="en"/>
        </w:rPr>
        <w:t xml:space="preserve">and whoso buildeth upon this buildeth upon my rock, and the gates of hell shall not prevail against them. </w:t>
      </w:r>
      <w:bookmarkStart w:id="9" w:name="5471"/>
      <w:bookmarkEnd w:id="8"/>
      <w:r>
        <w:rPr>
          <w:lang w:val="en"/>
        </w:rPr>
        <w:t xml:space="preserve">And whoso shall declare more or less than this, and establish it for my doctrine, the same cometh of evil, and is not built upon my rock; but he buildeth upon a sandy foundation, and the gates of hell stand open to receive such when the floods </w:t>
      </w:r>
      <w:proofErr w:type="gramStart"/>
      <w:r>
        <w:rPr>
          <w:lang w:val="en"/>
        </w:rPr>
        <w:t>come</w:t>
      </w:r>
      <w:proofErr w:type="gramEnd"/>
      <w:r>
        <w:rPr>
          <w:lang w:val="en"/>
        </w:rPr>
        <w:t xml:space="preserve"> and the winds beat upon them.”</w:t>
      </w:r>
    </w:p>
    <w:p w14:paraId="4ED507AE" w14:textId="77777777" w:rsidR="008872E7" w:rsidRPr="006C4EBB" w:rsidRDefault="008872E7" w:rsidP="008872E7">
      <w:pPr>
        <w:pStyle w:val="NormalWeb"/>
        <w:rPr>
          <w:b/>
          <w:lang w:val="en"/>
        </w:rPr>
      </w:pPr>
      <w:bookmarkStart w:id="10" w:name="5905"/>
      <w:r w:rsidRPr="00687CB8">
        <w:rPr>
          <w:b/>
          <w:lang w:val="en"/>
        </w:rPr>
        <w:t>3 Nephi 27:13-21</w:t>
      </w:r>
      <w:r>
        <w:rPr>
          <w:b/>
          <w:lang w:val="en"/>
        </w:rPr>
        <w:t>:</w:t>
      </w:r>
      <w:r>
        <w:rPr>
          <w:lang w:val="en"/>
        </w:rPr>
        <w:t>“</w:t>
      </w:r>
      <w:r w:rsidRPr="00687CB8">
        <w:rPr>
          <w:b/>
          <w:lang w:val="en"/>
        </w:rPr>
        <w:t xml:space="preserve">Behold I have given unto you my </w:t>
      </w:r>
      <w:proofErr w:type="gramStart"/>
      <w:r w:rsidRPr="00687CB8">
        <w:rPr>
          <w:b/>
          <w:lang w:val="en"/>
        </w:rPr>
        <w:t>gospel</w:t>
      </w:r>
      <w:proofErr w:type="gramEnd"/>
      <w:r w:rsidRPr="00687CB8">
        <w:rPr>
          <w:b/>
          <w:lang w:val="en"/>
        </w:rPr>
        <w:t xml:space="preserve"> and this is the gospel which I have given unto you-</w:t>
      </w:r>
      <w:r>
        <w:rPr>
          <w:lang w:val="en"/>
        </w:rPr>
        <w:t xml:space="preserve">-that I came into the world to do the will of my Father, because my Father sent me. </w:t>
      </w:r>
      <w:bookmarkStart w:id="11" w:name="5906"/>
      <w:bookmarkEnd w:id="10"/>
      <w:r>
        <w:rPr>
          <w:lang w:val="en"/>
        </w:rPr>
        <w:t xml:space="preserve">And my Father sent me that I might be lifted up upon the cross; and after that I had been lifted up upon the cross, that I might draw all men unto me, that as I have been lifted up by men even so should men be lifted up by the Father, to stand before me, to be judged of their works, whether they be good or whether they be evil-- </w:t>
      </w:r>
      <w:bookmarkStart w:id="12" w:name="5907"/>
      <w:bookmarkEnd w:id="11"/>
      <w:r>
        <w:rPr>
          <w:lang w:val="en"/>
        </w:rPr>
        <w:t xml:space="preserve">And for this cause have I been lifted up; therefore, according to the power of the Father I will draw all men unto me, that they may be judged according to their works. </w:t>
      </w:r>
    </w:p>
    <w:p w14:paraId="5D948DDA" w14:textId="77777777" w:rsidR="008872E7" w:rsidRDefault="008872E7" w:rsidP="008872E7">
      <w:pPr>
        <w:pStyle w:val="NormalWeb"/>
        <w:rPr>
          <w:lang w:val="en"/>
        </w:rPr>
      </w:pPr>
      <w:bookmarkStart w:id="13" w:name="5908"/>
      <w:bookmarkEnd w:id="12"/>
      <w:r w:rsidRPr="00A159D3">
        <w:rPr>
          <w:b/>
          <w:bCs/>
          <w:lang w:val="en"/>
        </w:rPr>
        <w:t>And it shall come to pass, that whoso repenteth and is baptized in my name shall be filled; and if he endureth to the end</w:t>
      </w:r>
      <w:r>
        <w:rPr>
          <w:lang w:val="en"/>
        </w:rPr>
        <w:t xml:space="preserve">, behold, him will I hold guiltless before my Father at that day when I shall stand to judge the world. </w:t>
      </w:r>
      <w:bookmarkStart w:id="14" w:name="5909"/>
      <w:bookmarkEnd w:id="13"/>
      <w:r>
        <w:rPr>
          <w:lang w:val="en"/>
        </w:rPr>
        <w:t xml:space="preserve">And he that endureth not unto the end, the same is he that is also hewn down and cast into the fire, from whence they can no more return, because of the justice of the Father. </w:t>
      </w:r>
    </w:p>
    <w:p w14:paraId="79F1F758" w14:textId="0BCC5CB1" w:rsidR="008872E7" w:rsidRDefault="008872E7" w:rsidP="00D74769">
      <w:pPr>
        <w:pStyle w:val="NormalWeb"/>
        <w:rPr>
          <w:lang w:val="en"/>
        </w:rPr>
      </w:pPr>
      <w:bookmarkStart w:id="15" w:name="5910"/>
      <w:bookmarkEnd w:id="14"/>
      <w:r>
        <w:rPr>
          <w:lang w:val="en"/>
        </w:rPr>
        <w:t xml:space="preserve">And this is the word which he hath given unto the children of men. And for this cause he fulfilleth the words which he hath given, and he lieth not, but fulfilleth all his words. </w:t>
      </w:r>
      <w:bookmarkStart w:id="16" w:name="5911"/>
      <w:bookmarkEnd w:id="15"/>
      <w:r>
        <w:rPr>
          <w:lang w:val="en"/>
        </w:rPr>
        <w:t xml:space="preserve">And no unclean thing can enter into his kingdom; therefore nothing entereth into his rest save it be those who have washed their garments in my blood, because of their faith, and the repentance of all their sins, and their faithfulness unto the end. </w:t>
      </w:r>
      <w:bookmarkStart w:id="17" w:name="5912"/>
      <w:bookmarkEnd w:id="16"/>
      <w:r w:rsidRPr="00687CB8">
        <w:rPr>
          <w:b/>
          <w:lang w:val="en"/>
        </w:rPr>
        <w:t xml:space="preserve">Now this is the commandment: Repent, all ye ends of the earth, and come unto me and be baptized in my name, that ye may be sanctified by the reception of the Holy Ghost, that ye may stand spotless before me at the last day. </w:t>
      </w:r>
      <w:bookmarkStart w:id="18" w:name="5913"/>
      <w:bookmarkEnd w:id="17"/>
      <w:r w:rsidRPr="00687CB8">
        <w:rPr>
          <w:b/>
          <w:lang w:val="en"/>
        </w:rPr>
        <w:t>Verily, verily, I say unto you, this is my gospel</w:t>
      </w:r>
      <w:r>
        <w:rPr>
          <w:lang w:val="en"/>
        </w:rPr>
        <w:t>…..</w:t>
      </w:r>
      <w:bookmarkEnd w:id="18"/>
      <w:r>
        <w:rPr>
          <w:lang w:val="en"/>
        </w:rPr>
        <w:t>”</w:t>
      </w:r>
    </w:p>
    <w:bookmarkEnd w:id="9"/>
    <w:p w14:paraId="371525DA" w14:textId="5EE8D11C" w:rsidR="00140DE4" w:rsidRDefault="00140DE4" w:rsidP="00140DE4">
      <w:pPr>
        <w:pStyle w:val="NormalWeb"/>
        <w:rPr>
          <w:lang w:val="en"/>
        </w:rPr>
      </w:pPr>
      <w:r w:rsidRPr="00AD069B">
        <w:rPr>
          <w:b/>
          <w:lang w:val="en"/>
        </w:rPr>
        <w:t>D&amp;C 18:22-25</w:t>
      </w:r>
      <w:bookmarkStart w:id="19" w:name="7271"/>
      <w:r>
        <w:rPr>
          <w:b/>
          <w:lang w:val="en"/>
        </w:rPr>
        <w:t xml:space="preserve">: </w:t>
      </w:r>
      <w:r>
        <w:rPr>
          <w:lang w:val="en"/>
        </w:rPr>
        <w:t xml:space="preserve">“And as many as repent and are baptized in my name, which is Jesus Christ, and endure to the end, the same shall be saved. </w:t>
      </w:r>
      <w:bookmarkStart w:id="20" w:name="7272"/>
      <w:bookmarkEnd w:id="19"/>
      <w:r>
        <w:rPr>
          <w:lang w:val="en"/>
        </w:rPr>
        <w:t xml:space="preserve">Behold, Jesus Christ is the name which is given of the Father, and there is none other name given whereby man can be saved; </w:t>
      </w:r>
      <w:bookmarkStart w:id="21" w:name="7273"/>
      <w:bookmarkEnd w:id="20"/>
      <w:r>
        <w:rPr>
          <w:lang w:val="en"/>
        </w:rPr>
        <w:t xml:space="preserve">Wherefore, all men must take upon them the </w:t>
      </w:r>
      <w:proofErr w:type="gramStart"/>
      <w:r>
        <w:rPr>
          <w:lang w:val="en"/>
        </w:rPr>
        <w:t>name</w:t>
      </w:r>
      <w:proofErr w:type="gramEnd"/>
      <w:r>
        <w:rPr>
          <w:lang w:val="en"/>
        </w:rPr>
        <w:t xml:space="preserve"> which is given of the Father, for in that </w:t>
      </w:r>
      <w:r>
        <w:rPr>
          <w:lang w:val="en"/>
        </w:rPr>
        <w:lastRenderedPageBreak/>
        <w:t xml:space="preserve">name shall they be called at the last day; </w:t>
      </w:r>
      <w:bookmarkStart w:id="22" w:name="7274"/>
      <w:bookmarkEnd w:id="21"/>
      <w:r>
        <w:rPr>
          <w:lang w:val="en"/>
        </w:rPr>
        <w:t xml:space="preserve">Wherefore, if they know not the name by which they are called, they cannot have place in the kingdom of my Father.” </w:t>
      </w:r>
      <w:bookmarkEnd w:id="22"/>
    </w:p>
    <w:p w14:paraId="24AB03F4" w14:textId="717E8A68" w:rsidR="005D71AC" w:rsidRPr="0048102E" w:rsidRDefault="00965C66" w:rsidP="0048102E">
      <w:bookmarkStart w:id="23" w:name="7158"/>
      <w:r w:rsidRPr="0048102E">
        <w:rPr>
          <w:b/>
          <w:bCs/>
        </w:rPr>
        <w:t>D&amp;C 10:67-68:</w:t>
      </w:r>
      <w:r w:rsidRPr="0048102E">
        <w:t xml:space="preserve"> “</w:t>
      </w:r>
      <w:r w:rsidR="00AB7E8C" w:rsidRPr="0048102E">
        <w:rPr>
          <w:b/>
          <w:bCs/>
        </w:rPr>
        <w:t>Behold, this is my doctrine--whosoever repenteth and cometh unto me, the same is my church</w:t>
      </w:r>
      <w:r w:rsidR="00AB7E8C" w:rsidRPr="0048102E">
        <w:t xml:space="preserve">. </w:t>
      </w:r>
      <w:bookmarkEnd w:id="23"/>
      <w:r w:rsidR="00AB7E8C" w:rsidRPr="0048102E">
        <w:t>Whosoever declareth more or less than this, the same is not of me, but is against me; therefore he is not of my church.”</w:t>
      </w:r>
    </w:p>
    <w:p w14:paraId="1E9099CA" w14:textId="77777777" w:rsidR="003A69AC" w:rsidRPr="0048102E" w:rsidRDefault="003A69AC" w:rsidP="0048102E"/>
    <w:p w14:paraId="712B076A" w14:textId="26D52A97" w:rsidR="007E7C15" w:rsidRDefault="007E7C15" w:rsidP="007E7C15">
      <w:r w:rsidRPr="007B5763">
        <w:rPr>
          <w:b/>
          <w:bCs/>
        </w:rPr>
        <w:t>D&amp;C 19:31</w:t>
      </w:r>
      <w:r w:rsidR="007B5763">
        <w:t>:</w:t>
      </w:r>
      <w:r w:rsidRPr="007E7C15">
        <w:t> And of </w:t>
      </w:r>
      <w:r w:rsidRPr="007B5763">
        <w:t>tenets</w:t>
      </w:r>
      <w:r w:rsidRPr="007E7C15">
        <w:t> thou shalt not talk, but thou shalt declare repentance and </w:t>
      </w:r>
      <w:r w:rsidRPr="007B5763">
        <w:t>faith</w:t>
      </w:r>
      <w:r w:rsidRPr="007E7C15">
        <w:t> on the Savior, and </w:t>
      </w:r>
      <w:r w:rsidRPr="007B5763">
        <w:t>remission</w:t>
      </w:r>
      <w:r w:rsidRPr="007E7C15">
        <w:t> of sins by </w:t>
      </w:r>
      <w:r w:rsidRPr="007B5763">
        <w:t>baptism</w:t>
      </w:r>
      <w:r w:rsidRPr="007E7C15">
        <w:t>, and by </w:t>
      </w:r>
      <w:r w:rsidRPr="007B5763">
        <w:t>fire</w:t>
      </w:r>
      <w:r w:rsidRPr="007E7C15">
        <w:t>, yea, even the </w:t>
      </w:r>
      <w:r w:rsidRPr="007B5763">
        <w:t>Holy Ghost</w:t>
      </w:r>
      <w:r w:rsidRPr="007E7C15">
        <w:t>.</w:t>
      </w:r>
    </w:p>
    <w:p w14:paraId="5ACFA098" w14:textId="6A50DAD5" w:rsidR="00196162" w:rsidRDefault="00196162" w:rsidP="007E7C15"/>
    <w:p w14:paraId="71937F09" w14:textId="05A4690D" w:rsidR="00196162" w:rsidRDefault="00196162" w:rsidP="00196162">
      <w:pPr>
        <w:rPr>
          <w:lang w:val="en"/>
        </w:rPr>
      </w:pPr>
      <w:r w:rsidRPr="00570E56">
        <w:rPr>
          <w:b/>
        </w:rPr>
        <w:t>D&amp;C 49:11-14</w:t>
      </w:r>
      <w:bookmarkStart w:id="24" w:name="8069"/>
      <w:r w:rsidRPr="00570E56">
        <w:rPr>
          <w:b/>
        </w:rPr>
        <w:t xml:space="preserve">: </w:t>
      </w:r>
      <w:r w:rsidRPr="00570E56">
        <w:rPr>
          <w:lang w:val="en"/>
        </w:rPr>
        <w:t xml:space="preserve">“Wherefore, I give unto you a commandment </w:t>
      </w:r>
      <w:r w:rsidRPr="003A69AC">
        <w:rPr>
          <w:lang w:val="en"/>
        </w:rPr>
        <w:t>that ye go among this people, and say unto them</w:t>
      </w:r>
      <w:r w:rsidRPr="00235956">
        <w:rPr>
          <w:bCs/>
          <w:lang w:val="en"/>
        </w:rPr>
        <w:t>, like unto mine apostle of old, whose name was Peter:</w:t>
      </w:r>
      <w:r w:rsidRPr="00570E56">
        <w:rPr>
          <w:lang w:val="en"/>
        </w:rPr>
        <w:t xml:space="preserve"> </w:t>
      </w:r>
      <w:bookmarkStart w:id="25" w:name="8070"/>
      <w:bookmarkEnd w:id="24"/>
      <w:r w:rsidRPr="00570E56">
        <w:rPr>
          <w:lang w:val="en"/>
        </w:rPr>
        <w:t xml:space="preserve">‘Believe on the name of the Lord Jesus, who was on the earth, and is to come, the beginning and the end; </w:t>
      </w:r>
      <w:bookmarkStart w:id="26" w:name="8071"/>
      <w:bookmarkEnd w:id="25"/>
      <w:r w:rsidRPr="00EF61DA">
        <w:rPr>
          <w:lang w:val="en"/>
        </w:rPr>
        <w:t>Repent and be baptized in the name of Jesus Christ</w:t>
      </w:r>
      <w:r w:rsidRPr="00570E56">
        <w:rPr>
          <w:lang w:val="en"/>
        </w:rPr>
        <w:t xml:space="preserve">, according to the holy commandment, for the remission of sins; </w:t>
      </w:r>
      <w:bookmarkStart w:id="27" w:name="8072"/>
      <w:bookmarkEnd w:id="26"/>
      <w:r w:rsidRPr="00570E56">
        <w:rPr>
          <w:lang w:val="en"/>
        </w:rPr>
        <w:t xml:space="preserve">And whoso doeth this shall receive the gift of the Holy Ghost, by the laying on of the hands of the elders of the church.’” </w:t>
      </w:r>
      <w:bookmarkEnd w:id="27"/>
    </w:p>
    <w:p w14:paraId="0F5ECA4D" w14:textId="4283B6C0" w:rsidR="008C5B06" w:rsidRDefault="008C5B06" w:rsidP="00196162">
      <w:pPr>
        <w:rPr>
          <w:lang w:val="en"/>
        </w:rPr>
      </w:pPr>
    </w:p>
    <w:p w14:paraId="693C4929" w14:textId="0A395511" w:rsidR="008C5B06" w:rsidRDefault="008C5B06" w:rsidP="008C5B06">
      <w:pPr>
        <w:rPr>
          <w:lang w:val="en"/>
        </w:rPr>
      </w:pPr>
      <w:r w:rsidRPr="00E87F22">
        <w:rPr>
          <w:b/>
        </w:rPr>
        <w:t>D&amp;C 76:40-42</w:t>
      </w:r>
      <w:bookmarkStart w:id="28" w:name="8792"/>
      <w:r>
        <w:rPr>
          <w:b/>
        </w:rPr>
        <w:t xml:space="preserve">: </w:t>
      </w:r>
      <w:r>
        <w:rPr>
          <w:lang w:val="en"/>
        </w:rPr>
        <w:t xml:space="preserve">“And this is the gospel, the glad tidings, which the voice out of the heavens bore record unto us-- </w:t>
      </w:r>
      <w:bookmarkStart w:id="29" w:name="8793"/>
      <w:bookmarkEnd w:id="28"/>
      <w:r>
        <w:rPr>
          <w:lang w:val="en"/>
        </w:rPr>
        <w:t xml:space="preserve">That he came into the world, even Jesus, to be crucified for the world, and to bear the sins of the world, and to sanctify the world, and to cleanse it from all unrighteousness; </w:t>
      </w:r>
      <w:bookmarkEnd w:id="29"/>
      <w:r>
        <w:rPr>
          <w:lang w:val="en"/>
        </w:rPr>
        <w:t>That through Him all might be saved whom the Father had put into His power and made by Him.”</w:t>
      </w:r>
    </w:p>
    <w:p w14:paraId="5206C83A" w14:textId="3B89A8C3" w:rsidR="008C5B06" w:rsidRPr="00BB1588" w:rsidRDefault="00BB1588" w:rsidP="00BB1588">
      <w:pPr>
        <w:pStyle w:val="NormalWeb"/>
        <w:rPr>
          <w:b/>
          <w:lang w:val="en"/>
        </w:rPr>
      </w:pPr>
      <w:bookmarkStart w:id="30" w:name="11100"/>
      <w:r>
        <w:rPr>
          <w:b/>
          <w:lang w:val="en"/>
        </w:rPr>
        <w:t xml:space="preserve">Moses 6:51-52: </w:t>
      </w:r>
      <w:r>
        <w:rPr>
          <w:lang w:val="en"/>
        </w:rPr>
        <w:t xml:space="preserve">“And He called upon our father Adam by His own voice, saying: ‘I am God; I made the world, and men before they were in the flesh. </w:t>
      </w:r>
      <w:bookmarkStart w:id="31" w:name="11101"/>
      <w:bookmarkEnd w:id="30"/>
      <w:r>
        <w:rPr>
          <w:lang w:val="en"/>
        </w:rPr>
        <w:t>And He also said unto him: ‘If thou wilt turn unto me, and hearken unto my voice, and believe, and repent of all thy transgressions, and be baptized, even in water, in the name of mine Only Begotten Son, who is full of grace and truth, which is Jesus Christ, the only name which shall be given under Heaven, whereby salvation shall come unto the children of men, ye shall receive the gift of the Holy Ghost, asking all things in his name, and whatsoever ye shall ask, it shall be given you</w:t>
      </w:r>
      <w:bookmarkStart w:id="32" w:name="11107"/>
      <w:r>
        <w:rPr>
          <w:lang w:val="en"/>
        </w:rPr>
        <w:t>.</w:t>
      </w:r>
      <w:bookmarkEnd w:id="31"/>
      <w:bookmarkEnd w:id="32"/>
      <w:r>
        <w:rPr>
          <w:lang w:val="en"/>
        </w:rPr>
        <w:t>”</w:t>
      </w:r>
    </w:p>
    <w:p w14:paraId="615494C6" w14:textId="09525EBB" w:rsidR="00A75C22" w:rsidRPr="00774D65" w:rsidRDefault="00A75C22" w:rsidP="00A75C22">
      <w:pPr>
        <w:widowControl w:val="0"/>
        <w:autoSpaceDE w:val="0"/>
        <w:autoSpaceDN w:val="0"/>
        <w:adjustRightInd w:val="0"/>
        <w:jc w:val="both"/>
        <w:rPr>
          <w:b/>
          <w:color w:val="000000"/>
          <w:lang w:val="en-GB"/>
        </w:rPr>
      </w:pPr>
      <w:r w:rsidRPr="00F3525E">
        <w:rPr>
          <w:b/>
          <w:color w:val="000000"/>
          <w:lang w:val="en-GB"/>
        </w:rPr>
        <w:t>Preach My Gospel page 7</w:t>
      </w:r>
      <w:r>
        <w:rPr>
          <w:b/>
          <w:color w:val="000000"/>
          <w:lang w:val="en-GB"/>
        </w:rPr>
        <w:t xml:space="preserve">: </w:t>
      </w:r>
      <w:r>
        <w:rPr>
          <w:color w:val="000000"/>
          <w:lang w:val="en-GB"/>
        </w:rPr>
        <w:t>In the section “</w:t>
      </w:r>
      <w:r w:rsidRPr="008872E7">
        <w:rPr>
          <w:b/>
          <w:bCs/>
          <w:color w:val="000000"/>
          <w:lang w:val="en-GB"/>
        </w:rPr>
        <w:t>The message of the Restoration-The Foundation of faith”</w:t>
      </w:r>
      <w:r>
        <w:rPr>
          <w:color w:val="000000"/>
          <w:lang w:val="en-GB"/>
        </w:rPr>
        <w:t xml:space="preserve"> the missionaries are required to ‘make sure that everyone they teach understands the following</w:t>
      </w:r>
      <w:r w:rsidR="004204F6">
        <w:rPr>
          <w:color w:val="000000"/>
          <w:lang w:val="en-GB"/>
        </w:rPr>
        <w:t xml:space="preserve"> doctrine</w:t>
      </w:r>
      <w:r>
        <w:rPr>
          <w:color w:val="000000"/>
          <w:lang w:val="en-GB"/>
        </w:rPr>
        <w:t>’:</w:t>
      </w:r>
    </w:p>
    <w:p w14:paraId="04DC6712" w14:textId="77777777" w:rsidR="00A75C22" w:rsidRDefault="00A75C22" w:rsidP="00A75C22">
      <w:pPr>
        <w:widowControl w:val="0"/>
        <w:autoSpaceDE w:val="0"/>
        <w:autoSpaceDN w:val="0"/>
        <w:adjustRightInd w:val="0"/>
        <w:jc w:val="both"/>
        <w:rPr>
          <w:color w:val="000000"/>
          <w:lang w:val="en-GB"/>
        </w:rPr>
      </w:pPr>
    </w:p>
    <w:p w14:paraId="05BC7455" w14:textId="77777777" w:rsidR="0084055E" w:rsidRDefault="00A75C22" w:rsidP="00A75C22">
      <w:pPr>
        <w:widowControl w:val="0"/>
        <w:autoSpaceDE w:val="0"/>
        <w:autoSpaceDN w:val="0"/>
        <w:adjustRightInd w:val="0"/>
        <w:jc w:val="both"/>
        <w:rPr>
          <w:color w:val="000000"/>
          <w:lang w:val="en-GB"/>
        </w:rPr>
      </w:pPr>
      <w:r>
        <w:rPr>
          <w:color w:val="000000"/>
          <w:lang w:val="en-GB"/>
        </w:rPr>
        <w:t xml:space="preserve">“God is our literal Father in Heaven….. Jesus Christ, the Son of God, is our Saviour and Redeemer. Our Father in Heaven sent His beloved Son, Jesus Christ, to earth. He performed miracles, and taught His Gospel. He accomplished the Atonement and was resurrected. </w:t>
      </w:r>
    </w:p>
    <w:p w14:paraId="69A72C50" w14:textId="77777777" w:rsidR="0084055E" w:rsidRDefault="0084055E" w:rsidP="00A75C22">
      <w:pPr>
        <w:widowControl w:val="0"/>
        <w:autoSpaceDE w:val="0"/>
        <w:autoSpaceDN w:val="0"/>
        <w:adjustRightInd w:val="0"/>
        <w:jc w:val="both"/>
        <w:rPr>
          <w:color w:val="000000"/>
          <w:lang w:val="en-GB"/>
        </w:rPr>
      </w:pPr>
    </w:p>
    <w:p w14:paraId="166AC9AD" w14:textId="29C79B8D" w:rsidR="00A75C22" w:rsidRDefault="00A75C22" w:rsidP="00A75C22">
      <w:pPr>
        <w:widowControl w:val="0"/>
        <w:autoSpaceDE w:val="0"/>
        <w:autoSpaceDN w:val="0"/>
        <w:adjustRightInd w:val="0"/>
        <w:jc w:val="both"/>
        <w:rPr>
          <w:color w:val="000000"/>
          <w:lang w:val="en-GB"/>
        </w:rPr>
      </w:pPr>
      <w:r>
        <w:rPr>
          <w:color w:val="000000"/>
          <w:lang w:val="en-GB"/>
        </w:rPr>
        <w:t xml:space="preserve">Beginning with the First Vision God has again reached out in love to his children. He restored the Gospel of Jesus Christ, His Priesthood authority, and organized His Church on the earth through the Prophet Joseph Smith. The Book of Mormon is convincing evidence of this restoration.” </w:t>
      </w:r>
    </w:p>
    <w:p w14:paraId="23F3960F" w14:textId="77777777" w:rsidR="00810106" w:rsidRDefault="00810106" w:rsidP="00A75C22">
      <w:pPr>
        <w:widowControl w:val="0"/>
        <w:autoSpaceDE w:val="0"/>
        <w:autoSpaceDN w:val="0"/>
        <w:adjustRightInd w:val="0"/>
        <w:jc w:val="both"/>
        <w:rPr>
          <w:color w:val="000000"/>
          <w:lang w:val="en-GB"/>
        </w:rPr>
      </w:pPr>
    </w:p>
    <w:p w14:paraId="2329D305" w14:textId="77777777" w:rsidR="00810106" w:rsidRDefault="00810106" w:rsidP="00A75C22">
      <w:pPr>
        <w:widowControl w:val="0"/>
        <w:autoSpaceDE w:val="0"/>
        <w:autoSpaceDN w:val="0"/>
        <w:adjustRightInd w:val="0"/>
        <w:jc w:val="both"/>
        <w:rPr>
          <w:color w:val="000000"/>
          <w:lang w:val="en-GB"/>
        </w:rPr>
      </w:pPr>
    </w:p>
    <w:p w14:paraId="5A0905A1" w14:textId="77777777" w:rsidR="00810106" w:rsidRDefault="00810106" w:rsidP="00A75C22">
      <w:pPr>
        <w:widowControl w:val="0"/>
        <w:autoSpaceDE w:val="0"/>
        <w:autoSpaceDN w:val="0"/>
        <w:adjustRightInd w:val="0"/>
        <w:jc w:val="both"/>
        <w:rPr>
          <w:color w:val="000000"/>
          <w:lang w:val="en-GB"/>
        </w:rPr>
      </w:pPr>
    </w:p>
    <w:p w14:paraId="0B4471DA" w14:textId="77777777" w:rsidR="00810106" w:rsidRDefault="00810106" w:rsidP="00A75C22">
      <w:pPr>
        <w:widowControl w:val="0"/>
        <w:autoSpaceDE w:val="0"/>
        <w:autoSpaceDN w:val="0"/>
        <w:adjustRightInd w:val="0"/>
        <w:jc w:val="both"/>
        <w:rPr>
          <w:color w:val="000000"/>
          <w:lang w:val="en-GB"/>
        </w:rPr>
      </w:pPr>
    </w:p>
    <w:p w14:paraId="674385B2" w14:textId="77777777" w:rsidR="00810106" w:rsidRPr="00774D65" w:rsidRDefault="00810106" w:rsidP="00A75C22">
      <w:pPr>
        <w:widowControl w:val="0"/>
        <w:autoSpaceDE w:val="0"/>
        <w:autoSpaceDN w:val="0"/>
        <w:adjustRightInd w:val="0"/>
        <w:jc w:val="both"/>
        <w:rPr>
          <w:bCs/>
          <w:color w:val="000000"/>
          <w:lang w:val="en-GB"/>
        </w:rPr>
      </w:pPr>
    </w:p>
    <w:p w14:paraId="1B0A13BB" w14:textId="77777777" w:rsidR="00A75C22" w:rsidRDefault="00A75C22" w:rsidP="00A75C22">
      <w:r>
        <w:lastRenderedPageBreak/>
        <w:t xml:space="preserve">At the rededication of the Santiago Chile </w:t>
      </w:r>
      <w:r w:rsidRPr="00774D65">
        <w:rPr>
          <w:b/>
          <w:bCs/>
        </w:rPr>
        <w:t>Temple Elder L. Tom Perry</w:t>
      </w:r>
      <w:r>
        <w:t xml:space="preserve"> of the Council of the Twelve recalled how testimonies are </w:t>
      </w:r>
      <w:r w:rsidRPr="00967D68">
        <w:t>built upon four cornerst</w:t>
      </w:r>
      <w:r>
        <w:t>ones of faith:</w:t>
      </w:r>
    </w:p>
    <w:p w14:paraId="576DDEC8" w14:textId="77777777" w:rsidR="00810106" w:rsidRDefault="00810106" w:rsidP="00A75C22"/>
    <w:p w14:paraId="34ABA49B" w14:textId="77777777" w:rsidR="00810106" w:rsidRPr="00A35F2B" w:rsidRDefault="00810106" w:rsidP="00810106">
      <w:pPr>
        <w:jc w:val="center"/>
        <w:rPr>
          <w:b/>
          <w:sz w:val="32"/>
          <w:szCs w:val="32"/>
        </w:rPr>
      </w:pPr>
      <w:r w:rsidRPr="00A35F2B">
        <w:rPr>
          <w:b/>
          <w:sz w:val="32"/>
          <w:szCs w:val="32"/>
        </w:rPr>
        <w:t>Four Cornerstones of Faith</w:t>
      </w:r>
    </w:p>
    <w:p w14:paraId="37D69FE8" w14:textId="77777777" w:rsidR="00810106" w:rsidRDefault="00810106" w:rsidP="00810106">
      <w:r>
        <w:br/>
      </w:r>
      <w:r w:rsidRPr="00967D68">
        <w:t xml:space="preserve">First cornerstone: </w:t>
      </w:r>
      <w:r>
        <w:rPr>
          <w:b/>
          <w:bCs/>
        </w:rPr>
        <w:t>A</w:t>
      </w:r>
      <w:r w:rsidRPr="00967D68">
        <w:rPr>
          <w:b/>
          <w:bCs/>
        </w:rPr>
        <w:t xml:space="preserve"> faith on Jesus Christ</w:t>
      </w:r>
      <w:r>
        <w:t xml:space="preserve"> -</w:t>
      </w:r>
      <w:r w:rsidRPr="00967D68">
        <w:t>Indeed, He is our anchor</w:t>
      </w:r>
      <w:r>
        <w:t>; our chief cornerstone.</w:t>
      </w:r>
    </w:p>
    <w:p w14:paraId="3FC159B4" w14:textId="77777777" w:rsidR="00810106" w:rsidRDefault="00810106" w:rsidP="00810106">
      <w:r>
        <w:br/>
      </w:r>
      <w:r w:rsidRPr="00967D68">
        <w:t xml:space="preserve">Second cornerstone: </w:t>
      </w:r>
      <w:r>
        <w:rPr>
          <w:b/>
          <w:bCs/>
        </w:rPr>
        <w:t>T</w:t>
      </w:r>
      <w:r w:rsidRPr="00967D68">
        <w:rPr>
          <w:b/>
          <w:bCs/>
        </w:rPr>
        <w:t>he First Vision of Joseph Smith</w:t>
      </w:r>
      <w:r w:rsidRPr="00967D68">
        <w:t>. Through the boy Joseph's essential First Vision, faith and understanding of Deity was brought to a new era. Once again, mankind coul</w:t>
      </w:r>
      <w:r>
        <w:t>d know the nature of God…</w:t>
      </w:r>
    </w:p>
    <w:p w14:paraId="779B20BC" w14:textId="77777777" w:rsidR="00810106" w:rsidRDefault="00810106" w:rsidP="00810106"/>
    <w:p w14:paraId="1543BE0A" w14:textId="77777777" w:rsidR="00810106" w:rsidRDefault="00810106" w:rsidP="00810106">
      <w:r w:rsidRPr="00967D68">
        <w:t xml:space="preserve">The third cornerstone: </w:t>
      </w:r>
      <w:r>
        <w:rPr>
          <w:b/>
          <w:bCs/>
        </w:rPr>
        <w:t>T</w:t>
      </w:r>
      <w:r w:rsidRPr="00967D68">
        <w:rPr>
          <w:b/>
          <w:bCs/>
        </w:rPr>
        <w:t>he Book of Mormon</w:t>
      </w:r>
      <w:r w:rsidRPr="00967D68">
        <w:t xml:space="preserve">. Another testimony of Christ, the Book of Mormon is the most convincing truth available </w:t>
      </w:r>
      <w:r>
        <w:t>of the mission of Joseph Smith….</w:t>
      </w:r>
    </w:p>
    <w:p w14:paraId="62DE5548" w14:textId="77777777" w:rsidR="00810106" w:rsidRDefault="00810106" w:rsidP="00810106"/>
    <w:p w14:paraId="067A8839" w14:textId="77777777" w:rsidR="00810106" w:rsidRDefault="00810106" w:rsidP="00810106">
      <w:r>
        <w:t>T</w:t>
      </w:r>
      <w:r w:rsidRPr="00967D68">
        <w:t xml:space="preserve">he fourth cornerstone: </w:t>
      </w:r>
      <w:r>
        <w:rPr>
          <w:b/>
          <w:bCs/>
        </w:rPr>
        <w:t>The Holy P</w:t>
      </w:r>
      <w:r w:rsidRPr="00967D68">
        <w:rPr>
          <w:b/>
          <w:bCs/>
        </w:rPr>
        <w:t>riesthood</w:t>
      </w:r>
      <w:r w:rsidRPr="00967D68">
        <w:t>. Through Joseph Smith and Oliver Cowdery, the holy priesthood was again restored to the earth. The priesthood governs all things. It directs all things. It sustains all things. Church News March 18, 2006</w:t>
      </w:r>
      <w:r>
        <w:t xml:space="preserve"> </w:t>
      </w:r>
    </w:p>
    <w:p w14:paraId="25C896C0" w14:textId="77777777" w:rsidR="00810106" w:rsidRDefault="00810106" w:rsidP="00810106"/>
    <w:p w14:paraId="1B4C0564" w14:textId="77777777" w:rsidR="00810106" w:rsidRDefault="00810106" w:rsidP="00810106">
      <w:r w:rsidRPr="00514E1C">
        <w:t>The</w:t>
      </w:r>
      <w:r>
        <w:t xml:space="preserve"> above</w:t>
      </w:r>
      <w:r w:rsidRPr="00514E1C">
        <w:t xml:space="preserve"> are fundamental doctrines that should be accepted by </w:t>
      </w:r>
      <w:r>
        <w:t>those wanting to become members of the church</w:t>
      </w:r>
    </w:p>
    <w:p w14:paraId="11D3F720" w14:textId="77777777" w:rsidR="00A35F2B" w:rsidRDefault="00A35F2B" w:rsidP="00A35F2B">
      <w:pPr>
        <w:jc w:val="center"/>
        <w:rPr>
          <w:b/>
          <w:sz w:val="32"/>
          <w:szCs w:val="32"/>
        </w:rPr>
      </w:pPr>
    </w:p>
    <w:p w14:paraId="567232C3" w14:textId="77777777" w:rsidR="008872E7" w:rsidRDefault="008872E7" w:rsidP="007A1BF0">
      <w:pPr>
        <w:outlineLvl w:val="0"/>
      </w:pPr>
    </w:p>
    <w:p w14:paraId="1D6A629B" w14:textId="375DB1FA" w:rsidR="007A1BF0" w:rsidRPr="00A35F2B" w:rsidRDefault="007A1BF0" w:rsidP="00A35F2B">
      <w:pPr>
        <w:jc w:val="center"/>
        <w:outlineLvl w:val="0"/>
        <w:rPr>
          <w:b/>
          <w:sz w:val="32"/>
          <w:szCs w:val="32"/>
        </w:rPr>
      </w:pPr>
      <w:r w:rsidRPr="00A35F2B">
        <w:rPr>
          <w:b/>
          <w:sz w:val="32"/>
          <w:szCs w:val="32"/>
        </w:rPr>
        <w:t xml:space="preserve">Belief in Jesus Christ and in the Words of His </w:t>
      </w:r>
      <w:r w:rsidR="008872E7" w:rsidRPr="00A35F2B">
        <w:rPr>
          <w:b/>
          <w:sz w:val="32"/>
          <w:szCs w:val="32"/>
        </w:rPr>
        <w:t>S</w:t>
      </w:r>
      <w:r w:rsidRPr="00A35F2B">
        <w:rPr>
          <w:b/>
          <w:sz w:val="32"/>
          <w:szCs w:val="32"/>
        </w:rPr>
        <w:t>ervants</w:t>
      </w:r>
    </w:p>
    <w:p w14:paraId="06D4666F" w14:textId="77777777" w:rsidR="007A1BF0" w:rsidRPr="007E7C15" w:rsidRDefault="007A1BF0" w:rsidP="007E7C15"/>
    <w:p w14:paraId="6C69A39A" w14:textId="7C7D1184" w:rsidR="00F808BA" w:rsidRPr="00AC2DB1" w:rsidRDefault="00F808BA" w:rsidP="00F808BA">
      <w:pPr>
        <w:rPr>
          <w:rStyle w:val="verse-number"/>
        </w:rPr>
      </w:pPr>
      <w:r w:rsidRPr="00D05643">
        <w:rPr>
          <w:rStyle w:val="verse-number"/>
          <w:color w:val="000000"/>
          <w:bdr w:val="none" w:sz="0" w:space="0" w:color="auto" w:frame="1"/>
        </w:rPr>
        <w:t xml:space="preserve">Individuals who are humble enough listen to the missionaries have a belief or a desire to know that there is a God in Heaven. The testimony and spirit </w:t>
      </w:r>
      <w:r w:rsidR="00A669D3">
        <w:rPr>
          <w:rStyle w:val="verse-number"/>
          <w:color w:val="000000"/>
          <w:bdr w:val="none" w:sz="0" w:space="0" w:color="auto" w:frame="1"/>
        </w:rPr>
        <w:t xml:space="preserve">of </w:t>
      </w:r>
      <w:r w:rsidRPr="00D05643">
        <w:rPr>
          <w:rStyle w:val="verse-number"/>
          <w:color w:val="000000"/>
          <w:bdr w:val="none" w:sz="0" w:space="0" w:color="auto" w:frame="1"/>
        </w:rPr>
        <w:t>the missionaries ca</w:t>
      </w:r>
      <w:r w:rsidR="00A669D3">
        <w:rPr>
          <w:rStyle w:val="verse-number"/>
          <w:color w:val="000000"/>
          <w:bdr w:val="none" w:sz="0" w:space="0" w:color="auto" w:frame="1"/>
        </w:rPr>
        <w:t>n</w:t>
      </w:r>
      <w:r w:rsidRPr="00D05643">
        <w:rPr>
          <w:rStyle w:val="verse-number"/>
          <w:color w:val="000000"/>
          <w:bdr w:val="none" w:sz="0" w:space="0" w:color="auto" w:frame="1"/>
        </w:rPr>
        <w:t xml:space="preserve"> touch the heart </w:t>
      </w:r>
      <w:r w:rsidR="00C828AA">
        <w:rPr>
          <w:rStyle w:val="verse-number"/>
          <w:color w:val="000000"/>
          <w:bdr w:val="none" w:sz="0" w:space="0" w:color="auto" w:frame="1"/>
        </w:rPr>
        <w:t xml:space="preserve">of those willing to listen </w:t>
      </w:r>
      <w:r w:rsidRPr="00D05643">
        <w:rPr>
          <w:rStyle w:val="verse-number"/>
          <w:color w:val="000000"/>
          <w:bdr w:val="none" w:sz="0" w:space="0" w:color="auto" w:frame="1"/>
        </w:rPr>
        <w:t xml:space="preserve">the same as Peter touched the hearts of </w:t>
      </w:r>
      <w:r w:rsidR="00C828AA">
        <w:rPr>
          <w:rStyle w:val="verse-number"/>
          <w:color w:val="000000"/>
          <w:bdr w:val="none" w:sz="0" w:space="0" w:color="auto" w:frame="1"/>
        </w:rPr>
        <w:t>his hearers</w:t>
      </w:r>
    </w:p>
    <w:p w14:paraId="2BB646F4" w14:textId="77777777" w:rsidR="00F808BA" w:rsidRPr="0048102E" w:rsidRDefault="00F808BA" w:rsidP="0048102E"/>
    <w:p w14:paraId="636BFE5C" w14:textId="2B7765F4" w:rsidR="00F808BA" w:rsidRPr="005331CE" w:rsidRDefault="00F808BA" w:rsidP="005331CE">
      <w:pPr>
        <w:rPr>
          <w:rStyle w:val="verse-number"/>
        </w:rPr>
      </w:pPr>
      <w:r w:rsidRPr="00167DC8">
        <w:rPr>
          <w:b/>
          <w:bCs/>
        </w:rPr>
        <w:t>Acts 2:37-38:</w:t>
      </w:r>
      <w:r>
        <w:t xml:space="preserve"> </w:t>
      </w:r>
      <w:r w:rsidRPr="00A872D1">
        <w:t> </w:t>
      </w:r>
      <w:r>
        <w:t>“</w:t>
      </w:r>
      <w:r w:rsidRPr="00A872D1">
        <w:t>Now when they heard this, </w:t>
      </w:r>
      <w:r w:rsidRPr="00A04B88">
        <w:rPr>
          <w:b/>
          <w:bCs/>
        </w:rPr>
        <w:t>they were pricked in their heart</w:t>
      </w:r>
      <w:r w:rsidRPr="00A872D1">
        <w:t xml:space="preserve">, and said unto Peter and to the rest of the apostles, </w:t>
      </w:r>
      <w:r>
        <w:t>‘</w:t>
      </w:r>
      <w:r w:rsidRPr="00A872D1">
        <w:t>Men and brethren, what shall we do?</w:t>
      </w:r>
      <w:r>
        <w:t xml:space="preserve">’ Then Peter said </w:t>
      </w:r>
      <w:r w:rsidRPr="00A872D1">
        <w:t>unto them, </w:t>
      </w:r>
      <w:r>
        <w:t>‘</w:t>
      </w:r>
      <w:r w:rsidRPr="00A872D1">
        <w:t>Repent, and be baptized every one of you in the name of Jesus Christ</w:t>
      </w:r>
      <w:r>
        <w:t xml:space="preserve"> for the </w:t>
      </w:r>
      <w:r w:rsidRPr="00A872D1">
        <w:t>remission of sins, and ye shall receive the gift of the Holy Ghost.</w:t>
      </w:r>
      <w:r>
        <w:t>’”</w:t>
      </w:r>
    </w:p>
    <w:p w14:paraId="37E9D71C" w14:textId="77777777" w:rsidR="00F808BA" w:rsidRPr="00396BBC" w:rsidRDefault="00F808BA" w:rsidP="00396BBC"/>
    <w:p w14:paraId="04E13CD4" w14:textId="7DA6BC17" w:rsidR="001B6804" w:rsidRPr="00396BBC" w:rsidRDefault="001B6804" w:rsidP="00396BBC">
      <w:r w:rsidRPr="00396BBC">
        <w:rPr>
          <w:b/>
          <w:bCs/>
        </w:rPr>
        <w:t>A belief in</w:t>
      </w:r>
      <w:r w:rsidR="009F4223">
        <w:rPr>
          <w:b/>
          <w:bCs/>
        </w:rPr>
        <w:t xml:space="preserve"> </w:t>
      </w:r>
      <w:r w:rsidR="00055596">
        <w:rPr>
          <w:b/>
          <w:bCs/>
        </w:rPr>
        <w:t>words of the servants of God</w:t>
      </w:r>
      <w:r w:rsidRPr="00396BBC">
        <w:rPr>
          <w:b/>
          <w:bCs/>
        </w:rPr>
        <w:t xml:space="preserve"> is the first essential for developing a testimony that leads to conversion and baptism as the following scriptures testify</w:t>
      </w:r>
      <w:r w:rsidRPr="00396BBC">
        <w:t xml:space="preserve">: </w:t>
      </w:r>
    </w:p>
    <w:p w14:paraId="4FE7553D" w14:textId="77777777" w:rsidR="001B6804" w:rsidRDefault="001B6804" w:rsidP="001B6804">
      <w:pPr>
        <w:pStyle w:val="NormalWeb"/>
      </w:pPr>
      <w:r>
        <w:rPr>
          <w:b/>
        </w:rPr>
        <w:t xml:space="preserve">D&amp;C 5:16: </w:t>
      </w:r>
      <w:r w:rsidRPr="00485F48">
        <w:t xml:space="preserve">“And behold, </w:t>
      </w:r>
      <w:r w:rsidRPr="00C22F28">
        <w:rPr>
          <w:b/>
          <w:bCs/>
        </w:rPr>
        <w:t>whosoever believeth on my words</w:t>
      </w:r>
      <w:r w:rsidRPr="00485F48">
        <w:t>, them will I visit with the manifestation of my Spirit.”</w:t>
      </w:r>
    </w:p>
    <w:p w14:paraId="78BDDA8A" w14:textId="77777777" w:rsidR="001B6804" w:rsidRDefault="001B6804" w:rsidP="001B6804">
      <w:r w:rsidRPr="003856A3">
        <w:rPr>
          <w:b/>
          <w:bCs/>
        </w:rPr>
        <w:t>Mosiah 18:6-7:</w:t>
      </w:r>
      <w:r w:rsidRPr="003856A3">
        <w:t xml:space="preserve"> </w:t>
      </w:r>
      <w:r>
        <w:t>“</w:t>
      </w:r>
      <w:r w:rsidRPr="003856A3">
        <w:t xml:space="preserve">And it came to pass that </w:t>
      </w:r>
      <w:r w:rsidRPr="003856A3">
        <w:rPr>
          <w:b/>
          <w:bCs/>
        </w:rPr>
        <w:t>as many as believed him went thither to hear his words</w:t>
      </w:r>
      <w:r w:rsidRPr="003856A3">
        <w:t>.</w:t>
      </w:r>
      <w:r>
        <w:t xml:space="preserve"> </w:t>
      </w:r>
      <w:r w:rsidRPr="003856A3">
        <w:t xml:space="preserve">And it came to pass after many days there were a goodly number gathered together at the place of Mormon, to hear the words of Alma. </w:t>
      </w:r>
      <w:r w:rsidRPr="003856A3">
        <w:rPr>
          <w:b/>
          <w:bCs/>
        </w:rPr>
        <w:t>Yea, all were gathered together that believed on his word, to hear him</w:t>
      </w:r>
      <w:r w:rsidRPr="003856A3">
        <w:t>. And he did teach them, and did preach unto them repentance, and redemption, and faith on the Lord.</w:t>
      </w:r>
      <w:r>
        <w:t>”</w:t>
      </w:r>
    </w:p>
    <w:p w14:paraId="2675CC55" w14:textId="77777777" w:rsidR="001B6804" w:rsidRDefault="001B6804" w:rsidP="001B6804"/>
    <w:p w14:paraId="102C9773" w14:textId="77777777" w:rsidR="001B6804" w:rsidRDefault="001B6804" w:rsidP="001B6804">
      <w:r w:rsidRPr="004A6E80">
        <w:rPr>
          <w:b/>
          <w:bCs/>
        </w:rPr>
        <w:t>Alma 19:35:</w:t>
      </w:r>
      <w:r w:rsidRPr="004A6E80">
        <w:t xml:space="preserve"> </w:t>
      </w:r>
      <w:r>
        <w:t>“</w:t>
      </w:r>
      <w:r w:rsidRPr="004A6E80">
        <w:t xml:space="preserve">And it came to pass that there were many </w:t>
      </w:r>
      <w:r w:rsidRPr="00456C57">
        <w:rPr>
          <w:b/>
          <w:bCs/>
        </w:rPr>
        <w:t>that did believe in their words; and as many as did believe were baptized;</w:t>
      </w:r>
      <w:r w:rsidRPr="004A6E80">
        <w:t xml:space="preserve"> and they became a righteous people, and they did establish a church among them.</w:t>
      </w:r>
      <w:r>
        <w:t>”</w:t>
      </w:r>
    </w:p>
    <w:p w14:paraId="19BABD98" w14:textId="77777777" w:rsidR="001B6804" w:rsidRPr="00396BBC" w:rsidRDefault="001B6804" w:rsidP="00396BBC"/>
    <w:p w14:paraId="10174F3F" w14:textId="303B1A4D" w:rsidR="006C141C" w:rsidRPr="00396BBC" w:rsidRDefault="001B6804" w:rsidP="00396BBC">
      <w:r w:rsidRPr="00396BBC">
        <w:rPr>
          <w:b/>
          <w:bCs/>
        </w:rPr>
        <w:lastRenderedPageBreak/>
        <w:t>Acts 8:36-37:</w:t>
      </w:r>
      <w:r w:rsidRPr="00396BBC">
        <w:t xml:space="preserve"> “And as they went on their way, they came unto a certain water: and the eunuch said, See, here is water; </w:t>
      </w:r>
      <w:r w:rsidRPr="00396BBC">
        <w:rPr>
          <w:b/>
          <w:bCs/>
        </w:rPr>
        <w:t>what doth hinder me to be baptized</w:t>
      </w:r>
      <w:r w:rsidRPr="00396BBC">
        <w:t>? And Philip said, If thou believest with all thine heart, thou mayest. And he answered and said, I believe that Jesus Christ is the Son of God.”</w:t>
      </w:r>
    </w:p>
    <w:p w14:paraId="6486D3A9" w14:textId="77777777" w:rsidR="00055596" w:rsidRDefault="00055596" w:rsidP="00396BBC">
      <w:pPr>
        <w:rPr>
          <w:b/>
          <w:bCs/>
        </w:rPr>
      </w:pPr>
    </w:p>
    <w:p w14:paraId="5708049A" w14:textId="008AB678" w:rsidR="001B6804" w:rsidRPr="00396BBC" w:rsidRDefault="001B6804" w:rsidP="00396BBC">
      <w:pPr>
        <w:rPr>
          <w:b/>
          <w:bCs/>
        </w:rPr>
      </w:pPr>
      <w:r w:rsidRPr="00396BBC">
        <w:rPr>
          <w:b/>
          <w:bCs/>
        </w:rPr>
        <w:t>Believing in Jesus Christ and His atonement is essential to be saved</w:t>
      </w:r>
    </w:p>
    <w:p w14:paraId="097CC3FF" w14:textId="2797E9A7" w:rsidR="001B6804" w:rsidRPr="002E289B" w:rsidRDefault="001B6804" w:rsidP="002E289B">
      <w:pPr>
        <w:pStyle w:val="NormalWeb"/>
        <w:rPr>
          <w:lang w:val="en"/>
        </w:rPr>
      </w:pPr>
      <w:r w:rsidRPr="00047643">
        <w:rPr>
          <w:b/>
        </w:rPr>
        <w:t>D&amp;C 20:</w:t>
      </w:r>
      <w:r w:rsidR="00DD5611">
        <w:rPr>
          <w:b/>
        </w:rPr>
        <w:t xml:space="preserve">25-26; </w:t>
      </w:r>
      <w:r w:rsidRPr="00047643">
        <w:rPr>
          <w:b/>
        </w:rPr>
        <w:t>29:</w:t>
      </w:r>
      <w:r w:rsidRPr="00047643">
        <w:t xml:space="preserve"> </w:t>
      </w:r>
      <w:r w:rsidR="00DD5611">
        <w:rPr>
          <w:lang w:val="en"/>
        </w:rPr>
        <w:t>“</w:t>
      </w:r>
      <w:bookmarkStart w:id="33" w:name="7366"/>
      <w:r w:rsidR="00DD5611">
        <w:rPr>
          <w:lang w:val="en"/>
        </w:rPr>
        <w:t xml:space="preserve">That as many as would believe and be baptized in His Holy name, and endure in faith to the end, should be saved-- </w:t>
      </w:r>
      <w:bookmarkEnd w:id="33"/>
      <w:r w:rsidR="00DD5611">
        <w:rPr>
          <w:lang w:val="en"/>
        </w:rPr>
        <w:t xml:space="preserve">Not only those who believed after He came in the meridian of time, in the flesh, but all those from the beginning, even as many as were before He came, who believed in the words of the Holy Prophets, who spake as they were inspired by the gift of the Holy Ghost, who truly testified of Him in all things, should have Eternal Life. </w:t>
      </w:r>
      <w:r w:rsidRPr="00AF36FB">
        <w:rPr>
          <w:b/>
          <w:bCs/>
        </w:rPr>
        <w:t>And we know that all men must repent</w:t>
      </w:r>
      <w:r w:rsidRPr="00047643">
        <w:t xml:space="preserve"> and </w:t>
      </w:r>
      <w:r w:rsidRPr="00994CC0">
        <w:rPr>
          <w:b/>
          <w:bCs/>
        </w:rPr>
        <w:t>believe on the name of Jesus Christ,</w:t>
      </w:r>
      <w:r>
        <w:t xml:space="preserve"> </w:t>
      </w:r>
      <w:r w:rsidRPr="00047643">
        <w:t xml:space="preserve">and worship the Father in his name, and endure in faith on his name to the end, </w:t>
      </w:r>
      <w:r w:rsidRPr="00047643">
        <w:rPr>
          <w:b/>
        </w:rPr>
        <w:t>or they cannot be saved in the Kingdom of God.</w:t>
      </w:r>
      <w:r w:rsidRPr="00047643">
        <w:t>”</w:t>
      </w:r>
    </w:p>
    <w:p w14:paraId="16D3ABBC" w14:textId="415260C7" w:rsidR="001B6804" w:rsidRDefault="001B6804" w:rsidP="001B6804">
      <w:r w:rsidRPr="004B3A70">
        <w:rPr>
          <w:b/>
          <w:bCs/>
        </w:rPr>
        <w:t>D&amp;C 112:29:</w:t>
      </w:r>
      <w:r>
        <w:t xml:space="preserve"> “</w:t>
      </w:r>
      <w:r w:rsidRPr="002A3569">
        <w:rPr>
          <w:b/>
          <w:bCs/>
        </w:rPr>
        <w:t>And he that believeth</w:t>
      </w:r>
      <w:r w:rsidRPr="004B3A70">
        <w:t> and is baptized </w:t>
      </w:r>
      <w:r w:rsidRPr="009E2B7E">
        <w:rPr>
          <w:b/>
          <w:bCs/>
        </w:rPr>
        <w:t>shall be saved</w:t>
      </w:r>
      <w:r w:rsidRPr="004B3A70">
        <w:t>, and he that believeth not, and is not baptized, shall be damned.</w:t>
      </w:r>
      <w:r>
        <w:t>”</w:t>
      </w:r>
    </w:p>
    <w:p w14:paraId="51701B78" w14:textId="77777777" w:rsidR="001B6804" w:rsidRDefault="001B6804" w:rsidP="001B6804"/>
    <w:p w14:paraId="54DAB212" w14:textId="77777777" w:rsidR="001B6804" w:rsidRPr="00456C57" w:rsidRDefault="001B6804" w:rsidP="001B6804">
      <w:r w:rsidRPr="00456C57">
        <w:rPr>
          <w:b/>
          <w:bCs/>
        </w:rPr>
        <w:t>3 Nephi 11:33-34:</w:t>
      </w:r>
      <w:r w:rsidRPr="00456C57">
        <w:t xml:space="preserve"> “And </w:t>
      </w:r>
      <w:r w:rsidRPr="00456C57">
        <w:rPr>
          <w:b/>
          <w:bCs/>
        </w:rPr>
        <w:t>whoso believeth in me, and is baptized, the same shall be saved</w:t>
      </w:r>
      <w:r w:rsidRPr="00456C57">
        <w:t>; and they are they who shall inherit the kingdom of God.</w:t>
      </w:r>
      <w:r>
        <w:t xml:space="preserve"> </w:t>
      </w:r>
      <w:r w:rsidRPr="00456C57">
        <w:t>And whoso believeth not in me, and is</w:t>
      </w:r>
      <w:r>
        <w:t xml:space="preserve"> not </w:t>
      </w:r>
      <w:r w:rsidRPr="00456C57">
        <w:t>baptized, shall be damned.”</w:t>
      </w:r>
    </w:p>
    <w:p w14:paraId="64EE3075" w14:textId="77777777" w:rsidR="001B6804" w:rsidRDefault="001B6804" w:rsidP="001B6804"/>
    <w:p w14:paraId="20C5E321" w14:textId="77777777" w:rsidR="001B6804" w:rsidRDefault="001B6804" w:rsidP="001B6804">
      <w:r w:rsidRPr="00CD5389">
        <w:rPr>
          <w:b/>
          <w:bCs/>
        </w:rPr>
        <w:t xml:space="preserve">Ether 4:18: </w:t>
      </w:r>
      <w:r w:rsidRPr="00CD5389">
        <w:t xml:space="preserve">“Therefore, repent all ye ends of the earth, and come unto me, and believe in my gospel, and be baptized in my name; </w:t>
      </w:r>
      <w:r w:rsidRPr="009E2B7E">
        <w:rPr>
          <w:b/>
          <w:bCs/>
        </w:rPr>
        <w:t>for he that believeth and is baptized shall be saved</w:t>
      </w:r>
      <w:r w:rsidRPr="00CD5389">
        <w:t>; but he that believeth not shall be damned…..”</w:t>
      </w:r>
    </w:p>
    <w:p w14:paraId="62A72EAB" w14:textId="77777777" w:rsidR="001B6804" w:rsidRDefault="001B6804" w:rsidP="001B6804"/>
    <w:p w14:paraId="42B6537A" w14:textId="77777777" w:rsidR="001B6804" w:rsidRDefault="001B6804" w:rsidP="001B6804">
      <w:r w:rsidRPr="00CD5389">
        <w:rPr>
          <w:b/>
          <w:bCs/>
        </w:rPr>
        <w:t>Moroni 7:34:</w:t>
      </w:r>
      <w:r>
        <w:rPr>
          <w:b/>
          <w:bCs/>
        </w:rPr>
        <w:t xml:space="preserve"> </w:t>
      </w:r>
      <w:r w:rsidRPr="00CD5389">
        <w:rPr>
          <w:b/>
          <w:bCs/>
        </w:rPr>
        <w:t>“</w:t>
      </w:r>
      <w:r w:rsidRPr="00CD5389">
        <w:t>And he hath said: </w:t>
      </w:r>
      <w:r>
        <w:t>‘</w:t>
      </w:r>
      <w:r w:rsidRPr="00CD5389">
        <w:t xml:space="preserve">Repent all ye ends of the earth, and come unto me, and be baptized in my name, and have faith in me, </w:t>
      </w:r>
      <w:r w:rsidRPr="009E2B7E">
        <w:rPr>
          <w:b/>
          <w:bCs/>
        </w:rPr>
        <w:t>that ye may be saved</w:t>
      </w:r>
      <w:r w:rsidRPr="00CD5389">
        <w:t>.</w:t>
      </w:r>
      <w:r>
        <w:t>’”</w:t>
      </w:r>
    </w:p>
    <w:p w14:paraId="67AD44BD" w14:textId="77777777" w:rsidR="001B6804" w:rsidRDefault="001B6804" w:rsidP="001B6804"/>
    <w:p w14:paraId="7D32E331" w14:textId="16159804" w:rsidR="001B6804" w:rsidRDefault="001B6804" w:rsidP="001B6804">
      <w:r w:rsidRPr="00244A49">
        <w:rPr>
          <w:b/>
          <w:bCs/>
        </w:rPr>
        <w:t>Mark 16:15-16:</w:t>
      </w:r>
      <w:r w:rsidRPr="00244A49">
        <w:rPr>
          <w:b/>
          <w:bCs/>
          <w:bdr w:val="none" w:sz="0" w:space="0" w:color="auto" w:frame="1"/>
          <w:lang w:val="en-GB" w:eastAsia="en-GB"/>
        </w:rPr>
        <w:t> </w:t>
      </w:r>
      <w:r w:rsidRPr="00244A49">
        <w:t xml:space="preserve">“And he said unto them, </w:t>
      </w:r>
      <w:r>
        <w:t>‘</w:t>
      </w:r>
      <w:r w:rsidRPr="00244A49">
        <w:t>Go ye into all the world, and preach the gospel to every creature.</w:t>
      </w:r>
      <w:r>
        <w:t xml:space="preserve"> </w:t>
      </w:r>
      <w:r w:rsidRPr="009E2B7E">
        <w:rPr>
          <w:b/>
          <w:bCs/>
        </w:rPr>
        <w:t>He that believeth and is baptized shall be saved</w:t>
      </w:r>
      <w:r w:rsidRPr="00244A49">
        <w:t>; but he that believeth not shall be damned.”</w:t>
      </w:r>
    </w:p>
    <w:p w14:paraId="55758B99" w14:textId="197944A0" w:rsidR="004238D3" w:rsidRDefault="004238D3" w:rsidP="001B6804"/>
    <w:p w14:paraId="5C4A7202" w14:textId="388ECC3D" w:rsidR="004238D3" w:rsidRDefault="0066644B" w:rsidP="001B6804">
      <w:r>
        <w:t xml:space="preserve">Believing and listening to the words of Christ </w:t>
      </w:r>
      <w:r w:rsidR="009676F8">
        <w:t>discerns the righteous from the wicked</w:t>
      </w:r>
      <w:r w:rsidR="007E38E7">
        <w:t>.</w:t>
      </w:r>
      <w:r w:rsidR="004238D3">
        <w:t xml:space="preserve"> </w:t>
      </w:r>
    </w:p>
    <w:p w14:paraId="7FAC1EC2" w14:textId="0924F90F" w:rsidR="004238D3" w:rsidRDefault="004238D3" w:rsidP="001B6804"/>
    <w:p w14:paraId="66A654F1" w14:textId="77777777" w:rsidR="004238D3" w:rsidRDefault="004238D3" w:rsidP="004238D3">
      <w:pPr>
        <w:widowControl w:val="0"/>
        <w:autoSpaceDE w:val="0"/>
        <w:autoSpaceDN w:val="0"/>
        <w:adjustRightInd w:val="0"/>
        <w:jc w:val="both"/>
        <w:rPr>
          <w:lang w:val="en-GB"/>
        </w:rPr>
      </w:pPr>
      <w:r w:rsidRPr="001E60E5">
        <w:rPr>
          <w:b/>
          <w:lang w:val="en-GB"/>
        </w:rPr>
        <w:t>D&amp;C 84:49-53</w:t>
      </w:r>
      <w:r>
        <w:rPr>
          <w:b/>
          <w:lang w:val="en-GB"/>
        </w:rPr>
        <w:t xml:space="preserve">: </w:t>
      </w:r>
      <w:r>
        <w:rPr>
          <w:lang w:val="en-GB"/>
        </w:rPr>
        <w:t xml:space="preserve">“And the whole world lieth in sin, and groaneth under darkness and under the bondage of sin. And by this ye may know they are under the bondage of sin, </w:t>
      </w:r>
      <w:r w:rsidRPr="009676F8">
        <w:rPr>
          <w:b/>
          <w:bCs/>
          <w:lang w:val="en-GB"/>
        </w:rPr>
        <w:t>because they come not unto me. For whoso cometh not unto me is under the</w:t>
      </w:r>
      <w:r w:rsidRPr="009676F8">
        <w:rPr>
          <w:b/>
          <w:bCs/>
          <w:u w:val="single"/>
          <w:lang w:val="en-GB"/>
        </w:rPr>
        <w:t xml:space="preserve"> </w:t>
      </w:r>
      <w:r w:rsidRPr="009676F8">
        <w:rPr>
          <w:b/>
          <w:bCs/>
          <w:lang w:val="en-GB"/>
        </w:rPr>
        <w:t>bondage of sin</w:t>
      </w:r>
      <w:r w:rsidRPr="00E660A9">
        <w:rPr>
          <w:lang w:val="en-GB"/>
        </w:rPr>
        <w:t>. And whoso receiveth not my voice is not acquainted with my voice, and is not of me.</w:t>
      </w:r>
      <w:r>
        <w:rPr>
          <w:lang w:val="en-GB"/>
        </w:rPr>
        <w:t xml:space="preserve"> </w:t>
      </w:r>
      <w:r w:rsidRPr="00E660A9">
        <w:rPr>
          <w:b/>
          <w:bCs/>
          <w:lang w:val="en-GB"/>
        </w:rPr>
        <w:t>And by this you may know the righteous from the wicked</w:t>
      </w:r>
      <w:r>
        <w:rPr>
          <w:lang w:val="en-GB"/>
        </w:rPr>
        <w:t xml:space="preserve">, and that the whole world groaneth under sin and darkness even now.” </w:t>
      </w:r>
    </w:p>
    <w:p w14:paraId="2CDE1FA9" w14:textId="77777777" w:rsidR="005608E3" w:rsidRDefault="005608E3" w:rsidP="004238D3">
      <w:pPr>
        <w:widowControl w:val="0"/>
        <w:autoSpaceDE w:val="0"/>
        <w:autoSpaceDN w:val="0"/>
        <w:adjustRightInd w:val="0"/>
        <w:jc w:val="both"/>
        <w:rPr>
          <w:lang w:val="en-GB"/>
        </w:rPr>
      </w:pPr>
    </w:p>
    <w:p w14:paraId="2FF332ED" w14:textId="77777777" w:rsidR="00A35F2B" w:rsidRDefault="00A35F2B" w:rsidP="004238D3">
      <w:pPr>
        <w:widowControl w:val="0"/>
        <w:autoSpaceDE w:val="0"/>
        <w:autoSpaceDN w:val="0"/>
        <w:adjustRightInd w:val="0"/>
        <w:jc w:val="both"/>
        <w:rPr>
          <w:lang w:val="en-GB"/>
        </w:rPr>
      </w:pPr>
    </w:p>
    <w:p w14:paraId="2442DB85" w14:textId="77777777" w:rsidR="001B6804" w:rsidRDefault="001B6804" w:rsidP="001B6804"/>
    <w:p w14:paraId="12A83DCE" w14:textId="77777777" w:rsidR="00A35F2B" w:rsidRDefault="00A35F2B" w:rsidP="00A35F2B">
      <w:pPr>
        <w:jc w:val="center"/>
        <w:rPr>
          <w:b/>
          <w:bCs/>
          <w:sz w:val="32"/>
          <w:szCs w:val="32"/>
        </w:rPr>
      </w:pPr>
    </w:p>
    <w:p w14:paraId="51B966B7" w14:textId="77777777" w:rsidR="00A35F2B" w:rsidRDefault="00A35F2B" w:rsidP="00A35F2B">
      <w:pPr>
        <w:jc w:val="center"/>
        <w:rPr>
          <w:b/>
          <w:bCs/>
          <w:sz w:val="32"/>
          <w:szCs w:val="32"/>
        </w:rPr>
      </w:pPr>
    </w:p>
    <w:p w14:paraId="173A2842" w14:textId="77777777" w:rsidR="00A35F2B" w:rsidRDefault="00A35F2B" w:rsidP="00A35F2B">
      <w:pPr>
        <w:jc w:val="center"/>
        <w:rPr>
          <w:b/>
          <w:bCs/>
          <w:sz w:val="32"/>
          <w:szCs w:val="32"/>
        </w:rPr>
      </w:pPr>
    </w:p>
    <w:p w14:paraId="7BFBE0B4" w14:textId="77777777" w:rsidR="00A35F2B" w:rsidRDefault="00A35F2B" w:rsidP="00A35F2B">
      <w:pPr>
        <w:jc w:val="center"/>
        <w:rPr>
          <w:b/>
          <w:bCs/>
          <w:sz w:val="32"/>
          <w:szCs w:val="32"/>
        </w:rPr>
      </w:pPr>
    </w:p>
    <w:p w14:paraId="16EB60CE" w14:textId="15807457" w:rsidR="001B6804" w:rsidRPr="00A35F2B" w:rsidRDefault="00D21083" w:rsidP="00A35F2B">
      <w:pPr>
        <w:jc w:val="center"/>
        <w:rPr>
          <w:b/>
          <w:bCs/>
          <w:sz w:val="32"/>
          <w:szCs w:val="32"/>
        </w:rPr>
      </w:pPr>
      <w:r w:rsidRPr="00A35F2B">
        <w:rPr>
          <w:b/>
          <w:bCs/>
          <w:sz w:val="32"/>
          <w:szCs w:val="32"/>
        </w:rPr>
        <w:lastRenderedPageBreak/>
        <w:t xml:space="preserve">Requirements </w:t>
      </w:r>
      <w:r w:rsidR="00E42707" w:rsidRPr="00A35F2B">
        <w:rPr>
          <w:b/>
          <w:bCs/>
          <w:sz w:val="32"/>
          <w:szCs w:val="32"/>
        </w:rPr>
        <w:t xml:space="preserve">to </w:t>
      </w:r>
      <w:r w:rsidR="00CD0DD5" w:rsidRPr="00A35F2B">
        <w:rPr>
          <w:b/>
          <w:bCs/>
          <w:sz w:val="32"/>
          <w:szCs w:val="32"/>
        </w:rPr>
        <w:t>b</w:t>
      </w:r>
      <w:r w:rsidR="00D861D0" w:rsidRPr="00A35F2B">
        <w:rPr>
          <w:b/>
          <w:bCs/>
          <w:sz w:val="32"/>
          <w:szCs w:val="32"/>
        </w:rPr>
        <w:t>e</w:t>
      </w:r>
      <w:r w:rsidR="00CD0DD5" w:rsidRPr="00A35F2B">
        <w:rPr>
          <w:b/>
          <w:bCs/>
          <w:sz w:val="32"/>
          <w:szCs w:val="32"/>
        </w:rPr>
        <w:t xml:space="preserve"> Baptis</w:t>
      </w:r>
      <w:r w:rsidR="00D861D0" w:rsidRPr="00A35F2B">
        <w:rPr>
          <w:b/>
          <w:bCs/>
          <w:sz w:val="32"/>
          <w:szCs w:val="32"/>
        </w:rPr>
        <w:t>ed</w:t>
      </w:r>
      <w:r w:rsidR="00CD0DD5" w:rsidRPr="00A35F2B">
        <w:rPr>
          <w:b/>
          <w:bCs/>
          <w:sz w:val="32"/>
          <w:szCs w:val="32"/>
        </w:rPr>
        <w:t xml:space="preserve"> into His </w:t>
      </w:r>
      <w:r w:rsidR="00E42707" w:rsidRPr="00A35F2B">
        <w:rPr>
          <w:b/>
          <w:bCs/>
          <w:sz w:val="32"/>
          <w:szCs w:val="32"/>
        </w:rPr>
        <w:t>C</w:t>
      </w:r>
      <w:r w:rsidR="00CD0DD5" w:rsidRPr="00A35F2B">
        <w:rPr>
          <w:b/>
          <w:bCs/>
          <w:sz w:val="32"/>
          <w:szCs w:val="32"/>
        </w:rPr>
        <w:t>hurch</w:t>
      </w:r>
    </w:p>
    <w:p w14:paraId="7A7F7860" w14:textId="77777777" w:rsidR="00AE6F75" w:rsidRDefault="00AE6F75" w:rsidP="00AB313B"/>
    <w:p w14:paraId="37A7B459" w14:textId="718AC3E3" w:rsidR="00AB313B" w:rsidRDefault="00AB313B" w:rsidP="00AB313B">
      <w:r>
        <w:t xml:space="preserve">The Lord has outlined in the Doctrine and Covenants the requirements expected from </w:t>
      </w:r>
      <w:r w:rsidR="00E27178">
        <w:t xml:space="preserve">those </w:t>
      </w:r>
      <w:r w:rsidR="00B73E4D">
        <w:t xml:space="preserve">who are </w:t>
      </w:r>
      <w:r>
        <w:t xml:space="preserve">to be baptized. The qualifications are listed in the </w:t>
      </w:r>
      <w:r w:rsidR="00B73E4D">
        <w:t xml:space="preserve">following </w:t>
      </w:r>
      <w:r>
        <w:t>scripture:</w:t>
      </w:r>
    </w:p>
    <w:p w14:paraId="37BE8051" w14:textId="77777777" w:rsidR="00AB313B" w:rsidRDefault="00AB313B" w:rsidP="00AB313B"/>
    <w:p w14:paraId="224D6FEE" w14:textId="77777777" w:rsidR="00AB313B" w:rsidRDefault="00AB313B" w:rsidP="00AB313B">
      <w:r>
        <w:rPr>
          <w:b/>
        </w:rPr>
        <w:t>In D&amp;C 20:37</w:t>
      </w:r>
    </w:p>
    <w:p w14:paraId="0FCBC266" w14:textId="77777777" w:rsidR="00AB313B" w:rsidRDefault="00AB313B" w:rsidP="00AB313B"/>
    <w:p w14:paraId="16ED7ABB" w14:textId="77777777" w:rsidR="00AB313B" w:rsidRDefault="00AB313B" w:rsidP="00AB313B">
      <w:pPr>
        <w:numPr>
          <w:ilvl w:val="0"/>
          <w:numId w:val="1"/>
        </w:numPr>
      </w:pPr>
      <w:r>
        <w:t>All those who humble themselves before God, and</w:t>
      </w:r>
    </w:p>
    <w:p w14:paraId="2F8A09D6" w14:textId="77777777" w:rsidR="00AB313B" w:rsidRDefault="00AB313B" w:rsidP="00AB313B">
      <w:pPr>
        <w:numPr>
          <w:ilvl w:val="0"/>
          <w:numId w:val="1"/>
        </w:numPr>
      </w:pPr>
      <w:r>
        <w:t>Desire to be baptized, and</w:t>
      </w:r>
    </w:p>
    <w:p w14:paraId="5DA82F88" w14:textId="77777777" w:rsidR="00AB313B" w:rsidRDefault="00AB313B" w:rsidP="00AB313B">
      <w:pPr>
        <w:numPr>
          <w:ilvl w:val="0"/>
          <w:numId w:val="1"/>
        </w:numPr>
      </w:pPr>
      <w:r>
        <w:t>Come forth with broken heart and contrite spirits, and</w:t>
      </w:r>
    </w:p>
    <w:p w14:paraId="1834579D" w14:textId="77777777" w:rsidR="00AB313B" w:rsidRDefault="00AB313B" w:rsidP="00AB313B">
      <w:pPr>
        <w:numPr>
          <w:ilvl w:val="0"/>
          <w:numId w:val="1"/>
        </w:numPr>
      </w:pPr>
      <w:r>
        <w:t>Witness before the church that they have truly repented of all their sins, and</w:t>
      </w:r>
    </w:p>
    <w:p w14:paraId="2B11E865" w14:textId="77777777" w:rsidR="00AB313B" w:rsidRDefault="00AB313B" w:rsidP="00AB313B">
      <w:pPr>
        <w:numPr>
          <w:ilvl w:val="0"/>
          <w:numId w:val="1"/>
        </w:numPr>
      </w:pPr>
      <w:r>
        <w:t>Willing to take them the name of Jesus Christ,</w:t>
      </w:r>
    </w:p>
    <w:p w14:paraId="690D33AB" w14:textId="77777777" w:rsidR="00AB313B" w:rsidRDefault="00AB313B" w:rsidP="00AB313B">
      <w:pPr>
        <w:numPr>
          <w:ilvl w:val="0"/>
          <w:numId w:val="1"/>
        </w:numPr>
      </w:pPr>
      <w:r>
        <w:t>Having a determination to serve him to the end, and</w:t>
      </w:r>
    </w:p>
    <w:p w14:paraId="3A84242D" w14:textId="77777777" w:rsidR="00AB313B" w:rsidRDefault="00AB313B" w:rsidP="00AB313B">
      <w:pPr>
        <w:numPr>
          <w:ilvl w:val="0"/>
          <w:numId w:val="1"/>
        </w:numPr>
      </w:pPr>
      <w:r>
        <w:t>Truly manifest by their works that they have received of the Spirit of Christ unto the remission of their sins</w:t>
      </w:r>
    </w:p>
    <w:p w14:paraId="7A6CB241" w14:textId="35DB1933" w:rsidR="00AB313B" w:rsidRDefault="00B921DF" w:rsidP="00AB313B">
      <w:r>
        <w:t xml:space="preserve"> </w:t>
      </w:r>
      <w:r w:rsidR="00AB313B">
        <w:t>Shall be received by baptism into His church”</w:t>
      </w:r>
    </w:p>
    <w:p w14:paraId="0B732080" w14:textId="77777777" w:rsidR="00952DE9" w:rsidRDefault="00952DE9" w:rsidP="00AB313B">
      <w:pPr>
        <w:rPr>
          <w:b/>
          <w:bCs/>
          <w:sz w:val="28"/>
          <w:szCs w:val="28"/>
        </w:rPr>
      </w:pPr>
    </w:p>
    <w:p w14:paraId="28AAFF21" w14:textId="3FADB741" w:rsidR="00CF539F" w:rsidRPr="00A35F2B" w:rsidRDefault="008872E7" w:rsidP="00A35F2B">
      <w:pPr>
        <w:jc w:val="center"/>
        <w:rPr>
          <w:b/>
          <w:bCs/>
          <w:sz w:val="32"/>
          <w:szCs w:val="32"/>
        </w:rPr>
      </w:pPr>
      <w:r w:rsidRPr="00A35F2B">
        <w:rPr>
          <w:b/>
          <w:bCs/>
          <w:sz w:val="32"/>
          <w:szCs w:val="32"/>
        </w:rPr>
        <w:t xml:space="preserve">Requirement: </w:t>
      </w:r>
      <w:r w:rsidR="00952DE9" w:rsidRPr="00A35F2B">
        <w:rPr>
          <w:b/>
          <w:bCs/>
          <w:sz w:val="32"/>
          <w:szCs w:val="32"/>
        </w:rPr>
        <w:t>T</w:t>
      </w:r>
      <w:r w:rsidR="00CF539F" w:rsidRPr="00A35F2B">
        <w:rPr>
          <w:b/>
          <w:bCs/>
          <w:sz w:val="32"/>
          <w:szCs w:val="32"/>
        </w:rPr>
        <w:t xml:space="preserve">o be </w:t>
      </w:r>
      <w:r w:rsidR="009A175F" w:rsidRPr="00A35F2B">
        <w:rPr>
          <w:b/>
          <w:bCs/>
          <w:sz w:val="32"/>
          <w:szCs w:val="32"/>
        </w:rPr>
        <w:t>H</w:t>
      </w:r>
      <w:r w:rsidR="00CF539F" w:rsidRPr="00A35F2B">
        <w:rPr>
          <w:b/>
          <w:bCs/>
          <w:sz w:val="32"/>
          <w:szCs w:val="32"/>
        </w:rPr>
        <w:t xml:space="preserve">umble </w:t>
      </w:r>
      <w:r w:rsidR="00B921DF" w:rsidRPr="00A35F2B">
        <w:rPr>
          <w:b/>
          <w:bCs/>
          <w:sz w:val="32"/>
          <w:szCs w:val="32"/>
        </w:rPr>
        <w:t>B</w:t>
      </w:r>
      <w:r w:rsidR="009A175F" w:rsidRPr="00A35F2B">
        <w:rPr>
          <w:b/>
          <w:bCs/>
          <w:sz w:val="32"/>
          <w:szCs w:val="32"/>
        </w:rPr>
        <w:t>efore God</w:t>
      </w:r>
    </w:p>
    <w:p w14:paraId="590D94D8" w14:textId="77777777" w:rsidR="00CF539F" w:rsidRDefault="00CF539F" w:rsidP="00AB313B">
      <w:pPr>
        <w:rPr>
          <w:b/>
          <w:bCs/>
        </w:rPr>
      </w:pPr>
    </w:p>
    <w:p w14:paraId="5C746B0D" w14:textId="1805610C" w:rsidR="00DC0CE3" w:rsidRDefault="00AD3A58" w:rsidP="00DC0CE3">
      <w:r>
        <w:t>A humble person is teachable</w:t>
      </w:r>
      <w:r w:rsidR="00761C0F">
        <w:t xml:space="preserve">. It </w:t>
      </w:r>
      <w:r>
        <w:t>is to have a willingness to listen</w:t>
      </w:r>
      <w:r w:rsidR="009303F3">
        <w:t>. To be humble is to be lowly in heart</w:t>
      </w:r>
      <w:r w:rsidR="00D97B4D">
        <w:t xml:space="preserve"> and submissive. </w:t>
      </w:r>
      <w:r w:rsidR="00E142DC">
        <w:t>Being humble will lead to</w:t>
      </w:r>
      <w:r w:rsidR="00E142DC" w:rsidRPr="003F5398">
        <w:t xml:space="preserve"> a </w:t>
      </w:r>
      <w:r w:rsidR="00E142DC">
        <w:t>“</w:t>
      </w:r>
      <w:r w:rsidR="00E142DC" w:rsidRPr="003F5398">
        <w:t>broken heart and a contrite spirit</w:t>
      </w:r>
      <w:r w:rsidR="00E142DC">
        <w:t>” (sorrow for wrong-doing and repentant in attitude).</w:t>
      </w:r>
      <w:r w:rsidR="00DC0CE3">
        <w:t xml:space="preserve"> Humility is the first step in spiritual progress</w:t>
      </w:r>
      <w:r w:rsidR="00420A03">
        <w:t xml:space="preserve">. </w:t>
      </w:r>
      <w:r w:rsidR="0053517C">
        <w:rPr>
          <w:lang w:val="en"/>
        </w:rPr>
        <w:t xml:space="preserve">How can a person pray sincerely without being humble? </w:t>
      </w:r>
      <w:r w:rsidR="00DC0CE3" w:rsidRPr="000B5369">
        <w:t xml:space="preserve"> </w:t>
      </w:r>
    </w:p>
    <w:p w14:paraId="6370DA6B" w14:textId="7B78166E" w:rsidR="0091643C" w:rsidRDefault="0091643C" w:rsidP="00DC0CE3"/>
    <w:p w14:paraId="490178D0" w14:textId="38401547" w:rsidR="0091643C" w:rsidRDefault="0091643C" w:rsidP="00DC0CE3">
      <w:r w:rsidRPr="0091643C">
        <w:rPr>
          <w:b/>
          <w:bCs/>
        </w:rPr>
        <w:t xml:space="preserve">D&amp;C 20:37: </w:t>
      </w:r>
      <w:r>
        <w:t>“All those who humble themselves before God….”</w:t>
      </w:r>
    </w:p>
    <w:p w14:paraId="346A4594" w14:textId="3B18E0F6" w:rsidR="00B85E88" w:rsidRPr="00B85E88" w:rsidRDefault="00B85E88" w:rsidP="00B85E88">
      <w:pPr>
        <w:pStyle w:val="NormalWeb"/>
        <w:rPr>
          <w:b/>
          <w:lang w:val="en"/>
        </w:rPr>
      </w:pPr>
      <w:r>
        <w:rPr>
          <w:b/>
          <w:lang w:val="en"/>
        </w:rPr>
        <w:t xml:space="preserve">D&amp;C 35:15: </w:t>
      </w:r>
      <w:r>
        <w:rPr>
          <w:lang w:val="en"/>
        </w:rPr>
        <w:t>“</w:t>
      </w:r>
      <w:r>
        <w:rPr>
          <w:b/>
          <w:lang w:val="en"/>
        </w:rPr>
        <w:t>And the poor and the meek shall have the gospel preached unto t</w:t>
      </w:r>
      <w:r>
        <w:rPr>
          <w:lang w:val="en"/>
        </w:rPr>
        <w:t>hem, and they shall be looking forth for the time of my coming, for it is nigh at hand….”</w:t>
      </w:r>
    </w:p>
    <w:p w14:paraId="13F6C646" w14:textId="7F289637" w:rsidR="00C30644" w:rsidRDefault="00C30644" w:rsidP="00C30644">
      <w:r w:rsidRPr="00C30644">
        <w:rPr>
          <w:b/>
          <w:bCs/>
        </w:rPr>
        <w:t>2 Nephi 9:41-42:</w:t>
      </w:r>
      <w:r w:rsidRPr="00C30644">
        <w:t xml:space="preserve"> </w:t>
      </w:r>
      <w:r>
        <w:t>“</w:t>
      </w:r>
      <w:r w:rsidRPr="00C30644">
        <w:t>O then, my beloved brethren, come unto the Lord, the Holy One. Remember that his paths are righteous. Behold, the way for man is narrow, but it lieth in a straight course before him, and the keeper of the gate is the Holy One of Israel; and he employeth no servant there; and there is none other way save it be by the gate; for he cannot be deceived, for the Lord God is his name.</w:t>
      </w:r>
      <w:r>
        <w:t xml:space="preserve"> </w:t>
      </w:r>
      <w:r w:rsidRPr="00C30644">
        <w:rPr>
          <w:b/>
          <w:bCs/>
        </w:rPr>
        <w:t>And whoso knocketh, to him will he open</w:t>
      </w:r>
      <w:r w:rsidRPr="00C30644">
        <w:t xml:space="preserve">; and the wise, and the learned, and they that are rich, who are puffed up because of their learning, and their wisdom, and their riches—yea, they are they whom he despiseth; and save they shall cast these things away, </w:t>
      </w:r>
      <w:r w:rsidRPr="00E9477D">
        <w:t>and consider themselves fools before God,</w:t>
      </w:r>
      <w:r w:rsidRPr="00C30644">
        <w:rPr>
          <w:b/>
          <w:bCs/>
        </w:rPr>
        <w:t xml:space="preserve"> and come down in the depths of humility, he will not open unto them</w:t>
      </w:r>
      <w:r w:rsidRPr="00C30644">
        <w:t>.</w:t>
      </w:r>
      <w:r>
        <w:t>”</w:t>
      </w:r>
    </w:p>
    <w:p w14:paraId="5317BDFB" w14:textId="50E025B7" w:rsidR="00AD69E0" w:rsidRDefault="00AD69E0" w:rsidP="00C30644"/>
    <w:p w14:paraId="45E04D8A" w14:textId="42A25392" w:rsidR="00015FC2" w:rsidRDefault="00AD69E0" w:rsidP="00015FC2">
      <w:pPr>
        <w:rPr>
          <w:lang w:val="en"/>
        </w:rPr>
      </w:pPr>
      <w:r w:rsidRPr="00C042F1">
        <w:rPr>
          <w:b/>
          <w:bCs/>
        </w:rPr>
        <w:t>Alma 32:16:</w:t>
      </w:r>
      <w:bookmarkStart w:id="34" w:name="3612"/>
      <w:r w:rsidR="00015FC2" w:rsidRPr="00ED537A">
        <w:rPr>
          <w:lang w:val="en"/>
        </w:rPr>
        <w:t xml:space="preserve"> </w:t>
      </w:r>
      <w:bookmarkStart w:id="35" w:name="3613"/>
      <w:bookmarkEnd w:id="34"/>
      <w:r w:rsidR="00EA6818">
        <w:rPr>
          <w:lang w:val="en"/>
        </w:rPr>
        <w:t>“</w:t>
      </w:r>
      <w:r w:rsidR="00015FC2" w:rsidRPr="00E9416D">
        <w:rPr>
          <w:b/>
          <w:bCs/>
          <w:lang w:val="en"/>
        </w:rPr>
        <w:t>Therefore, blessed are they who humble themselves without being compelled to be humble</w:t>
      </w:r>
      <w:r w:rsidR="00C042F1">
        <w:rPr>
          <w:lang w:val="en"/>
        </w:rPr>
        <w:t xml:space="preserve"> (because of </w:t>
      </w:r>
      <w:r w:rsidR="00EA6818">
        <w:rPr>
          <w:lang w:val="en"/>
        </w:rPr>
        <w:t>circumstance-</w:t>
      </w:r>
      <w:r w:rsidR="00C042F1">
        <w:rPr>
          <w:lang w:val="en"/>
        </w:rPr>
        <w:t>poverty)</w:t>
      </w:r>
      <w:r w:rsidR="00015FC2" w:rsidRPr="00ED537A">
        <w:rPr>
          <w:lang w:val="en"/>
        </w:rPr>
        <w:t xml:space="preserve">; or rather, in other words, blessed is he that believeth in the word of God, and is baptized without stubbornness of heart, yea, without being brought to know the word, or even compelled to know, before they will believe.” </w:t>
      </w:r>
      <w:bookmarkEnd w:id="35"/>
    </w:p>
    <w:p w14:paraId="4213CE06" w14:textId="490B8757" w:rsidR="00AD69E0" w:rsidRDefault="00AD69E0" w:rsidP="00C30644"/>
    <w:p w14:paraId="35EBBE5C" w14:textId="087393B4" w:rsidR="003D3A83" w:rsidRDefault="003D3A83" w:rsidP="003D3A83">
      <w:r w:rsidRPr="006040DA">
        <w:rPr>
          <w:b/>
        </w:rPr>
        <w:t>3 Nephi 12:2</w:t>
      </w:r>
      <w:r w:rsidR="00331353">
        <w:rPr>
          <w:b/>
        </w:rPr>
        <w:t>-3</w:t>
      </w:r>
      <w:r w:rsidRPr="006040DA">
        <w:t xml:space="preserve">: </w:t>
      </w:r>
      <w:r>
        <w:t>“</w:t>
      </w:r>
      <w:r w:rsidRPr="006040DA">
        <w:t xml:space="preserve">And again, more blessed are they who shall believe in your words because that ye shall testify that ye have seen me, and that ye know that I am. Yea, blessed are they </w:t>
      </w:r>
      <w:r w:rsidRPr="006040DA">
        <w:rPr>
          <w:b/>
        </w:rPr>
        <w:t xml:space="preserve">who shall believe in your </w:t>
      </w:r>
      <w:r>
        <w:rPr>
          <w:b/>
        </w:rPr>
        <w:t>words</w:t>
      </w:r>
      <w:r w:rsidRPr="006040DA">
        <w:rPr>
          <w:b/>
        </w:rPr>
        <w:t xml:space="preserve"> and come down into the depths of humility</w:t>
      </w:r>
      <w:r w:rsidRPr="006040DA">
        <w:t xml:space="preserve"> and be baptized, for they shall be visited with fire and with the Holy Ghost, and shall receive a </w:t>
      </w:r>
      <w:r w:rsidRPr="006040DA">
        <w:lastRenderedPageBreak/>
        <w:t>remission of their sins.</w:t>
      </w:r>
      <w:r w:rsidR="00331353">
        <w:t xml:space="preserve"> </w:t>
      </w:r>
      <w:r w:rsidR="00331353" w:rsidRPr="00235872">
        <w:rPr>
          <w:b/>
          <w:bCs/>
        </w:rPr>
        <w:t>Yea, blessed are the poor in spirit who come unto me</w:t>
      </w:r>
      <w:r w:rsidR="00331353">
        <w:t>, for theirs is the Kingdom of H</w:t>
      </w:r>
      <w:r w:rsidR="00331353" w:rsidRPr="00A55F7A">
        <w:t>eaven.</w:t>
      </w:r>
      <w:r w:rsidR="00331353">
        <w:t>”</w:t>
      </w:r>
    </w:p>
    <w:p w14:paraId="383371BE" w14:textId="77777777" w:rsidR="00C30644" w:rsidRDefault="00C30644" w:rsidP="00D6184C">
      <w:pPr>
        <w:widowControl w:val="0"/>
        <w:autoSpaceDE w:val="0"/>
        <w:autoSpaceDN w:val="0"/>
        <w:adjustRightInd w:val="0"/>
        <w:jc w:val="both"/>
        <w:rPr>
          <w:b/>
          <w:color w:val="000000"/>
          <w:lang w:val="en-GB"/>
        </w:rPr>
      </w:pPr>
    </w:p>
    <w:p w14:paraId="40A3EEC4" w14:textId="68FC28D6" w:rsidR="00D6184C" w:rsidRDefault="00D6184C" w:rsidP="00D6184C">
      <w:pPr>
        <w:widowControl w:val="0"/>
        <w:autoSpaceDE w:val="0"/>
        <w:autoSpaceDN w:val="0"/>
        <w:adjustRightInd w:val="0"/>
        <w:jc w:val="both"/>
      </w:pPr>
      <w:r w:rsidRPr="001E60E5">
        <w:rPr>
          <w:b/>
          <w:color w:val="000000"/>
          <w:lang w:val="en-GB"/>
        </w:rPr>
        <w:t>Moroni 7:43-44</w:t>
      </w:r>
      <w:r w:rsidRPr="006B6CB6">
        <w:rPr>
          <w:b/>
          <w:color w:val="000000"/>
          <w:lang w:val="en-GB"/>
        </w:rPr>
        <w:t xml:space="preserve">: </w:t>
      </w:r>
      <w:r>
        <w:t xml:space="preserve">“And again behold I say unto you that he cannot have faith and hope, save he shall be meek and lowly of heart. If so his faith and hope is in vain, </w:t>
      </w:r>
      <w:r w:rsidRPr="00C76B72">
        <w:rPr>
          <w:b/>
        </w:rPr>
        <w:t>for none is acceptable before God save the meek and lowly in heart.</w:t>
      </w:r>
      <w:r>
        <w:t>”</w:t>
      </w:r>
    </w:p>
    <w:p w14:paraId="2CB776E1" w14:textId="1558671D" w:rsidR="00C01659" w:rsidRDefault="00C01659" w:rsidP="00D6184C">
      <w:pPr>
        <w:widowControl w:val="0"/>
        <w:autoSpaceDE w:val="0"/>
        <w:autoSpaceDN w:val="0"/>
        <w:adjustRightInd w:val="0"/>
        <w:jc w:val="both"/>
      </w:pPr>
    </w:p>
    <w:p w14:paraId="6DF608D1" w14:textId="77777777" w:rsidR="005608E3" w:rsidRDefault="005608E3" w:rsidP="00A35F2B">
      <w:pPr>
        <w:widowControl w:val="0"/>
        <w:autoSpaceDE w:val="0"/>
        <w:autoSpaceDN w:val="0"/>
        <w:adjustRightInd w:val="0"/>
        <w:jc w:val="center"/>
        <w:rPr>
          <w:b/>
          <w:bCs/>
          <w:sz w:val="32"/>
          <w:szCs w:val="32"/>
        </w:rPr>
      </w:pPr>
    </w:p>
    <w:p w14:paraId="7B78810C" w14:textId="3FF9D1E5" w:rsidR="00C01659" w:rsidRPr="00A35F2B" w:rsidRDefault="008D6ED5" w:rsidP="00A35F2B">
      <w:pPr>
        <w:widowControl w:val="0"/>
        <w:autoSpaceDE w:val="0"/>
        <w:autoSpaceDN w:val="0"/>
        <w:adjustRightInd w:val="0"/>
        <w:jc w:val="center"/>
        <w:rPr>
          <w:b/>
          <w:bCs/>
          <w:sz w:val="32"/>
          <w:szCs w:val="32"/>
        </w:rPr>
      </w:pPr>
      <w:r w:rsidRPr="00A35F2B">
        <w:rPr>
          <w:b/>
          <w:bCs/>
          <w:sz w:val="32"/>
          <w:szCs w:val="32"/>
        </w:rPr>
        <w:t xml:space="preserve">Requirement: </w:t>
      </w:r>
      <w:r w:rsidR="00C01659" w:rsidRPr="00A35F2B">
        <w:rPr>
          <w:b/>
          <w:bCs/>
          <w:sz w:val="32"/>
          <w:szCs w:val="32"/>
        </w:rPr>
        <w:t xml:space="preserve">A Desire to </w:t>
      </w:r>
      <w:r w:rsidR="00303E5A" w:rsidRPr="00A35F2B">
        <w:rPr>
          <w:b/>
          <w:bCs/>
          <w:sz w:val="32"/>
          <w:szCs w:val="32"/>
        </w:rPr>
        <w:t>Be Baptised</w:t>
      </w:r>
    </w:p>
    <w:p w14:paraId="758DAD94" w14:textId="6A2F182E" w:rsidR="00BB256B" w:rsidRDefault="00BB256B" w:rsidP="00BB256B">
      <w:pPr>
        <w:pStyle w:val="NormalWeb"/>
        <w:rPr>
          <w:lang w:val="en"/>
        </w:rPr>
      </w:pPr>
      <w:r>
        <w:rPr>
          <w:lang w:val="en"/>
        </w:rPr>
        <w:t xml:space="preserve">Each individual has a mind-set, something they are interested in above all else. They will always be trying to create something out of life, depending on where </w:t>
      </w:r>
      <w:r w:rsidR="007516E8">
        <w:rPr>
          <w:lang w:val="en"/>
        </w:rPr>
        <w:t xml:space="preserve">the </w:t>
      </w:r>
      <w:r>
        <w:rPr>
          <w:lang w:val="en"/>
        </w:rPr>
        <w:t xml:space="preserve">treasure of </w:t>
      </w:r>
      <w:r w:rsidR="007516E8">
        <w:rPr>
          <w:lang w:val="en"/>
        </w:rPr>
        <w:t>their</w:t>
      </w:r>
      <w:r>
        <w:rPr>
          <w:lang w:val="en"/>
        </w:rPr>
        <w:t xml:space="preserve"> heart is. </w:t>
      </w:r>
      <w:r w:rsidR="007516E8">
        <w:rPr>
          <w:lang w:val="en"/>
        </w:rPr>
        <w:t>A</w:t>
      </w:r>
      <w:r>
        <w:rPr>
          <w:lang w:val="en"/>
        </w:rPr>
        <w:t xml:space="preserve"> person is free to choose. </w:t>
      </w:r>
      <w:r w:rsidR="00C437F5">
        <w:rPr>
          <w:lang w:val="en"/>
        </w:rPr>
        <w:t>Do they have a sincere honest desire to be baptised</w:t>
      </w:r>
      <w:r w:rsidR="00723398">
        <w:rPr>
          <w:lang w:val="en"/>
        </w:rPr>
        <w:t>?</w:t>
      </w:r>
    </w:p>
    <w:p w14:paraId="2BBF88AF" w14:textId="312E0192" w:rsidR="00ED3185" w:rsidRDefault="00ED3185" w:rsidP="00BB256B">
      <w:pPr>
        <w:pStyle w:val="NormalWeb"/>
      </w:pPr>
      <w:r w:rsidRPr="00B85E88">
        <w:rPr>
          <w:b/>
          <w:bCs/>
          <w:lang w:val="en"/>
        </w:rPr>
        <w:t>D&amp;C 20:37:</w:t>
      </w:r>
      <w:r>
        <w:rPr>
          <w:lang w:val="en"/>
        </w:rPr>
        <w:t xml:space="preserve"> “And </w:t>
      </w:r>
      <w:r>
        <w:t>desire to be baptized.”</w:t>
      </w:r>
    </w:p>
    <w:p w14:paraId="4CFF07B1" w14:textId="0C1F7C8F" w:rsidR="00CC56EC" w:rsidRPr="00CC56EC" w:rsidRDefault="00CC56EC" w:rsidP="00CC56EC">
      <w:r w:rsidRPr="00D4477D">
        <w:rPr>
          <w:b/>
        </w:rPr>
        <w:t>Mosiah 18:10</w:t>
      </w:r>
      <w:r>
        <w:rPr>
          <w:b/>
        </w:rPr>
        <w:t>-11:</w:t>
      </w:r>
      <w:r>
        <w:t xml:space="preserve"> “Now I say unto you </w:t>
      </w:r>
      <w:r w:rsidRPr="001C1401">
        <w:rPr>
          <w:b/>
        </w:rPr>
        <w:t>if this be the desire of your hearts</w:t>
      </w:r>
      <w:r>
        <w:t xml:space="preserve">, what have you against being baptised in the name of the lord as a witness……..And now when the people had heard these words, they clapped their hands for joy, and exclaimed: </w:t>
      </w:r>
      <w:r w:rsidRPr="001C1401">
        <w:rPr>
          <w:b/>
        </w:rPr>
        <w:t>This is the desire of our hearts</w:t>
      </w:r>
      <w:r>
        <w:t>”</w:t>
      </w:r>
    </w:p>
    <w:p w14:paraId="57490F35" w14:textId="0A0E7154" w:rsidR="00BB256B" w:rsidRDefault="00BB256B" w:rsidP="00BB256B">
      <w:pPr>
        <w:pStyle w:val="NormalWeb"/>
        <w:rPr>
          <w:lang w:val="en"/>
        </w:rPr>
      </w:pPr>
      <w:r>
        <w:rPr>
          <w:b/>
          <w:lang w:val="en"/>
        </w:rPr>
        <w:t xml:space="preserve">Alma 32:27: </w:t>
      </w:r>
      <w:bookmarkStart w:id="36" w:name="3624"/>
      <w:r>
        <w:rPr>
          <w:lang w:val="en"/>
        </w:rPr>
        <w:t xml:space="preserve">“But behold, if ye will awake and arouse your faculties, even to an experiment upon my words, and exercise a particle of faith, yea, </w:t>
      </w:r>
      <w:r>
        <w:rPr>
          <w:b/>
          <w:lang w:val="en"/>
        </w:rPr>
        <w:t>even if ye can no more than desire to believe, let this desire work in you</w:t>
      </w:r>
      <w:r>
        <w:rPr>
          <w:lang w:val="en"/>
        </w:rPr>
        <w:t>, even until ye believe in a manner that ye can give place for a portion of my words.</w:t>
      </w:r>
      <w:bookmarkEnd w:id="36"/>
      <w:r w:rsidR="00D977FE">
        <w:rPr>
          <w:lang w:val="en"/>
        </w:rPr>
        <w:t>”</w:t>
      </w:r>
    </w:p>
    <w:p w14:paraId="0A122295" w14:textId="0892944D" w:rsidR="00D977FE" w:rsidRPr="00D977FE" w:rsidRDefault="00D977FE" w:rsidP="00D977FE">
      <w:r w:rsidRPr="00A43052">
        <w:rPr>
          <w:b/>
          <w:bCs/>
        </w:rPr>
        <w:t>3 Nephi 11:23:</w:t>
      </w:r>
      <w:r>
        <w:t xml:space="preserve"> ”</w:t>
      </w:r>
      <w:r w:rsidRPr="00A43052">
        <w:t xml:space="preserve">Verily I say unto you, </w:t>
      </w:r>
      <w:r w:rsidRPr="00B85E88">
        <w:t>that whoso repenteth of his sins through your words,</w:t>
      </w:r>
      <w:r w:rsidRPr="009E2B7E">
        <w:rPr>
          <w:b/>
          <w:bCs/>
        </w:rPr>
        <w:t xml:space="preserve"> and desireth to be baptized in my name</w:t>
      </w:r>
      <w:r w:rsidRPr="00A43052">
        <w:t>, on this wise shall ye baptize them—Behold, ye shall go down and stand in the water, and in my name shall ye baptize them.</w:t>
      </w:r>
      <w:r>
        <w:t>”</w:t>
      </w:r>
    </w:p>
    <w:p w14:paraId="28D95B9E" w14:textId="77777777" w:rsidR="00BB256B" w:rsidRDefault="00BB256B" w:rsidP="00BB256B">
      <w:pPr>
        <w:pStyle w:val="NormalWeb"/>
        <w:rPr>
          <w:b/>
          <w:lang w:val="en"/>
        </w:rPr>
      </w:pPr>
      <w:smartTag w:uri="urn:schemas-microsoft-com:office:smarttags" w:element="City">
        <w:smartTag w:uri="urn:schemas-microsoft-com:office:smarttags" w:element="place">
          <w:r>
            <w:rPr>
              <w:b/>
              <w:lang w:val="en"/>
            </w:rPr>
            <w:t>Alma</w:t>
          </w:r>
        </w:smartTag>
      </w:smartTag>
      <w:r>
        <w:rPr>
          <w:b/>
          <w:lang w:val="en"/>
        </w:rPr>
        <w:t xml:space="preserve"> 29:4-5: </w:t>
      </w:r>
      <w:bookmarkStart w:id="37" w:name="3483"/>
      <w:r>
        <w:rPr>
          <w:lang w:val="en"/>
        </w:rPr>
        <w:t xml:space="preserve">“….For I know that he granteth unto men according to their desire, whether it be unto death or unto life; yea, I know that he allotteth unto men, yea, </w:t>
      </w:r>
      <w:r>
        <w:rPr>
          <w:b/>
          <w:lang w:val="en"/>
        </w:rPr>
        <w:t xml:space="preserve">decreeth unto them decrees which are unalterable, according to their wills, </w:t>
      </w:r>
      <w:r>
        <w:rPr>
          <w:lang w:val="en"/>
        </w:rPr>
        <w:t xml:space="preserve">whether they be unto salvation or unto destruction. </w:t>
      </w:r>
      <w:bookmarkStart w:id="38" w:name="3484"/>
      <w:bookmarkStart w:id="39" w:name="3625"/>
      <w:bookmarkEnd w:id="37"/>
      <w:r>
        <w:rPr>
          <w:lang w:val="en"/>
        </w:rPr>
        <w:t xml:space="preserve">Yea, and I know that good and evil have come before all men; he that knoweth not good from evil is blameless; but he that knoweth good and evil, </w:t>
      </w:r>
      <w:r>
        <w:rPr>
          <w:b/>
          <w:lang w:val="en"/>
        </w:rPr>
        <w:t xml:space="preserve">to him it is given according to his desires, whether he desireth good or </w:t>
      </w:r>
      <w:r w:rsidRPr="00B85E88">
        <w:rPr>
          <w:b/>
          <w:lang w:val="en"/>
        </w:rPr>
        <w:t>evil</w:t>
      </w:r>
      <w:r>
        <w:rPr>
          <w:lang w:val="en"/>
        </w:rPr>
        <w:t>, life or death, joy or remorse of conscience.</w:t>
      </w:r>
      <w:bookmarkEnd w:id="38"/>
      <w:bookmarkEnd w:id="39"/>
      <w:r>
        <w:rPr>
          <w:lang w:val="en"/>
        </w:rPr>
        <w:t>”</w:t>
      </w:r>
    </w:p>
    <w:p w14:paraId="2C26B45B" w14:textId="63E1CB17" w:rsidR="00744131" w:rsidRPr="006F31EC" w:rsidRDefault="00744131" w:rsidP="00744131">
      <w:r w:rsidRPr="006F31EC">
        <w:rPr>
          <w:b/>
        </w:rPr>
        <w:t>Helaman 12:6:</w:t>
      </w:r>
      <w:r w:rsidRPr="006F31EC">
        <w:t xml:space="preserve"> </w:t>
      </w:r>
      <w:r>
        <w:t>“</w:t>
      </w:r>
      <w:r w:rsidRPr="006F31EC">
        <w:t xml:space="preserve">Behold, </w:t>
      </w:r>
      <w:r w:rsidRPr="0097600C">
        <w:rPr>
          <w:b/>
          <w:bCs/>
        </w:rPr>
        <w:t>they do not desire that the Lord their God</w:t>
      </w:r>
      <w:r w:rsidRPr="006F31EC">
        <w:t>, who hath</w:t>
      </w:r>
      <w:r>
        <w:t xml:space="preserve"> </w:t>
      </w:r>
      <w:r w:rsidRPr="006F31EC">
        <w:t>created them, should rule and reign over them; notwithstanding his great goodness and his mercy towards them, they do set at</w:t>
      </w:r>
      <w:r>
        <w:t xml:space="preserve"> </w:t>
      </w:r>
      <w:r w:rsidRPr="006F31EC">
        <w:t>naught his counsels, and they will not that he should be their guide.</w:t>
      </w:r>
      <w:r>
        <w:t>”</w:t>
      </w:r>
    </w:p>
    <w:p w14:paraId="1BF2B820" w14:textId="77777777" w:rsidR="00764785" w:rsidRDefault="00764785" w:rsidP="00A2270B">
      <w:pPr>
        <w:rPr>
          <w:b/>
          <w:bCs/>
          <w:sz w:val="28"/>
          <w:szCs w:val="28"/>
        </w:rPr>
      </w:pPr>
    </w:p>
    <w:p w14:paraId="3C0B6933" w14:textId="77777777" w:rsidR="005608E3" w:rsidRDefault="005608E3" w:rsidP="00A35F2B">
      <w:pPr>
        <w:jc w:val="center"/>
        <w:rPr>
          <w:b/>
          <w:bCs/>
          <w:sz w:val="32"/>
          <w:szCs w:val="32"/>
        </w:rPr>
      </w:pPr>
    </w:p>
    <w:p w14:paraId="61E0FFAB" w14:textId="77777777" w:rsidR="005608E3" w:rsidRDefault="005608E3" w:rsidP="00A35F2B">
      <w:pPr>
        <w:jc w:val="center"/>
        <w:rPr>
          <w:b/>
          <w:bCs/>
          <w:sz w:val="32"/>
          <w:szCs w:val="32"/>
        </w:rPr>
      </w:pPr>
    </w:p>
    <w:p w14:paraId="669F48EE" w14:textId="77777777" w:rsidR="005608E3" w:rsidRDefault="005608E3" w:rsidP="00A35F2B">
      <w:pPr>
        <w:jc w:val="center"/>
        <w:rPr>
          <w:b/>
          <w:bCs/>
          <w:sz w:val="32"/>
          <w:szCs w:val="32"/>
        </w:rPr>
      </w:pPr>
    </w:p>
    <w:p w14:paraId="0DD503A7" w14:textId="77777777" w:rsidR="005608E3" w:rsidRDefault="005608E3" w:rsidP="00A35F2B">
      <w:pPr>
        <w:jc w:val="center"/>
        <w:rPr>
          <w:b/>
          <w:bCs/>
          <w:sz w:val="32"/>
          <w:szCs w:val="32"/>
        </w:rPr>
      </w:pPr>
    </w:p>
    <w:p w14:paraId="7F8CC62E" w14:textId="5A15B531" w:rsidR="00A2270B" w:rsidRPr="00A35F2B" w:rsidRDefault="00B73B8B" w:rsidP="00A35F2B">
      <w:pPr>
        <w:jc w:val="center"/>
        <w:rPr>
          <w:b/>
          <w:bCs/>
          <w:sz w:val="32"/>
          <w:szCs w:val="32"/>
        </w:rPr>
      </w:pPr>
      <w:r w:rsidRPr="00A35F2B">
        <w:rPr>
          <w:b/>
          <w:bCs/>
          <w:sz w:val="32"/>
          <w:szCs w:val="32"/>
        </w:rPr>
        <w:lastRenderedPageBreak/>
        <w:t xml:space="preserve">Requirement: </w:t>
      </w:r>
      <w:r w:rsidR="00A2270B" w:rsidRPr="00A35F2B">
        <w:rPr>
          <w:b/>
          <w:bCs/>
          <w:sz w:val="32"/>
          <w:szCs w:val="32"/>
        </w:rPr>
        <w:t>Broken Heart and Contrite Spirit</w:t>
      </w:r>
    </w:p>
    <w:p w14:paraId="7AFA4678" w14:textId="77777777" w:rsidR="00A2270B" w:rsidRDefault="00A2270B" w:rsidP="00BB256B"/>
    <w:p w14:paraId="4557033C" w14:textId="77777777" w:rsidR="00F81264" w:rsidRDefault="0040771A" w:rsidP="00DA603C">
      <w:r>
        <w:t>To have a broken heart and contrite spirit is to</w:t>
      </w:r>
      <w:r w:rsidR="00B65D08">
        <w:t xml:space="preserve"> feel s</w:t>
      </w:r>
      <w:r w:rsidR="00743B5E">
        <w:t xml:space="preserve">orrow for </w:t>
      </w:r>
      <w:r w:rsidR="006F5FA3">
        <w:t>w</w:t>
      </w:r>
      <w:r w:rsidR="00743B5E">
        <w:t>rong-</w:t>
      </w:r>
      <w:r w:rsidR="006F5FA3">
        <w:t>d</w:t>
      </w:r>
      <w:r w:rsidR="00743B5E">
        <w:t xml:space="preserve">oing and </w:t>
      </w:r>
      <w:r w:rsidR="00B65D08">
        <w:t>to be r</w:t>
      </w:r>
      <w:r w:rsidR="00743B5E">
        <w:t xml:space="preserve">epentant in </w:t>
      </w:r>
      <w:r w:rsidR="00B65D08">
        <w:t>a</w:t>
      </w:r>
      <w:r w:rsidR="00743B5E">
        <w:t>ttitude</w:t>
      </w:r>
      <w:r w:rsidR="00550117">
        <w:t xml:space="preserve">. </w:t>
      </w:r>
      <w:r w:rsidR="00550117">
        <w:rPr>
          <w:b/>
        </w:rPr>
        <w:t>Contrite:</w:t>
      </w:r>
      <w:r w:rsidR="00550117">
        <w:t xml:space="preserve"> The dictionary states that to be contrite is to feel guilt and regret, to be repentant, penitent, have remorse, to be in sackcloth and ashes, conscience stricken</w:t>
      </w:r>
      <w:r w:rsidR="00DA603C">
        <w:t xml:space="preserve">. </w:t>
      </w:r>
    </w:p>
    <w:p w14:paraId="1E2756A0" w14:textId="77777777" w:rsidR="00F81264" w:rsidRDefault="00F81264" w:rsidP="00DA603C"/>
    <w:p w14:paraId="5F85A947" w14:textId="78370A85" w:rsidR="00DA603C" w:rsidRDefault="00DA603C" w:rsidP="00DA603C">
      <w:r>
        <w:t xml:space="preserve">The Gospel principles book states: </w:t>
      </w:r>
      <w:r w:rsidR="00F81264">
        <w:t>‘</w:t>
      </w:r>
      <w:r w:rsidRPr="002731AB">
        <w:t>A “broken heart and a contrite spirit” means that we offer deep sorrow for our sins as we humble ourselves and repent of them.</w:t>
      </w:r>
      <w:r w:rsidR="00F81264">
        <w:t>’</w:t>
      </w:r>
    </w:p>
    <w:p w14:paraId="274C9937" w14:textId="77777777" w:rsidR="00F15764" w:rsidRDefault="00F15764" w:rsidP="00F15764">
      <w:pPr>
        <w:rPr>
          <w:b/>
        </w:rPr>
      </w:pPr>
    </w:p>
    <w:p w14:paraId="54FB7060" w14:textId="68EEAC15" w:rsidR="00F15764" w:rsidRDefault="00F15764" w:rsidP="00F15764">
      <w:r>
        <w:rPr>
          <w:b/>
        </w:rPr>
        <w:t>President Ezra Taft Benson</w:t>
      </w:r>
      <w:r>
        <w:t xml:space="preserve"> identified what constitutes </w:t>
      </w:r>
      <w:bookmarkStart w:id="40" w:name="LPHit9"/>
      <w:bookmarkEnd w:id="40"/>
      <w:r>
        <w:t>a broken heart and a contrite spirit</w:t>
      </w:r>
      <w:bookmarkStart w:id="41" w:name="LPHit10"/>
      <w:bookmarkEnd w:id="41"/>
      <w:r>
        <w:t xml:space="preserve"> </w:t>
      </w:r>
    </w:p>
    <w:p w14:paraId="4D12F8B4" w14:textId="77777777" w:rsidR="00F15764" w:rsidRDefault="00F15764" w:rsidP="00F15764"/>
    <w:p w14:paraId="6BDBE575" w14:textId="77777777" w:rsidR="00F15764" w:rsidRDefault="00F15764" w:rsidP="00F15764">
      <w:r>
        <w:t>“Godly sorrow … is a deep realization that our actions have offended our Father and our God. It is the sharp and keen awareness that our behavior caused the Savior, He who knew no sin, even the greatest of all, to endure agony and suffering. Our sins caused him to bleed at every pore. This very real mental and spiritual anguish is what the scriptures refer to as having ‘</w:t>
      </w:r>
      <w:bookmarkStart w:id="42" w:name="LPHit11"/>
      <w:bookmarkEnd w:id="42"/>
      <w:r>
        <w:t>a broken heart and a contrite</w:t>
      </w:r>
      <w:bookmarkStart w:id="43" w:name="LPHit12"/>
      <w:bookmarkEnd w:id="43"/>
      <w:r>
        <w:t>” (“A Mighty Change of</w:t>
      </w:r>
      <w:bookmarkStart w:id="44" w:name="LPHit13"/>
      <w:bookmarkEnd w:id="44"/>
      <w:r>
        <w:t xml:space="preserve"> Heart” </w:t>
      </w:r>
      <w:r>
        <w:rPr>
          <w:iCs/>
        </w:rPr>
        <w:t>Ensign</w:t>
      </w:r>
      <w:r>
        <w:rPr>
          <w:i/>
          <w:iCs/>
        </w:rPr>
        <w:t>,</w:t>
      </w:r>
      <w:r>
        <w:t xml:space="preserve"> Oct. 1989 4)</w:t>
      </w:r>
    </w:p>
    <w:p w14:paraId="0836CD63" w14:textId="77777777" w:rsidR="00743B5E" w:rsidRDefault="00743B5E" w:rsidP="00BB256B">
      <w:pPr>
        <w:rPr>
          <w:b/>
          <w:bCs/>
        </w:rPr>
      </w:pPr>
    </w:p>
    <w:p w14:paraId="0994CA6F" w14:textId="300600C3" w:rsidR="00744131" w:rsidRDefault="00A2270B" w:rsidP="00BB256B">
      <w:r w:rsidRPr="00743B5E">
        <w:rPr>
          <w:b/>
          <w:bCs/>
        </w:rPr>
        <w:t>D&amp;C 20:37:</w:t>
      </w:r>
      <w:r>
        <w:t xml:space="preserve"> </w:t>
      </w:r>
      <w:r w:rsidR="00743B5E">
        <w:t>“</w:t>
      </w:r>
      <w:r>
        <w:t>Come forth with broken heart and contrite spirit.</w:t>
      </w:r>
      <w:r w:rsidR="00743B5E">
        <w:t>”</w:t>
      </w:r>
    </w:p>
    <w:p w14:paraId="715805CA" w14:textId="58E30520" w:rsidR="00164DBD" w:rsidRDefault="00164DBD" w:rsidP="00BB256B"/>
    <w:p w14:paraId="18488873" w14:textId="074B8FEA" w:rsidR="00164DBD" w:rsidRDefault="00164DBD" w:rsidP="00BB256B">
      <w:r w:rsidRPr="006B7724">
        <w:rPr>
          <w:b/>
        </w:rPr>
        <w:t>Moroni 6:2:</w:t>
      </w:r>
      <w:r>
        <w:t xml:space="preserve"> “</w:t>
      </w:r>
      <w:r w:rsidRPr="006B7724">
        <w:t xml:space="preserve">Neither did they receive any unto baptism save they came forth </w:t>
      </w:r>
      <w:r w:rsidRPr="006B7724">
        <w:rPr>
          <w:b/>
        </w:rPr>
        <w:t>with a broken heart and a contrite spirit</w:t>
      </w:r>
      <w:r w:rsidRPr="006B7724">
        <w:t>, and witnessed unto the church that they truly repented of all their sins.</w:t>
      </w:r>
      <w:r>
        <w:t>”</w:t>
      </w:r>
    </w:p>
    <w:p w14:paraId="23FB2CB5" w14:textId="75EED033" w:rsidR="007E22CF" w:rsidRDefault="007E22CF" w:rsidP="00BB256B"/>
    <w:p w14:paraId="1AEC31DB" w14:textId="6B4F4E3B" w:rsidR="007E22CF" w:rsidRDefault="007E22CF" w:rsidP="007E22CF">
      <w:pPr>
        <w:rPr>
          <w:lang w:val="en-GB" w:eastAsia="en-GB"/>
        </w:rPr>
      </w:pPr>
      <w:r w:rsidRPr="00464FEE">
        <w:rPr>
          <w:b/>
          <w:bCs/>
        </w:rPr>
        <w:t>2 Nephi 2:6-7:</w:t>
      </w:r>
      <w:r>
        <w:t xml:space="preserve"> “</w:t>
      </w:r>
      <w:r w:rsidRPr="00464FEE">
        <w:t>Wherefore, redemption cometh in and through the Holy Messiah; for he is full of grace and truth.</w:t>
      </w:r>
      <w:r>
        <w:t xml:space="preserve"> </w:t>
      </w:r>
      <w:r w:rsidRPr="00464FEE">
        <w:t>Behold, he offereth himself a sacrifice for sin, to answer the ends of the law</w:t>
      </w:r>
      <w:r w:rsidRPr="00464FEE">
        <w:rPr>
          <w:b/>
          <w:bCs/>
        </w:rPr>
        <w:t>, unto all those who have a broken heart and a contrite spirit</w:t>
      </w:r>
      <w:r w:rsidRPr="00464FEE">
        <w:t>; and unto none else can the ends of the law be answered</w:t>
      </w:r>
      <w:r w:rsidRPr="00464FEE">
        <w:rPr>
          <w:lang w:val="en-GB" w:eastAsia="en-GB"/>
        </w:rPr>
        <w:t>.</w:t>
      </w:r>
      <w:r>
        <w:rPr>
          <w:lang w:val="en-GB" w:eastAsia="en-GB"/>
        </w:rPr>
        <w:t>”</w:t>
      </w:r>
    </w:p>
    <w:p w14:paraId="5FEAE7C3" w14:textId="51CA0E9D" w:rsidR="005D7B09" w:rsidRDefault="005D7B09" w:rsidP="00973DB4"/>
    <w:p w14:paraId="32B1ABC8" w14:textId="797428EA" w:rsidR="005D7B09" w:rsidRDefault="005D7B09" w:rsidP="005D7B09">
      <w:r w:rsidRPr="00DE58C4">
        <w:rPr>
          <w:b/>
        </w:rPr>
        <w:t>D&amp;C 52:15</w:t>
      </w:r>
      <w:r>
        <w:rPr>
          <w:b/>
        </w:rPr>
        <w:t>-16</w:t>
      </w:r>
      <w:r w:rsidRPr="00DE58C4">
        <w:rPr>
          <w:b/>
        </w:rPr>
        <w:t>:</w:t>
      </w:r>
      <w:r w:rsidRPr="00DE58C4">
        <w:t xml:space="preserve"> “W</w:t>
      </w:r>
      <w:r>
        <w:t xml:space="preserve">herefore he that prayeth </w:t>
      </w:r>
      <w:r w:rsidRPr="00DE58C4">
        <w:rPr>
          <w:b/>
        </w:rPr>
        <w:t>whose spirit is contrite</w:t>
      </w:r>
      <w:r w:rsidRPr="00DE58C4">
        <w:t xml:space="preserve">, the same is accepted of me if </w:t>
      </w:r>
      <w:r w:rsidRPr="00C75DFC">
        <w:rPr>
          <w:b/>
          <w:bCs/>
        </w:rPr>
        <w:t>he obey mine ordinances</w:t>
      </w:r>
      <w:r w:rsidRPr="00DE58C4">
        <w:t>. He that speaketh, whose spirit is contrite, whose language is meek and edifieth, the same is of God if he obey mine ordinances.</w:t>
      </w:r>
      <w:r>
        <w:t>”</w:t>
      </w:r>
    </w:p>
    <w:p w14:paraId="7852892C" w14:textId="11655A0B" w:rsidR="00AC2294" w:rsidRDefault="00AC2294" w:rsidP="005D7B09"/>
    <w:p w14:paraId="783C119D" w14:textId="21AB3E2B" w:rsidR="00AC2294" w:rsidRPr="005608E3" w:rsidRDefault="00477B07" w:rsidP="005D7B09">
      <w:pPr>
        <w:rPr>
          <w:b/>
          <w:bCs/>
        </w:rPr>
      </w:pPr>
      <w:r w:rsidRPr="005608E3">
        <w:rPr>
          <w:b/>
          <w:bCs/>
        </w:rPr>
        <w:t xml:space="preserve">A broken heart and </w:t>
      </w:r>
      <w:r w:rsidR="00B14472" w:rsidRPr="005608E3">
        <w:rPr>
          <w:b/>
          <w:bCs/>
        </w:rPr>
        <w:t>contrite</w:t>
      </w:r>
      <w:r w:rsidRPr="005608E3">
        <w:rPr>
          <w:b/>
          <w:bCs/>
        </w:rPr>
        <w:t xml:space="preserve"> spirit</w:t>
      </w:r>
      <w:r w:rsidR="00B14472" w:rsidRPr="005608E3">
        <w:rPr>
          <w:b/>
          <w:bCs/>
        </w:rPr>
        <w:t xml:space="preserve"> is essential to receive the Holy Spirit</w:t>
      </w:r>
    </w:p>
    <w:p w14:paraId="05E69E25" w14:textId="7B4D970D" w:rsidR="00B14472" w:rsidRDefault="00B14472" w:rsidP="005D7B09"/>
    <w:p w14:paraId="48C9E173" w14:textId="77777777" w:rsidR="003B56FC" w:rsidRDefault="00B14472" w:rsidP="007E22CF">
      <w:r w:rsidRPr="00DE58C4">
        <w:rPr>
          <w:b/>
        </w:rPr>
        <w:t>D&amp;C 55:3:</w:t>
      </w:r>
      <w:r w:rsidRPr="00DE58C4">
        <w:t xml:space="preserve"> </w:t>
      </w:r>
      <w:r>
        <w:t>“</w:t>
      </w:r>
      <w:r w:rsidRPr="00DE58C4">
        <w:t xml:space="preserve">And on whomsoever you shall lay your hands, </w:t>
      </w:r>
      <w:r w:rsidRPr="00C75DFC">
        <w:rPr>
          <w:b/>
          <w:bCs/>
        </w:rPr>
        <w:t>if they are contrite before me</w:t>
      </w:r>
      <w:r w:rsidRPr="00DE58C4">
        <w:t>, you shall have power to give the Holy Spirit.</w:t>
      </w:r>
      <w:r>
        <w:t>”</w:t>
      </w:r>
    </w:p>
    <w:p w14:paraId="43FC1658" w14:textId="77777777" w:rsidR="008A4852" w:rsidRDefault="008A4852" w:rsidP="007E22CF">
      <w:pPr>
        <w:rPr>
          <w:b/>
        </w:rPr>
      </w:pPr>
    </w:p>
    <w:p w14:paraId="7F5CFF91" w14:textId="5B811659" w:rsidR="00207C9E" w:rsidRPr="00464FEE" w:rsidRDefault="00B14472" w:rsidP="007E22CF">
      <w:r w:rsidRPr="002731AB">
        <w:rPr>
          <w:b/>
        </w:rPr>
        <w:t>3 Nephi 9:19-20:</w:t>
      </w:r>
      <w:r>
        <w:t xml:space="preserve"> “</w:t>
      </w:r>
      <w:r w:rsidRPr="0019580D">
        <w:t>And ye shall offer up unto me no more the shedding of blood; yea, your sacrifices and your burnt offerings shall be done away, for I will accept none of your sacrifices and your burnt offerings.</w:t>
      </w:r>
      <w:r>
        <w:t xml:space="preserve"> </w:t>
      </w:r>
      <w:r w:rsidRPr="00464FEE">
        <w:rPr>
          <w:b/>
          <w:bCs/>
        </w:rPr>
        <w:t>And ye shall offer for a sacrifice unto me a broken heart and a contrite spirit.</w:t>
      </w:r>
      <w:r w:rsidRPr="0019580D">
        <w:t xml:space="preserve"> </w:t>
      </w:r>
      <w:r w:rsidRPr="00464FEE">
        <w:rPr>
          <w:b/>
          <w:bCs/>
        </w:rPr>
        <w:t>And whoso cometh unto me with a broken heart and a contrite spirit, him will I baptize</w:t>
      </w:r>
      <w:r w:rsidRPr="0019580D">
        <w:t> </w:t>
      </w:r>
      <w:r w:rsidRPr="00477B07">
        <w:rPr>
          <w:b/>
          <w:bCs/>
        </w:rPr>
        <w:t>with fire</w:t>
      </w:r>
      <w:r w:rsidR="001C0180" w:rsidRPr="00477B07">
        <w:rPr>
          <w:b/>
          <w:bCs/>
        </w:rPr>
        <w:t xml:space="preserve"> and with the Holy Ghost</w:t>
      </w:r>
      <w:r w:rsidR="001C0180" w:rsidRPr="001C0180">
        <w:t>, even as the Lamanites, because of their faith in me at the time of their conversion, were baptized with fire and with the Holy Ghost, and they knew it not.</w:t>
      </w:r>
      <w:r w:rsidR="005608E3">
        <w:t>”</w:t>
      </w:r>
    </w:p>
    <w:p w14:paraId="7BCEB6A1" w14:textId="77777777" w:rsidR="001B068C" w:rsidRDefault="001B068C" w:rsidP="00D6184C">
      <w:pPr>
        <w:widowControl w:val="0"/>
        <w:autoSpaceDE w:val="0"/>
        <w:autoSpaceDN w:val="0"/>
        <w:adjustRightInd w:val="0"/>
        <w:jc w:val="both"/>
        <w:rPr>
          <w:b/>
          <w:bCs/>
          <w:sz w:val="28"/>
          <w:szCs w:val="28"/>
        </w:rPr>
      </w:pPr>
    </w:p>
    <w:p w14:paraId="661B61FB" w14:textId="77777777" w:rsidR="005608E3" w:rsidRDefault="005608E3" w:rsidP="00A35F2B">
      <w:pPr>
        <w:widowControl w:val="0"/>
        <w:autoSpaceDE w:val="0"/>
        <w:autoSpaceDN w:val="0"/>
        <w:adjustRightInd w:val="0"/>
        <w:jc w:val="center"/>
        <w:rPr>
          <w:b/>
          <w:bCs/>
          <w:sz w:val="32"/>
          <w:szCs w:val="32"/>
        </w:rPr>
      </w:pPr>
    </w:p>
    <w:p w14:paraId="4075F5D0" w14:textId="77777777" w:rsidR="005608E3" w:rsidRDefault="005608E3" w:rsidP="00A35F2B">
      <w:pPr>
        <w:widowControl w:val="0"/>
        <w:autoSpaceDE w:val="0"/>
        <w:autoSpaceDN w:val="0"/>
        <w:adjustRightInd w:val="0"/>
        <w:jc w:val="center"/>
        <w:rPr>
          <w:b/>
          <w:bCs/>
          <w:sz w:val="32"/>
          <w:szCs w:val="32"/>
        </w:rPr>
      </w:pPr>
    </w:p>
    <w:p w14:paraId="009E4BDC" w14:textId="77777777" w:rsidR="005608E3" w:rsidRDefault="005608E3" w:rsidP="00A35F2B">
      <w:pPr>
        <w:widowControl w:val="0"/>
        <w:autoSpaceDE w:val="0"/>
        <w:autoSpaceDN w:val="0"/>
        <w:adjustRightInd w:val="0"/>
        <w:jc w:val="center"/>
        <w:rPr>
          <w:b/>
          <w:bCs/>
          <w:sz w:val="32"/>
          <w:szCs w:val="32"/>
        </w:rPr>
      </w:pPr>
    </w:p>
    <w:p w14:paraId="79CAD656" w14:textId="08640847" w:rsidR="00BB256B" w:rsidRPr="00A35F2B" w:rsidRDefault="00D9346E" w:rsidP="00A35F2B">
      <w:pPr>
        <w:widowControl w:val="0"/>
        <w:autoSpaceDE w:val="0"/>
        <w:autoSpaceDN w:val="0"/>
        <w:adjustRightInd w:val="0"/>
        <w:jc w:val="center"/>
        <w:rPr>
          <w:b/>
          <w:bCs/>
          <w:sz w:val="32"/>
          <w:szCs w:val="32"/>
        </w:rPr>
      </w:pPr>
      <w:r w:rsidRPr="00A35F2B">
        <w:rPr>
          <w:b/>
          <w:bCs/>
          <w:sz w:val="32"/>
          <w:szCs w:val="32"/>
        </w:rPr>
        <w:lastRenderedPageBreak/>
        <w:t xml:space="preserve">Requirement: </w:t>
      </w:r>
      <w:r w:rsidR="0016335C" w:rsidRPr="00A35F2B">
        <w:rPr>
          <w:b/>
          <w:bCs/>
          <w:sz w:val="32"/>
          <w:szCs w:val="32"/>
        </w:rPr>
        <w:t>Repentance</w:t>
      </w:r>
      <w:r w:rsidR="00202771" w:rsidRPr="00A35F2B">
        <w:rPr>
          <w:b/>
          <w:bCs/>
          <w:sz w:val="32"/>
          <w:szCs w:val="32"/>
        </w:rPr>
        <w:t xml:space="preserve"> </w:t>
      </w:r>
      <w:r w:rsidR="00B921DF" w:rsidRPr="00A35F2B">
        <w:rPr>
          <w:b/>
          <w:bCs/>
          <w:sz w:val="32"/>
          <w:szCs w:val="32"/>
        </w:rPr>
        <w:t>B</w:t>
      </w:r>
      <w:r w:rsidR="00202771" w:rsidRPr="00A35F2B">
        <w:rPr>
          <w:b/>
          <w:bCs/>
          <w:sz w:val="32"/>
          <w:szCs w:val="32"/>
        </w:rPr>
        <w:t>efore Baptism</w:t>
      </w:r>
    </w:p>
    <w:p w14:paraId="0ECFFA67" w14:textId="77777777" w:rsidR="0014120D" w:rsidRDefault="0014120D" w:rsidP="0014120D">
      <w:pPr>
        <w:rPr>
          <w:b/>
          <w:bCs/>
          <w:sz w:val="28"/>
          <w:szCs w:val="28"/>
        </w:rPr>
      </w:pPr>
    </w:p>
    <w:p w14:paraId="29940E39" w14:textId="1812CBA4" w:rsidR="0014120D" w:rsidRDefault="0014120D" w:rsidP="0014120D">
      <w:r w:rsidRPr="00A85EA1">
        <w:t>Having a broken heart and contrite spirit is part of the principle of repentance</w:t>
      </w:r>
      <w:r w:rsidR="00A85EA1">
        <w:t xml:space="preserve">. The </w:t>
      </w:r>
      <w:r w:rsidR="009721F1">
        <w:t>L</w:t>
      </w:r>
      <w:r w:rsidR="00A85EA1">
        <w:t xml:space="preserve">ord requires individuals to recognize the </w:t>
      </w:r>
      <w:r w:rsidR="00F71F6A">
        <w:t>seriousness of sin</w:t>
      </w:r>
      <w:r w:rsidR="008F5E7D">
        <w:t xml:space="preserve">. </w:t>
      </w:r>
      <w:r w:rsidR="00A92C21">
        <w:t>To feel remorse for past sins</w:t>
      </w:r>
      <w:r w:rsidR="003F041C">
        <w:t xml:space="preserve"> with a resolve to improve and overcome</w:t>
      </w:r>
      <w:r w:rsidR="009721F1">
        <w:t xml:space="preserve"> an</w:t>
      </w:r>
      <w:r w:rsidR="004D3F1D">
        <w:t>y</w:t>
      </w:r>
      <w:r w:rsidR="009721F1">
        <w:t xml:space="preserve"> serious weaknesses. </w:t>
      </w:r>
      <w:r w:rsidR="00D5142E">
        <w:t xml:space="preserve">The Lord does not expect perfection </w:t>
      </w:r>
      <w:r w:rsidR="004960CA">
        <w:t xml:space="preserve">to begin with but a </w:t>
      </w:r>
      <w:r w:rsidR="008A12F0">
        <w:t>determination to improve</w:t>
      </w:r>
      <w:r w:rsidR="00167EE6">
        <w:t xml:space="preserve">, forsake and </w:t>
      </w:r>
      <w:r w:rsidR="00327929">
        <w:t>purge</w:t>
      </w:r>
      <w:r w:rsidR="001042F9">
        <w:t xml:space="preserve"> sin</w:t>
      </w:r>
      <w:r w:rsidR="00167EE6">
        <w:t>.</w:t>
      </w:r>
      <w:r w:rsidR="00C73DE7">
        <w:t xml:space="preserve"> </w:t>
      </w:r>
      <w:r w:rsidR="001042F9">
        <w:t>God has longsuffering and patience</w:t>
      </w:r>
      <w:r w:rsidR="002E143A">
        <w:t xml:space="preserve"> for His children</w:t>
      </w:r>
      <w:r w:rsidR="001042F9">
        <w:t xml:space="preserve"> in the</w:t>
      </w:r>
      <w:r w:rsidR="002E143A">
        <w:t>ir</w:t>
      </w:r>
      <w:r w:rsidR="001042F9">
        <w:t xml:space="preserve"> process of repentance</w:t>
      </w:r>
      <w:r w:rsidR="00167EE6">
        <w:t xml:space="preserve"> </w:t>
      </w:r>
      <w:r w:rsidR="002E143A">
        <w:t xml:space="preserve">and spiritual growth. </w:t>
      </w:r>
      <w:r w:rsidR="00167EE6">
        <w:t xml:space="preserve"> </w:t>
      </w:r>
    </w:p>
    <w:p w14:paraId="17C72621" w14:textId="77777777" w:rsidR="00214624" w:rsidRPr="00C73DE7" w:rsidRDefault="00214624" w:rsidP="0014120D">
      <w:pPr>
        <w:rPr>
          <w:color w:val="000000"/>
        </w:rPr>
      </w:pPr>
    </w:p>
    <w:p w14:paraId="42F74AEB" w14:textId="47E7B7FF" w:rsidR="00214624" w:rsidRDefault="0014120D" w:rsidP="00214624">
      <w:r w:rsidRPr="0014120D">
        <w:rPr>
          <w:b/>
          <w:bCs/>
        </w:rPr>
        <w:t>D&amp;C 20:37:</w:t>
      </w:r>
      <w:r>
        <w:t xml:space="preserve"> “And witness before the church that they have truly repented of all their sins</w:t>
      </w:r>
      <w:r w:rsidR="00214624">
        <w:t>……</w:t>
      </w:r>
      <w:r w:rsidR="00214624" w:rsidRPr="00214624">
        <w:t xml:space="preserve"> </w:t>
      </w:r>
      <w:r w:rsidR="00214624">
        <w:t>Truly manifest by their works that they have received of the Spirit of Christ unto the remission of their sins</w:t>
      </w:r>
      <w:r w:rsidR="005A26C6">
        <w:t xml:space="preserve">. </w:t>
      </w:r>
      <w:r w:rsidR="00214624">
        <w:t>Shall be received by baptism into His church”</w:t>
      </w:r>
    </w:p>
    <w:p w14:paraId="6F16771D" w14:textId="4BE4808E" w:rsidR="00D148A2" w:rsidRDefault="00D148A2" w:rsidP="0014120D"/>
    <w:p w14:paraId="51FB1121" w14:textId="702E6C41" w:rsidR="00D148A2" w:rsidRDefault="00D148A2" w:rsidP="00D148A2">
      <w:pPr>
        <w:rPr>
          <w:color w:val="000000"/>
        </w:rPr>
      </w:pPr>
      <w:r>
        <w:rPr>
          <w:b/>
          <w:bCs/>
          <w:color w:val="000000"/>
        </w:rPr>
        <w:t xml:space="preserve">Repentance is required to be part of the Lord’s Church </w:t>
      </w:r>
    </w:p>
    <w:p w14:paraId="2C32529F" w14:textId="77777777" w:rsidR="00D148A2" w:rsidRDefault="00D148A2" w:rsidP="00D148A2">
      <w:pPr>
        <w:rPr>
          <w:b/>
          <w:color w:val="000000"/>
        </w:rPr>
      </w:pPr>
    </w:p>
    <w:p w14:paraId="27CCFC47" w14:textId="1F782856" w:rsidR="00D148A2" w:rsidRDefault="00D148A2" w:rsidP="00D148A2">
      <w:pPr>
        <w:rPr>
          <w:color w:val="000000"/>
        </w:rPr>
      </w:pPr>
      <w:r w:rsidRPr="00E916D5">
        <w:rPr>
          <w:b/>
          <w:color w:val="000000"/>
        </w:rPr>
        <w:t>D&amp;C 10:67-68</w:t>
      </w:r>
      <w:r w:rsidRPr="00E916D5">
        <w:rPr>
          <w:color w:val="000000"/>
        </w:rPr>
        <w:t xml:space="preserve">: “Behold, this is my doctrine- </w:t>
      </w:r>
      <w:r w:rsidRPr="00E916D5">
        <w:rPr>
          <w:b/>
          <w:bCs/>
          <w:color w:val="000000"/>
        </w:rPr>
        <w:t>whosoever repenteth and cometh unto me, the same is my church</w:t>
      </w:r>
      <w:r w:rsidRPr="00E916D5">
        <w:rPr>
          <w:color w:val="000000"/>
        </w:rPr>
        <w:t xml:space="preserve"> whosoever declareth more or less than this, the same is not of me, but is against me; therefore he is not of my church.”</w:t>
      </w:r>
    </w:p>
    <w:p w14:paraId="5FB02563" w14:textId="03971F02" w:rsidR="00631D68" w:rsidRDefault="00631D68" w:rsidP="00D148A2">
      <w:pPr>
        <w:rPr>
          <w:color w:val="000000"/>
        </w:rPr>
      </w:pPr>
    </w:p>
    <w:p w14:paraId="578D539C" w14:textId="792DAA20" w:rsidR="00631D68" w:rsidRDefault="00631D68" w:rsidP="00D148A2">
      <w:pPr>
        <w:rPr>
          <w:color w:val="000000"/>
          <w:lang w:val="en-GB"/>
        </w:rPr>
      </w:pPr>
      <w:r>
        <w:rPr>
          <w:color w:val="000000"/>
          <w:lang w:val="en-GB"/>
        </w:rPr>
        <w:t>The Spirit of repentance includes a desire to change behaviour and will be accompanied by humility and prayer</w:t>
      </w:r>
      <w:r w:rsidR="00C27256">
        <w:rPr>
          <w:color w:val="000000"/>
          <w:lang w:val="en-GB"/>
        </w:rPr>
        <w:t>.</w:t>
      </w:r>
    </w:p>
    <w:p w14:paraId="67E47A1E" w14:textId="432DD1B3" w:rsidR="00C27256" w:rsidRDefault="00C27256" w:rsidP="00D148A2">
      <w:pPr>
        <w:rPr>
          <w:color w:val="000000"/>
          <w:lang w:val="en-GB"/>
        </w:rPr>
      </w:pPr>
    </w:p>
    <w:p w14:paraId="40AF36B3" w14:textId="352F2D56" w:rsidR="00695F90" w:rsidRDefault="00C27256" w:rsidP="00C27256">
      <w:r w:rsidRPr="00876E27">
        <w:rPr>
          <w:b/>
        </w:rPr>
        <w:t>Alma 13:27-28:</w:t>
      </w:r>
      <w:r>
        <w:t xml:space="preserve"> “</w:t>
      </w:r>
      <w:r w:rsidRPr="00876E27">
        <w:t xml:space="preserve">And now, my brethren, I wish from the inmost part of my heart, yea, with great anxiety even unto pain, that ye would hearken unto my words, and cast off your sins, </w:t>
      </w:r>
      <w:r w:rsidRPr="0013244D">
        <w:rPr>
          <w:b/>
        </w:rPr>
        <w:t>and not procrastinate the day of your repentance</w:t>
      </w:r>
      <w:r w:rsidRPr="00876E27">
        <w:t>;</w:t>
      </w:r>
      <w:r>
        <w:t xml:space="preserve"> </w:t>
      </w:r>
      <w:r w:rsidRPr="00876E27">
        <w:t>But that ye would humble yourselves before the Lord, and call on his holy name, and watch and pray continually, that ye may not be tempted above that which ye can bear, and thus be led by the Holy Spirit, becoming humble, meek, submissive, patient, full</w:t>
      </w:r>
      <w:r>
        <w:t xml:space="preserve"> of love and all long-suffering.”</w:t>
      </w:r>
    </w:p>
    <w:p w14:paraId="237E932C" w14:textId="49E0CC63" w:rsidR="00B71E9B" w:rsidRDefault="00B71E9B" w:rsidP="00C27256"/>
    <w:p w14:paraId="3A36E7B1" w14:textId="77777777" w:rsidR="00B71E9B" w:rsidRDefault="00B71E9B" w:rsidP="00B71E9B">
      <w:r>
        <w:t xml:space="preserve">The Savior taught the need for sincere repentance: </w:t>
      </w:r>
    </w:p>
    <w:p w14:paraId="67634E0F" w14:textId="77777777" w:rsidR="00B71E9B" w:rsidRDefault="00B71E9B" w:rsidP="00B71E9B"/>
    <w:p w14:paraId="67B690B4" w14:textId="77777777" w:rsidR="00B71E9B" w:rsidRDefault="00B71E9B" w:rsidP="00B71E9B">
      <w:pPr>
        <w:rPr>
          <w:b/>
        </w:rPr>
      </w:pPr>
      <w:r>
        <w:rPr>
          <w:b/>
        </w:rPr>
        <w:t xml:space="preserve">3 Nephi 11:23: </w:t>
      </w:r>
      <w:r>
        <w:t xml:space="preserve">“Verily I say unto you, </w:t>
      </w:r>
      <w:r>
        <w:rPr>
          <w:b/>
        </w:rPr>
        <w:t>that whoso repenteth of his sins through your words</w:t>
      </w:r>
      <w:r>
        <w:t xml:space="preserve">, and desireth to be baptised in my name, on this wise shall ye baptize them…..” </w:t>
      </w:r>
    </w:p>
    <w:p w14:paraId="5603F573" w14:textId="70EC1E8E" w:rsidR="009127DA" w:rsidRDefault="009127DA" w:rsidP="00C27256"/>
    <w:p w14:paraId="6AEECD56" w14:textId="77777777" w:rsidR="009127DA" w:rsidRPr="00047643" w:rsidRDefault="009127DA" w:rsidP="009127DA">
      <w:pPr>
        <w:widowControl w:val="0"/>
        <w:autoSpaceDE w:val="0"/>
        <w:autoSpaceDN w:val="0"/>
        <w:adjustRightInd w:val="0"/>
      </w:pPr>
      <w:r>
        <w:rPr>
          <w:b/>
          <w:color w:val="000000"/>
        </w:rPr>
        <w:t xml:space="preserve">D&amp;C 19:4: </w:t>
      </w:r>
      <w:r w:rsidRPr="00001E2F">
        <w:rPr>
          <w:rFonts w:ascii="Georgia" w:hAnsi="Georgia"/>
          <w:color w:val="2F393A"/>
          <w:bdr w:val="none" w:sz="0" w:space="0" w:color="auto" w:frame="1"/>
          <w:shd w:val="clear" w:color="auto" w:fill="F9F6ED"/>
        </w:rPr>
        <w:t>“</w:t>
      </w:r>
      <w:r w:rsidRPr="00001E2F">
        <w:t xml:space="preserve">And surely </w:t>
      </w:r>
      <w:r w:rsidRPr="00F2592E">
        <w:rPr>
          <w:bCs/>
        </w:rPr>
        <w:t>every man must </w:t>
      </w:r>
      <w:r w:rsidRPr="00BB2F10">
        <w:rPr>
          <w:b/>
        </w:rPr>
        <w:t>repent</w:t>
      </w:r>
      <w:r w:rsidRPr="00001E2F">
        <w:t> </w:t>
      </w:r>
      <w:r w:rsidRPr="00F2592E">
        <w:rPr>
          <w:b/>
          <w:bCs/>
        </w:rPr>
        <w:t>or suffer</w:t>
      </w:r>
      <w:r w:rsidRPr="00001E2F">
        <w:t>, for I, God, am endless</w:t>
      </w:r>
      <w:r>
        <w:t>.”</w:t>
      </w:r>
    </w:p>
    <w:p w14:paraId="3079AC0B" w14:textId="77777777" w:rsidR="009127DA" w:rsidRDefault="009127DA" w:rsidP="009127DA">
      <w:pPr>
        <w:rPr>
          <w:b/>
        </w:rPr>
      </w:pPr>
    </w:p>
    <w:p w14:paraId="6648522D" w14:textId="0D23C643" w:rsidR="009127DA" w:rsidRDefault="009127DA" w:rsidP="009127DA">
      <w:r>
        <w:rPr>
          <w:b/>
        </w:rPr>
        <w:t>D&amp;C 19:15-18</w:t>
      </w:r>
      <w:r w:rsidRPr="00001E2F">
        <w:rPr>
          <w:b/>
        </w:rPr>
        <w:t>:</w:t>
      </w:r>
      <w:r w:rsidRPr="00001E2F">
        <w:t xml:space="preserve"> “Therefore I command you to repent—repent, lest I smite you by the rod of my mouth, and by my wrath, and by my anger, </w:t>
      </w:r>
      <w:r w:rsidRPr="00AF4D8F">
        <w:rPr>
          <w:b/>
          <w:bCs/>
        </w:rPr>
        <w:t>and your sufferings be sore</w:t>
      </w:r>
      <w:r w:rsidRPr="00001E2F">
        <w:t>—</w:t>
      </w:r>
      <w:r w:rsidRPr="00AF4D8F">
        <w:rPr>
          <w:b/>
          <w:bCs/>
        </w:rPr>
        <w:t>how sore you know not, how exquisite you know not, yea, how hard to bear you know not</w:t>
      </w:r>
      <w:r w:rsidRPr="00001E2F">
        <w:t xml:space="preserve">. For behold, I, God, have suffered these things for all, </w:t>
      </w:r>
      <w:r w:rsidRPr="00AF4D8F">
        <w:rPr>
          <w:bCs/>
        </w:rPr>
        <w:t>that they might not suffer if they would repent.</w:t>
      </w:r>
      <w:r>
        <w:t xml:space="preserve"> </w:t>
      </w:r>
    </w:p>
    <w:p w14:paraId="7F8584F3" w14:textId="49E19E32" w:rsidR="009127DA" w:rsidRDefault="009127DA" w:rsidP="009127DA">
      <w:r w:rsidRPr="00047643">
        <w:t>Which suffering caused myself, even God, the greatest of all, to tremble because of pain, and to bleed at every pore, and to suffer both body and spirit—and would that I might not d</w:t>
      </w:r>
      <w:r>
        <w:t>rink the bitter cup and shrink.”</w:t>
      </w:r>
    </w:p>
    <w:p w14:paraId="0F7EF4CE" w14:textId="14823C75" w:rsidR="00824B23" w:rsidRDefault="00824B23" w:rsidP="00146169"/>
    <w:p w14:paraId="25819664" w14:textId="77777777" w:rsidR="008A4A9C" w:rsidRDefault="00C6312F" w:rsidP="00C6312F">
      <w:r w:rsidRPr="0097373A">
        <w:rPr>
          <w:b/>
        </w:rPr>
        <w:t>3</w:t>
      </w:r>
      <w:r w:rsidRPr="0097373A">
        <w:rPr>
          <w:b/>
          <w:vertAlign w:val="superscript"/>
        </w:rPr>
        <w:t>rd</w:t>
      </w:r>
      <w:r w:rsidRPr="0097373A">
        <w:rPr>
          <w:b/>
        </w:rPr>
        <w:t xml:space="preserve"> Nephi 18:31:</w:t>
      </w:r>
      <w:r w:rsidRPr="0097373A">
        <w:t xml:space="preserve"> “</w:t>
      </w:r>
      <w:r w:rsidRPr="000A6B8C">
        <w:rPr>
          <w:b/>
          <w:bCs/>
        </w:rPr>
        <w:t>But if he repent not he shall not be numbered among my people</w:t>
      </w:r>
      <w:r w:rsidRPr="0097373A">
        <w:t xml:space="preserve">, that he may not destroy my people, for behold I know my sheep, and they are numbered.”  </w:t>
      </w:r>
    </w:p>
    <w:p w14:paraId="1DA4B07A" w14:textId="77777777" w:rsidR="008A4A9C" w:rsidRDefault="008A4A9C" w:rsidP="00C6312F"/>
    <w:p w14:paraId="52130379" w14:textId="7E0CFE5D" w:rsidR="008A4A9C" w:rsidRDefault="008A4A9C" w:rsidP="008A4A9C">
      <w:pPr>
        <w:rPr>
          <w:lang w:eastAsia="en-GB"/>
        </w:rPr>
      </w:pPr>
      <w:r w:rsidRPr="000E2C75">
        <w:rPr>
          <w:b/>
        </w:rPr>
        <w:t>Moses 5:14-15:</w:t>
      </w:r>
      <w:r w:rsidRPr="000E2C75">
        <w:t xml:space="preserve"> </w:t>
      </w:r>
      <w:r>
        <w:t>“</w:t>
      </w:r>
      <w:r w:rsidRPr="000E2C75">
        <w:t>And the Lord God called upon men by the Holy Ghost</w:t>
      </w:r>
      <w:r>
        <w:t xml:space="preserve"> </w:t>
      </w:r>
      <w:r w:rsidRPr="000E2C75">
        <w:t>everywhere and commanded them that they should repent;</w:t>
      </w:r>
      <w:r>
        <w:t xml:space="preserve"> </w:t>
      </w:r>
      <w:r w:rsidRPr="00117C52">
        <w:rPr>
          <w:b/>
          <w:bCs/>
        </w:rPr>
        <w:t>And as many as believed in the Son, and repented of their sins, should be saved</w:t>
      </w:r>
      <w:r w:rsidRPr="000E2C75">
        <w:t xml:space="preserve">; and as many as believed not </w:t>
      </w:r>
      <w:r w:rsidRPr="00117C52">
        <w:t xml:space="preserve">and repented not, </w:t>
      </w:r>
      <w:r w:rsidRPr="00117C52">
        <w:lastRenderedPageBreak/>
        <w:t>should be damned</w:t>
      </w:r>
      <w:r w:rsidRPr="000E2C75">
        <w:t>; and the words went forth out of the mouth of God in a firm decree; wherefore they must be fulfilled</w:t>
      </w:r>
      <w:r w:rsidRPr="000E2C75">
        <w:rPr>
          <w:lang w:eastAsia="en-GB"/>
        </w:rPr>
        <w:t>.</w:t>
      </w:r>
      <w:r>
        <w:rPr>
          <w:lang w:eastAsia="en-GB"/>
        </w:rPr>
        <w:t>”</w:t>
      </w:r>
    </w:p>
    <w:p w14:paraId="53874413" w14:textId="074B6459" w:rsidR="002C18D1" w:rsidRDefault="002C18D1" w:rsidP="008A4A9C">
      <w:pPr>
        <w:rPr>
          <w:lang w:eastAsia="en-GB"/>
        </w:rPr>
      </w:pPr>
    </w:p>
    <w:p w14:paraId="72555CD5" w14:textId="11466E07" w:rsidR="002C18D1" w:rsidRPr="00E87A1F" w:rsidRDefault="002C18D1" w:rsidP="008A4A9C">
      <w:pPr>
        <w:rPr>
          <w:b/>
          <w:bCs/>
          <w:lang w:eastAsia="en-GB"/>
        </w:rPr>
      </w:pPr>
      <w:r w:rsidRPr="00E87A1F">
        <w:rPr>
          <w:b/>
          <w:bCs/>
          <w:lang w:eastAsia="en-GB"/>
        </w:rPr>
        <w:t>All are commanded to repent</w:t>
      </w:r>
    </w:p>
    <w:p w14:paraId="55F7B6B1" w14:textId="1B288E54" w:rsidR="000409AB" w:rsidRDefault="000409AB" w:rsidP="008A4A9C">
      <w:pPr>
        <w:rPr>
          <w:lang w:eastAsia="en-GB"/>
        </w:rPr>
      </w:pPr>
    </w:p>
    <w:p w14:paraId="6A058385" w14:textId="77777777" w:rsidR="000409AB" w:rsidRDefault="000409AB" w:rsidP="000409AB">
      <w:r w:rsidRPr="00613B3B">
        <w:rPr>
          <w:b/>
        </w:rPr>
        <w:t>D&amp;C 133:16:</w:t>
      </w:r>
      <w:r w:rsidRPr="00613B3B">
        <w:t xml:space="preserve"> </w:t>
      </w:r>
      <w:r>
        <w:t>“</w:t>
      </w:r>
      <w:r w:rsidRPr="00613B3B">
        <w:t>Hearken and hear, O ye inhabitants of the earth. </w:t>
      </w:r>
      <w:r>
        <w:t xml:space="preserve">Listen, ye elders of my church </w:t>
      </w:r>
      <w:r w:rsidRPr="00613B3B">
        <w:t xml:space="preserve">together, and hear the voice of the Lord; for he calleth upon all men, </w:t>
      </w:r>
      <w:r w:rsidRPr="009420E2">
        <w:rPr>
          <w:b/>
          <w:bCs/>
        </w:rPr>
        <w:t>and he commandeth all men everywhere to repent.</w:t>
      </w:r>
      <w:r>
        <w:t>”</w:t>
      </w:r>
    </w:p>
    <w:p w14:paraId="450A611E" w14:textId="77777777" w:rsidR="000409AB" w:rsidRDefault="000409AB" w:rsidP="000409AB">
      <w:pPr>
        <w:rPr>
          <w:b/>
        </w:rPr>
      </w:pPr>
    </w:p>
    <w:p w14:paraId="70937E2C" w14:textId="60350967" w:rsidR="000409AB" w:rsidRDefault="000409AB" w:rsidP="000409AB">
      <w:r w:rsidRPr="00427935">
        <w:rPr>
          <w:b/>
        </w:rPr>
        <w:t>2 Nephi 26:27:</w:t>
      </w:r>
      <w:r w:rsidRPr="00427935">
        <w:t xml:space="preserve"> </w:t>
      </w:r>
      <w:r>
        <w:t>“</w:t>
      </w:r>
      <w:r w:rsidRPr="00427935">
        <w:t>Hath he commanded any that they should not partake of his</w:t>
      </w:r>
      <w:r>
        <w:t xml:space="preserve"> </w:t>
      </w:r>
      <w:r w:rsidRPr="00427935">
        <w:t xml:space="preserve">salvation? Behold I say unto you, Nay; but he hath given it free for all men; and he hath commanded his people that they </w:t>
      </w:r>
      <w:r w:rsidRPr="009420E2">
        <w:rPr>
          <w:b/>
          <w:bCs/>
        </w:rPr>
        <w:t>should persuade all men to repentance</w:t>
      </w:r>
      <w:r>
        <w:t>”</w:t>
      </w:r>
    </w:p>
    <w:p w14:paraId="6DB6AA6D" w14:textId="13B51B06" w:rsidR="00C36AF4" w:rsidRDefault="00C36AF4" w:rsidP="000409AB"/>
    <w:p w14:paraId="78881882" w14:textId="58A8DD03" w:rsidR="007D5DC1" w:rsidRPr="00AC2082" w:rsidRDefault="007D5DC1" w:rsidP="007D5DC1">
      <w:pPr>
        <w:rPr>
          <w:b/>
          <w:bCs/>
        </w:rPr>
      </w:pPr>
      <w:r w:rsidRPr="00AC2082">
        <w:rPr>
          <w:b/>
          <w:bCs/>
        </w:rPr>
        <w:t xml:space="preserve">Repentance is Essential to Receive a Remission of Sins </w:t>
      </w:r>
    </w:p>
    <w:p w14:paraId="07F0C2AA" w14:textId="77777777" w:rsidR="007D5DC1" w:rsidRDefault="007D5DC1" w:rsidP="007D5DC1">
      <w:pPr>
        <w:outlineLvl w:val="0"/>
        <w:rPr>
          <w:b/>
        </w:rPr>
      </w:pPr>
    </w:p>
    <w:p w14:paraId="18213647" w14:textId="606DA9F3" w:rsidR="007D5DC1" w:rsidRDefault="007D5DC1" w:rsidP="007D5DC1">
      <w:pPr>
        <w:outlineLvl w:val="0"/>
      </w:pPr>
      <w:r w:rsidRPr="00570E56">
        <w:rPr>
          <w:b/>
        </w:rPr>
        <w:t xml:space="preserve">3 Nephi 7:25: </w:t>
      </w:r>
      <w:r w:rsidRPr="00570E56">
        <w:t xml:space="preserve">“Therefore, there were ordained of Nephi men unto this ministry, that all such as should come unto them should be baptized with water, and this </w:t>
      </w:r>
      <w:r w:rsidRPr="00E41213">
        <w:t xml:space="preserve">as a witness and a testimony before God, and unto the people, </w:t>
      </w:r>
      <w:r w:rsidRPr="00A84E38">
        <w:rPr>
          <w:b/>
          <w:bCs/>
        </w:rPr>
        <w:t>that they had repented and received a remission of their sins</w:t>
      </w:r>
      <w:r w:rsidRPr="00E41213">
        <w:t>”</w:t>
      </w:r>
    </w:p>
    <w:p w14:paraId="3C22CDA5" w14:textId="7BDD04ED" w:rsidR="00941E89" w:rsidRDefault="00941E89" w:rsidP="0020246A">
      <w:pPr>
        <w:outlineLvl w:val="0"/>
      </w:pPr>
    </w:p>
    <w:p w14:paraId="155CAFDC" w14:textId="53993C9B" w:rsidR="004273FC" w:rsidRDefault="004273FC" w:rsidP="004273FC">
      <w:r w:rsidRPr="001D3871">
        <w:rPr>
          <w:b/>
        </w:rPr>
        <w:t>Luke 24:45-47:</w:t>
      </w:r>
      <w:r w:rsidRPr="001D3871">
        <w:t xml:space="preserve"> </w:t>
      </w:r>
      <w:r>
        <w:t>“</w:t>
      </w:r>
      <w:r w:rsidRPr="001D3871">
        <w:t>Then opened he their understanding, that they might understand the scriptures</w:t>
      </w:r>
      <w:r>
        <w:t xml:space="preserve">. </w:t>
      </w:r>
      <w:r w:rsidRPr="001D3871">
        <w:t xml:space="preserve">And said unto them, </w:t>
      </w:r>
      <w:r>
        <w:t>‘</w:t>
      </w:r>
      <w:r w:rsidRPr="001D3871">
        <w:t>Thus it is written, and thus it beho</w:t>
      </w:r>
      <w:r w:rsidR="00FF74FC">
        <w:t>o</w:t>
      </w:r>
      <w:r w:rsidRPr="001D3871">
        <w:t>ved</w:t>
      </w:r>
      <w:r>
        <w:t xml:space="preserve"> </w:t>
      </w:r>
      <w:r w:rsidRPr="001D3871">
        <w:t>Christ to suffer, and to rise from the dead the third day:</w:t>
      </w:r>
      <w:r>
        <w:t xml:space="preserve"> </w:t>
      </w:r>
      <w:r w:rsidRPr="001D3871">
        <w:rPr>
          <w:b/>
        </w:rPr>
        <w:t>And that repentance and remission of sins should be preached in his name among all nations</w:t>
      </w:r>
      <w:r w:rsidRPr="001D3871">
        <w:t>, beginning at Jerusalem.</w:t>
      </w:r>
      <w:r>
        <w:t>”</w:t>
      </w:r>
    </w:p>
    <w:p w14:paraId="06702C93" w14:textId="77777777" w:rsidR="00350928" w:rsidRDefault="00350928" w:rsidP="00350928">
      <w:pPr>
        <w:outlineLvl w:val="0"/>
      </w:pPr>
    </w:p>
    <w:p w14:paraId="117FEFCF" w14:textId="77777777" w:rsidR="00FF74FC" w:rsidRDefault="00350928" w:rsidP="00350928">
      <w:pPr>
        <w:outlineLvl w:val="0"/>
      </w:pPr>
      <w:r>
        <w:t xml:space="preserve">It is vital that the investigator understands and practices the principles of repentance so they can obtain a full remission of their sins at the time of their baptism and also receive the gift of the Holy Ghost. Repentance is shown by a willingness to change and obey the commandments. </w:t>
      </w:r>
    </w:p>
    <w:p w14:paraId="798BDA06" w14:textId="77777777" w:rsidR="00FF74FC" w:rsidRDefault="00FF74FC" w:rsidP="00350928">
      <w:pPr>
        <w:outlineLvl w:val="0"/>
      </w:pPr>
    </w:p>
    <w:p w14:paraId="61D81335" w14:textId="23918DED" w:rsidR="002F74C7" w:rsidRPr="00A35F2B" w:rsidRDefault="002F74C7" w:rsidP="00A35F2B">
      <w:pPr>
        <w:jc w:val="center"/>
        <w:rPr>
          <w:b/>
          <w:bCs/>
          <w:sz w:val="32"/>
          <w:szCs w:val="32"/>
        </w:rPr>
      </w:pPr>
      <w:r w:rsidRPr="00A35F2B">
        <w:rPr>
          <w:b/>
          <w:bCs/>
          <w:sz w:val="32"/>
          <w:szCs w:val="32"/>
        </w:rPr>
        <w:t>Know</w:t>
      </w:r>
      <w:r w:rsidR="00C0485E" w:rsidRPr="00A35F2B">
        <w:rPr>
          <w:b/>
          <w:bCs/>
          <w:sz w:val="32"/>
          <w:szCs w:val="32"/>
        </w:rPr>
        <w:t>,</w:t>
      </w:r>
      <w:r w:rsidRPr="00A35F2B">
        <w:rPr>
          <w:b/>
          <w:bCs/>
          <w:sz w:val="32"/>
          <w:szCs w:val="32"/>
        </w:rPr>
        <w:t xml:space="preserve"> Understand and Accept the Covenant of Baptism</w:t>
      </w:r>
    </w:p>
    <w:p w14:paraId="0B16FC1E" w14:textId="0BD2D456" w:rsidR="00516841" w:rsidRDefault="00516841" w:rsidP="002F74C7">
      <w:pPr>
        <w:rPr>
          <w:b/>
          <w:bCs/>
          <w:sz w:val="28"/>
          <w:szCs w:val="28"/>
        </w:rPr>
      </w:pPr>
    </w:p>
    <w:p w14:paraId="32288BA6" w14:textId="670100D5" w:rsidR="00516841" w:rsidRPr="00516841" w:rsidRDefault="00516841" w:rsidP="002F74C7">
      <w:r w:rsidRPr="00516841">
        <w:t xml:space="preserve">The covenant of Baptism is </w:t>
      </w:r>
      <w:r w:rsidR="000E35AB">
        <w:t>for converts to take upon them the name of Jesus Christ with a determination to serve him to the end</w:t>
      </w:r>
      <w:r w:rsidR="00333D02">
        <w:t>.</w:t>
      </w:r>
    </w:p>
    <w:p w14:paraId="4F948E9D" w14:textId="18128731" w:rsidR="00E638FC" w:rsidRDefault="00824109" w:rsidP="00E638FC">
      <w:pPr>
        <w:pStyle w:val="NormalWeb"/>
      </w:pPr>
      <w:r>
        <w:rPr>
          <w:b/>
          <w:lang w:val="en"/>
        </w:rPr>
        <w:t>D&amp;C 20:</w:t>
      </w:r>
      <w:r w:rsidR="00E638FC">
        <w:rPr>
          <w:b/>
          <w:lang w:val="en"/>
        </w:rPr>
        <w:t>37: “</w:t>
      </w:r>
      <w:r w:rsidR="00E638FC">
        <w:t>Willing to take them the name of Jesus Christ,</w:t>
      </w:r>
      <w:r w:rsidR="00FA23B7">
        <w:t xml:space="preserve"> </w:t>
      </w:r>
      <w:r w:rsidR="00E638FC">
        <w:t>Having a determination to serve him to the end</w:t>
      </w:r>
      <w:r w:rsidR="00FA23B7">
        <w:t>.”</w:t>
      </w:r>
    </w:p>
    <w:p w14:paraId="505C5EBE" w14:textId="6F8A6096" w:rsidR="00516841" w:rsidRDefault="00516841" w:rsidP="00516841">
      <w:pPr>
        <w:outlineLvl w:val="0"/>
      </w:pPr>
      <w:r>
        <w:rPr>
          <w:b/>
        </w:rPr>
        <w:t xml:space="preserve">Moroni 6:2-3: </w:t>
      </w:r>
      <w:r>
        <w:t xml:space="preserve">“Neither </w:t>
      </w:r>
      <w:r>
        <w:rPr>
          <w:iCs/>
        </w:rPr>
        <w:t>did they receive any</w:t>
      </w:r>
      <w:r>
        <w:t xml:space="preserve"> unto baptism save they came forth with a broken heart and a contrite spirit, and witnessed unto the church </w:t>
      </w:r>
      <w:r w:rsidRPr="00516841">
        <w:t>that they truly repented of all their sins</w:t>
      </w:r>
      <w:r>
        <w:t xml:space="preserve">, and none were received unto baptism save </w:t>
      </w:r>
      <w:r w:rsidRPr="00516841">
        <w:rPr>
          <w:b/>
          <w:bCs/>
        </w:rPr>
        <w:t>they took upon them the name of Christ, having a determination to serve him to the end</w:t>
      </w:r>
      <w:r>
        <w:t xml:space="preserve">” </w:t>
      </w:r>
    </w:p>
    <w:p w14:paraId="2AA8578D" w14:textId="173375D8" w:rsidR="00333D02" w:rsidRDefault="00333D02" w:rsidP="00516841">
      <w:pPr>
        <w:outlineLvl w:val="0"/>
      </w:pPr>
    </w:p>
    <w:p w14:paraId="2EC95274" w14:textId="704B2CA8" w:rsidR="00333D02" w:rsidRDefault="00333D02" w:rsidP="00333D02">
      <w:pPr>
        <w:outlineLvl w:val="0"/>
      </w:pPr>
      <w:r>
        <w:rPr>
          <w:b/>
        </w:rPr>
        <w:t xml:space="preserve">2 Nephi 31:13: </w:t>
      </w:r>
      <w:r>
        <w:t xml:space="preserve">“Wherefore my beloved brethren, I know that if ye shall follow the Son, with </w:t>
      </w:r>
      <w:r w:rsidRPr="003F6CA3">
        <w:rPr>
          <w:bCs/>
        </w:rPr>
        <w:t>full purpose of heart, acting no hypocrisy and no deception before God, but with real intent, repenting of your sins,</w:t>
      </w:r>
      <w:r>
        <w:rPr>
          <w:b/>
        </w:rPr>
        <w:t xml:space="preserve"> witnessing unto the Father that ye are willing to take upon you the name of Christ, by baptism-</w:t>
      </w:r>
      <w:r>
        <w:t xml:space="preserve"> </w:t>
      </w:r>
      <w:proofErr w:type="spellStart"/>
      <w:r>
        <w:t>yea</w:t>
      </w:r>
      <w:proofErr w:type="spellEnd"/>
      <w:r>
        <w:t xml:space="preserve"> following your Lord and your Saviour down into the water, according to His word, behold, then cometh the baptism of fire and the Holy Ghost…..”</w:t>
      </w:r>
    </w:p>
    <w:p w14:paraId="0EFD0EB6" w14:textId="1D2A2254" w:rsidR="000B1A86" w:rsidRDefault="000B1A86" w:rsidP="00333D02">
      <w:pPr>
        <w:outlineLvl w:val="0"/>
      </w:pPr>
    </w:p>
    <w:p w14:paraId="14896BE3" w14:textId="77777777" w:rsidR="000B1A86" w:rsidRPr="00F619AD" w:rsidRDefault="000B1A86" w:rsidP="000B1A86">
      <w:pPr>
        <w:rPr>
          <w:b/>
          <w:bCs/>
        </w:rPr>
      </w:pPr>
      <w:r w:rsidRPr="00F619AD">
        <w:rPr>
          <w:b/>
          <w:bCs/>
        </w:rPr>
        <w:lastRenderedPageBreak/>
        <w:t>When a Person is Baptized they stand as a Witness of God and Covenant to Serve and Keep His Commandments</w:t>
      </w:r>
    </w:p>
    <w:p w14:paraId="76FC9C55" w14:textId="77777777" w:rsidR="000B1A86" w:rsidRDefault="000B1A86" w:rsidP="000B1A86"/>
    <w:p w14:paraId="540663E9" w14:textId="743B00CE" w:rsidR="000B1A86" w:rsidRPr="00B751BD" w:rsidRDefault="000B1A86" w:rsidP="000B1A86">
      <w:r w:rsidRPr="00B751BD">
        <w:rPr>
          <w:b/>
        </w:rPr>
        <w:t>Mosiah 18:7-1</w:t>
      </w:r>
      <w:r w:rsidR="009875CB">
        <w:rPr>
          <w:b/>
        </w:rPr>
        <w:t>0</w:t>
      </w:r>
      <w:r w:rsidRPr="00B751BD">
        <w:rPr>
          <w:b/>
        </w:rPr>
        <w:t>:</w:t>
      </w:r>
      <w:r w:rsidRPr="00B751BD">
        <w:t xml:space="preserve"> </w:t>
      </w:r>
      <w:r>
        <w:t>“</w:t>
      </w:r>
      <w:r w:rsidRPr="00B751BD">
        <w:t>And he did teach them, and did preach unto them repentance, and redemption, and faith on the Lord.</w:t>
      </w:r>
      <w:r>
        <w:t xml:space="preserve"> </w:t>
      </w:r>
      <w:bookmarkStart w:id="45" w:name="_Hlk52618320"/>
      <w:r w:rsidRPr="00B751BD">
        <w:t xml:space="preserve">And it came to pass that he said unto them: Behold, here are the waters of Mormon (for thus were they called) and now, </w:t>
      </w:r>
      <w:r w:rsidRPr="00B751BD">
        <w:rPr>
          <w:b/>
        </w:rPr>
        <w:t>as ye are desirous to come into the fold of God</w:t>
      </w:r>
      <w:r w:rsidRPr="00B751BD">
        <w:t xml:space="preserve">, and to be called his people, and are willing to </w:t>
      </w:r>
      <w:r w:rsidRPr="00B751BD">
        <w:rPr>
          <w:b/>
        </w:rPr>
        <w:t>bear one another’s burdens</w:t>
      </w:r>
      <w:r w:rsidRPr="00B751BD">
        <w:t>, that they may be light;</w:t>
      </w:r>
      <w:r>
        <w:t xml:space="preserve"> </w:t>
      </w:r>
      <w:r w:rsidRPr="00B751BD">
        <w:t xml:space="preserve">Yea, and are willing to mourn with those that mourn; yea, and comfort those that stand in need of comfort, and </w:t>
      </w:r>
      <w:r w:rsidRPr="00B751BD">
        <w:rPr>
          <w:b/>
        </w:rPr>
        <w:t>to stand as witnesses of God at all times and in all things, and in all places that ye may be in, even until death</w:t>
      </w:r>
      <w:r w:rsidRPr="00B751BD">
        <w:t xml:space="preserve">, that ye may be redeemed of God, and be numbered with those of the first resurrection, that ye may have eternal life—Now I say unto you, if this be the desire of your hearts, what have you against being baptized in the name of the Lord, </w:t>
      </w:r>
      <w:r w:rsidRPr="00B751BD">
        <w:rPr>
          <w:b/>
        </w:rPr>
        <w:t>as a witness before him that ye have entered into a covenant with him, that ye will serve him and keep his commandments, that he may pour out his Spirit more abundantly upon you</w:t>
      </w:r>
      <w:r w:rsidRPr="00B751BD">
        <w:t>?</w:t>
      </w:r>
    </w:p>
    <w:bookmarkEnd w:id="45"/>
    <w:p w14:paraId="1433C561" w14:textId="77777777" w:rsidR="000B1A86" w:rsidRDefault="000B1A86" w:rsidP="000B1A86"/>
    <w:p w14:paraId="673F75B1" w14:textId="1FC97F49" w:rsidR="000B1A86" w:rsidRPr="00396BBC" w:rsidRDefault="001325C5" w:rsidP="00396BBC">
      <w:r w:rsidRPr="00396BBC">
        <w:rPr>
          <w:b/>
          <w:bCs/>
        </w:rPr>
        <w:t>Mosiah</w:t>
      </w:r>
      <w:r w:rsidR="000B1A86" w:rsidRPr="00396BBC">
        <w:rPr>
          <w:b/>
          <w:bCs/>
        </w:rPr>
        <w:t xml:space="preserve"> 18:12-1</w:t>
      </w:r>
      <w:r w:rsidR="00BE5535" w:rsidRPr="00396BBC">
        <w:rPr>
          <w:b/>
          <w:bCs/>
        </w:rPr>
        <w:t>3</w:t>
      </w:r>
      <w:r w:rsidR="000B1A86" w:rsidRPr="00396BBC">
        <w:rPr>
          <w:b/>
          <w:bCs/>
        </w:rPr>
        <w:t>:</w:t>
      </w:r>
      <w:r w:rsidR="003B636C" w:rsidRPr="00396BBC">
        <w:t xml:space="preserve"> </w:t>
      </w:r>
      <w:r w:rsidR="000B1A86" w:rsidRPr="00396BBC">
        <w:t>“And now it came to pass that Alma took Helam, he being one of the first, and went and stood forth in the water, and cried, saying: O Lord, pour out thy Spirit upon thy servant, that he may do this work with holiness of heart.</w:t>
      </w:r>
      <w:r w:rsidR="00927E14" w:rsidRPr="00396BBC">
        <w:t xml:space="preserve"> </w:t>
      </w:r>
      <w:r w:rsidR="000B1A86" w:rsidRPr="00396BBC">
        <w:t>And when he had said these words, the Spirit of the Lord was upon him, and he said: Helam, I baptize thee,</w:t>
      </w:r>
      <w:r w:rsidR="003906E0" w:rsidRPr="00396BBC">
        <w:t xml:space="preserve"> having </w:t>
      </w:r>
      <w:r w:rsidR="00853D58" w:rsidRPr="00396BBC">
        <w:t xml:space="preserve">authority </w:t>
      </w:r>
      <w:r w:rsidR="003906E0" w:rsidRPr="00396BBC">
        <w:t xml:space="preserve">from </w:t>
      </w:r>
      <w:r w:rsidR="000B1A86" w:rsidRPr="00396BBC">
        <w:t xml:space="preserve">the Almighty God, </w:t>
      </w:r>
      <w:r w:rsidR="000B1A86" w:rsidRPr="00396BBC">
        <w:rPr>
          <w:b/>
          <w:bCs/>
        </w:rPr>
        <w:t>as a testimony that ye have entered into a covenant</w:t>
      </w:r>
      <w:r w:rsidR="000B1A86" w:rsidRPr="00396BBC">
        <w:t> to serve him until you are dead as to the mortal body; and may the Spirit of the Lord be poured out upon you; and may he grant unto you eternal life, through the redemption of Christ, whom he has prepared from the foundation of the world.</w:t>
      </w:r>
      <w:r w:rsidR="00927E14" w:rsidRPr="00396BBC">
        <w:t>”</w:t>
      </w:r>
    </w:p>
    <w:p w14:paraId="17B82B1D" w14:textId="77777777" w:rsidR="00314E99" w:rsidRDefault="00314E99" w:rsidP="00736019">
      <w:pPr>
        <w:rPr>
          <w:b/>
        </w:rPr>
      </w:pPr>
    </w:p>
    <w:p w14:paraId="55C362EE" w14:textId="778A825D" w:rsidR="00736019" w:rsidRDefault="00736019" w:rsidP="00736019">
      <w:r w:rsidRPr="004874DF">
        <w:rPr>
          <w:b/>
        </w:rPr>
        <w:t>Mosiah 21:35:</w:t>
      </w:r>
      <w:r w:rsidRPr="004874DF">
        <w:t xml:space="preserve"> </w:t>
      </w:r>
      <w:r>
        <w:t>“</w:t>
      </w:r>
      <w:r w:rsidRPr="004874DF">
        <w:t xml:space="preserve">They were desirous to be baptized as a witness and a testimony </w:t>
      </w:r>
      <w:r w:rsidRPr="009875CB">
        <w:rPr>
          <w:b/>
          <w:bCs/>
        </w:rPr>
        <w:t>that they were willing to serve God with all their hearts</w:t>
      </w:r>
      <w:r w:rsidRPr="004874DF">
        <w:t>; nevertheless, they did prolong the time; and an account of their baptism shall be given hereafter.</w:t>
      </w:r>
      <w:r>
        <w:t>”</w:t>
      </w:r>
    </w:p>
    <w:p w14:paraId="125EB145" w14:textId="77777777" w:rsidR="00736019" w:rsidRDefault="00736019" w:rsidP="000B1A86">
      <w:pPr>
        <w:rPr>
          <w:color w:val="0D0F10"/>
          <w:shd w:val="clear" w:color="auto" w:fill="FFFFFF"/>
        </w:rPr>
      </w:pPr>
    </w:p>
    <w:p w14:paraId="23105872" w14:textId="624F75DC" w:rsidR="00F76BF8" w:rsidRDefault="000B1A86" w:rsidP="00F76BF8">
      <w:r w:rsidRPr="000B1A86">
        <w:rPr>
          <w:b/>
          <w:bCs/>
        </w:rPr>
        <w:t>Preach My Gospel:</w:t>
      </w:r>
      <w:r>
        <w:t xml:space="preserve"> </w:t>
      </w:r>
      <w:r w:rsidR="00F76BF8">
        <w:t>In the Baptismal interview the prospective convert is asked if they are ready to make a covenant with the Lord:</w:t>
      </w:r>
    </w:p>
    <w:p w14:paraId="451DE54E" w14:textId="77777777" w:rsidR="00F76BF8" w:rsidRDefault="00F76BF8" w:rsidP="00F76BF8"/>
    <w:p w14:paraId="26F2BDA6" w14:textId="12555005" w:rsidR="00F76BF8" w:rsidRDefault="00F76BF8" w:rsidP="00F76BF8">
      <w:r>
        <w:t>“When you are baptised, you covenant with God that you are willing to take upon yourself the name of Christ and keep His commandments throughout your life. Are you ready to make this covenant and strive to be faithful to it?” ‘Preach My Gospel’ page 206</w:t>
      </w:r>
    </w:p>
    <w:p w14:paraId="6DEB91AE" w14:textId="0140A418" w:rsidR="00232DBC" w:rsidRDefault="00232DBC" w:rsidP="00F76BF8"/>
    <w:p w14:paraId="6CDA674D" w14:textId="77777777" w:rsidR="00232DBC" w:rsidRDefault="00232DBC" w:rsidP="00232DBC">
      <w:pPr>
        <w:rPr>
          <w:bCs/>
          <w:color w:val="000000"/>
          <w:lang w:val="en-GB"/>
        </w:rPr>
      </w:pPr>
      <w:r>
        <w:t xml:space="preserve">Further </w:t>
      </w:r>
      <w:r>
        <w:rPr>
          <w:bCs/>
          <w:color w:val="000000"/>
          <w:lang w:val="en-GB"/>
        </w:rPr>
        <w:t xml:space="preserve">in the baptismal interview conducted by the Mission leaders prior to baptism investigators are asked the following questions: </w:t>
      </w:r>
    </w:p>
    <w:p w14:paraId="11B9D66C" w14:textId="77777777" w:rsidR="00232DBC" w:rsidRDefault="00232DBC" w:rsidP="00232DBC">
      <w:pPr>
        <w:rPr>
          <w:bCs/>
          <w:color w:val="000000"/>
          <w:lang w:val="en-GB"/>
        </w:rPr>
      </w:pPr>
    </w:p>
    <w:p w14:paraId="21639639" w14:textId="77777777" w:rsidR="00232DBC" w:rsidRDefault="00232DBC" w:rsidP="00232DBC">
      <w:pPr>
        <w:rPr>
          <w:bCs/>
          <w:color w:val="000000"/>
          <w:lang w:val="en-GB"/>
        </w:rPr>
      </w:pPr>
      <w:r>
        <w:rPr>
          <w:bCs/>
          <w:color w:val="000000"/>
          <w:lang w:val="en-GB"/>
        </w:rPr>
        <w:t>“You have been taught that membership in the Church of Jesus Christ of Latter-day Saints includes living gospel standards. What do you understand of the following standards? Are you willing to obey them?</w:t>
      </w:r>
    </w:p>
    <w:p w14:paraId="0486C9E6" w14:textId="77777777" w:rsidR="00232DBC" w:rsidRDefault="00232DBC" w:rsidP="00232DBC">
      <w:pPr>
        <w:rPr>
          <w:bCs/>
          <w:color w:val="000000"/>
          <w:lang w:val="en-GB"/>
        </w:rPr>
      </w:pPr>
    </w:p>
    <w:p w14:paraId="41FC3114" w14:textId="77777777" w:rsidR="00232DBC" w:rsidRDefault="00232DBC" w:rsidP="00232DBC">
      <w:pPr>
        <w:numPr>
          <w:ilvl w:val="0"/>
          <w:numId w:val="2"/>
        </w:numPr>
        <w:rPr>
          <w:bCs/>
          <w:color w:val="000000"/>
          <w:lang w:val="en-GB"/>
        </w:rPr>
      </w:pPr>
      <w:r>
        <w:rPr>
          <w:bCs/>
          <w:color w:val="000000"/>
          <w:lang w:val="en-GB"/>
        </w:rPr>
        <w:t>The law of chastity, which prohibits any sexual relationship outside the bonds of a legal marriage between a man and a woman.</w:t>
      </w:r>
    </w:p>
    <w:p w14:paraId="02F3B2C6" w14:textId="77777777" w:rsidR="00232DBC" w:rsidRDefault="00232DBC" w:rsidP="00232DBC">
      <w:pPr>
        <w:numPr>
          <w:ilvl w:val="0"/>
          <w:numId w:val="2"/>
        </w:numPr>
        <w:rPr>
          <w:bCs/>
          <w:color w:val="000000"/>
          <w:lang w:val="en-GB"/>
        </w:rPr>
      </w:pPr>
      <w:r>
        <w:rPr>
          <w:bCs/>
          <w:color w:val="000000"/>
          <w:lang w:val="en-GB"/>
        </w:rPr>
        <w:t>The law of Tithing</w:t>
      </w:r>
    </w:p>
    <w:p w14:paraId="5A1DF5A0" w14:textId="77777777" w:rsidR="00232DBC" w:rsidRDefault="00232DBC" w:rsidP="00232DBC">
      <w:pPr>
        <w:numPr>
          <w:ilvl w:val="0"/>
          <w:numId w:val="2"/>
        </w:numPr>
        <w:rPr>
          <w:bCs/>
          <w:color w:val="000000"/>
          <w:lang w:val="en-GB"/>
        </w:rPr>
      </w:pPr>
      <w:r>
        <w:rPr>
          <w:bCs/>
          <w:color w:val="000000"/>
          <w:lang w:val="en-GB"/>
        </w:rPr>
        <w:t>The Word of Wisdom</w:t>
      </w:r>
    </w:p>
    <w:p w14:paraId="127AA8AF" w14:textId="277EECB1" w:rsidR="005608E3" w:rsidRPr="00EB148A" w:rsidRDefault="00232DBC" w:rsidP="00EB148A">
      <w:pPr>
        <w:numPr>
          <w:ilvl w:val="0"/>
          <w:numId w:val="2"/>
        </w:numPr>
        <w:rPr>
          <w:bCs/>
          <w:color w:val="000000"/>
          <w:lang w:val="en-GB"/>
        </w:rPr>
      </w:pPr>
      <w:r>
        <w:rPr>
          <w:bCs/>
          <w:color w:val="000000"/>
          <w:lang w:val="en-GB"/>
        </w:rPr>
        <w:t>The Sabbath Day, including partaking of the sacrament weekly and rendering service to fellow members. (</w:t>
      </w:r>
      <w:r>
        <w:t>See Preach My Gospel page 206)</w:t>
      </w:r>
    </w:p>
    <w:p w14:paraId="0391C395" w14:textId="61690A9C" w:rsidR="00824109" w:rsidRPr="004170AD" w:rsidRDefault="000B1A86" w:rsidP="004170AD">
      <w:pPr>
        <w:pStyle w:val="NormalWeb"/>
        <w:jc w:val="center"/>
        <w:rPr>
          <w:b/>
          <w:sz w:val="32"/>
          <w:szCs w:val="32"/>
          <w:lang w:val="en"/>
        </w:rPr>
      </w:pPr>
      <w:r w:rsidRPr="004170AD">
        <w:rPr>
          <w:b/>
          <w:sz w:val="32"/>
          <w:szCs w:val="32"/>
          <w:lang w:val="en"/>
        </w:rPr>
        <w:lastRenderedPageBreak/>
        <w:t xml:space="preserve">Baptism </w:t>
      </w:r>
      <w:r w:rsidR="00EB148A">
        <w:rPr>
          <w:b/>
          <w:sz w:val="32"/>
          <w:szCs w:val="32"/>
          <w:lang w:val="en"/>
        </w:rPr>
        <w:t xml:space="preserve">for the </w:t>
      </w:r>
      <w:r w:rsidR="001F7688" w:rsidRPr="004170AD">
        <w:rPr>
          <w:b/>
          <w:sz w:val="32"/>
          <w:szCs w:val="32"/>
          <w:lang w:val="en"/>
        </w:rPr>
        <w:t>R</w:t>
      </w:r>
      <w:r w:rsidRPr="004170AD">
        <w:rPr>
          <w:b/>
          <w:sz w:val="32"/>
          <w:szCs w:val="32"/>
          <w:lang w:val="en"/>
        </w:rPr>
        <w:t xml:space="preserve">emission of </w:t>
      </w:r>
      <w:r w:rsidR="001F7688" w:rsidRPr="004170AD">
        <w:rPr>
          <w:b/>
          <w:sz w:val="32"/>
          <w:szCs w:val="32"/>
          <w:lang w:val="en"/>
        </w:rPr>
        <w:t>S</w:t>
      </w:r>
      <w:r w:rsidRPr="004170AD">
        <w:rPr>
          <w:b/>
          <w:sz w:val="32"/>
          <w:szCs w:val="32"/>
          <w:lang w:val="en"/>
        </w:rPr>
        <w:t>ins</w:t>
      </w:r>
    </w:p>
    <w:p w14:paraId="1437A27C" w14:textId="00DFADC3" w:rsidR="002F74C7" w:rsidRDefault="002F74C7" w:rsidP="002F74C7">
      <w:pPr>
        <w:pStyle w:val="NormalWeb"/>
        <w:rPr>
          <w:lang w:val="en"/>
        </w:rPr>
      </w:pPr>
      <w:r>
        <w:rPr>
          <w:b/>
          <w:lang w:val="en"/>
        </w:rPr>
        <w:t>D&amp;C 33:10-12</w:t>
      </w:r>
      <w:bookmarkStart w:id="46" w:name="7634"/>
      <w:r>
        <w:rPr>
          <w:b/>
          <w:lang w:val="en"/>
        </w:rPr>
        <w:t xml:space="preserve">: </w:t>
      </w:r>
      <w:r>
        <w:rPr>
          <w:lang w:val="en"/>
        </w:rPr>
        <w:t xml:space="preserve">“Yea, open your mouths and they shall be filled, saying: ‘Repent, repent, and prepare ye the way of the Lord, and make his paths straight; for the Kingdom of Heaven is at hand; </w:t>
      </w:r>
      <w:bookmarkStart w:id="47" w:name="7635"/>
      <w:bookmarkEnd w:id="46"/>
      <w:r w:rsidRPr="00AD154C">
        <w:rPr>
          <w:b/>
          <w:bCs/>
          <w:lang w:val="en"/>
        </w:rPr>
        <w:t>Yea, repent and be baptized, every one of you</w:t>
      </w:r>
      <w:r>
        <w:rPr>
          <w:lang w:val="en"/>
        </w:rPr>
        <w:t xml:space="preserve">, </w:t>
      </w:r>
      <w:r w:rsidRPr="000B1A86">
        <w:rPr>
          <w:b/>
          <w:bCs/>
          <w:lang w:val="en"/>
        </w:rPr>
        <w:t>for a remission of your sins</w:t>
      </w:r>
      <w:r>
        <w:rPr>
          <w:lang w:val="en"/>
        </w:rPr>
        <w:t xml:space="preserve">; yea, be baptized even by water, and then cometh the baptism of fire and of the Holy Ghost. </w:t>
      </w:r>
      <w:bookmarkStart w:id="48" w:name="7636"/>
      <w:bookmarkEnd w:id="47"/>
      <w:r w:rsidRPr="00570E56">
        <w:rPr>
          <w:lang w:val="en"/>
        </w:rPr>
        <w:t xml:space="preserve">Behold, verily, verily, I say unto you, this is my gospel; and remember that they shall have faith in </w:t>
      </w:r>
      <w:r w:rsidR="007D0866" w:rsidRPr="00570E56">
        <w:rPr>
          <w:lang w:val="en"/>
        </w:rPr>
        <w:t>me,</w:t>
      </w:r>
      <w:r w:rsidRPr="00570E56">
        <w:rPr>
          <w:lang w:val="en"/>
        </w:rPr>
        <w:t xml:space="preserve"> or they can in nowise be saved.” </w:t>
      </w:r>
      <w:bookmarkEnd w:id="48"/>
    </w:p>
    <w:p w14:paraId="0270AC25" w14:textId="5DF221C1" w:rsidR="0052687C" w:rsidRDefault="0052687C" w:rsidP="0052687C">
      <w:r w:rsidRPr="00427935">
        <w:rPr>
          <w:b/>
        </w:rPr>
        <w:t>D&amp;C 55:</w:t>
      </w:r>
      <w:r>
        <w:rPr>
          <w:b/>
        </w:rPr>
        <w:t>1-</w:t>
      </w:r>
      <w:r w:rsidRPr="00427935">
        <w:rPr>
          <w:b/>
        </w:rPr>
        <w:t>2</w:t>
      </w:r>
      <w:r w:rsidRPr="00427935">
        <w:t xml:space="preserve">: </w:t>
      </w:r>
      <w:r>
        <w:t>“</w:t>
      </w:r>
      <w:r w:rsidRPr="006A7241">
        <w:t>Behold, thus saith the Lord unto you, my servant</w:t>
      </w:r>
      <w:r>
        <w:t xml:space="preserve"> ….</w:t>
      </w:r>
      <w:r w:rsidRPr="006A7241">
        <w:t xml:space="preserve"> yea, even the Lord of the whole earth, thou art called and chosen; and after thou hast been baptized by water, which if you do with an eye single to my glory, you shall have a remission of your sins and a reception of the Holy Spirit by the laying on of hands</w:t>
      </w:r>
      <w:r w:rsidRPr="00396BBC">
        <w:t xml:space="preserve">; </w:t>
      </w:r>
      <w:r w:rsidRPr="006A7241">
        <w:t xml:space="preserve">And then thou shalt be ordained by the hand of my servant Joseph Smith, Jun., to be an elder unto this church, </w:t>
      </w:r>
      <w:r w:rsidRPr="006A7241">
        <w:rPr>
          <w:b/>
          <w:bCs/>
        </w:rPr>
        <w:t>to preach repentance and remission of sins by way of baptism</w:t>
      </w:r>
      <w:r w:rsidRPr="006A7241">
        <w:t xml:space="preserve"> in the name of Jesus Christ, the Son of the living God.</w:t>
      </w:r>
      <w:r>
        <w:t>”</w:t>
      </w:r>
    </w:p>
    <w:p w14:paraId="4AF8A3F6" w14:textId="34DD3C8E" w:rsidR="00435D7A" w:rsidRPr="00500CD0" w:rsidRDefault="00500CD0" w:rsidP="00500CD0">
      <w:pPr>
        <w:pStyle w:val="NormalWeb"/>
        <w:rPr>
          <w:lang w:val="en"/>
        </w:rPr>
      </w:pPr>
      <w:r w:rsidRPr="00C932B8">
        <w:rPr>
          <w:b/>
          <w:bCs/>
          <w:lang w:val="en"/>
        </w:rPr>
        <w:t>2 Ne</w:t>
      </w:r>
      <w:r w:rsidR="00566F39">
        <w:rPr>
          <w:b/>
          <w:bCs/>
          <w:lang w:val="en"/>
        </w:rPr>
        <w:t>p</w:t>
      </w:r>
      <w:r w:rsidRPr="00C932B8">
        <w:rPr>
          <w:b/>
          <w:bCs/>
          <w:lang w:val="en"/>
        </w:rPr>
        <w:t>hi 31:17-18</w:t>
      </w:r>
      <w:r w:rsidRPr="00396BBC">
        <w:t>; “Wherefore, do the things which I have told you I have seen that your Lord and your Redeemer should do; for, for this cause have they been shown unto me, that ye might know the gate by which ye should enter.</w:t>
      </w:r>
      <w:r w:rsidRPr="00C932B8">
        <w:rPr>
          <w:color w:val="000000"/>
          <w:shd w:val="clear" w:color="auto" w:fill="FFFFFF"/>
        </w:rPr>
        <w:t xml:space="preserve"> </w:t>
      </w:r>
      <w:r w:rsidRPr="00500CD0">
        <w:rPr>
          <w:b/>
          <w:bCs/>
          <w:lang w:val="en"/>
        </w:rPr>
        <w:t>For the gate by which ye should enter is repentance and baptism by water,</w:t>
      </w:r>
      <w:r w:rsidRPr="00C932B8">
        <w:rPr>
          <w:lang w:val="en"/>
        </w:rPr>
        <w:t xml:space="preserve"> </w:t>
      </w:r>
      <w:r w:rsidRPr="00500CD0">
        <w:rPr>
          <w:b/>
          <w:bCs/>
          <w:lang w:val="en"/>
        </w:rPr>
        <w:t xml:space="preserve">and then cometh a remission of your sins by fire and by the Holy Ghost. </w:t>
      </w:r>
      <w:bookmarkStart w:id="49" w:name="1438"/>
      <w:r w:rsidRPr="00C932B8">
        <w:rPr>
          <w:lang w:val="en"/>
        </w:rPr>
        <w:t>And then are ye in this straight and narrow path which leads to eternal life; yea  have entered in by the gate; ye have done according to the commandments of the Father and the Son.”</w:t>
      </w:r>
      <w:bookmarkEnd w:id="49"/>
    </w:p>
    <w:p w14:paraId="5012A77E" w14:textId="77777777" w:rsidR="00435D7A" w:rsidRPr="00435D7A" w:rsidRDefault="00435D7A" w:rsidP="00435D7A">
      <w:r w:rsidRPr="00435D7A">
        <w:rPr>
          <w:b/>
          <w:bCs/>
        </w:rPr>
        <w:t>3 Nephi 1:23:</w:t>
      </w:r>
      <w:r w:rsidRPr="00435D7A">
        <w:t xml:space="preserve"> </w:t>
      </w:r>
      <w:r>
        <w:t>“</w:t>
      </w:r>
      <w:r w:rsidRPr="00435D7A">
        <w:t xml:space="preserve">And it came to pass that Nephi went forth among the people, and also many others, baptizing unto repentance, </w:t>
      </w:r>
      <w:r w:rsidRPr="00435D7A">
        <w:rPr>
          <w:b/>
          <w:bCs/>
        </w:rPr>
        <w:t>in the which there was a great remission of sins</w:t>
      </w:r>
      <w:r w:rsidRPr="00435D7A">
        <w:t>. And thus the people began again to have peace in the land.</w:t>
      </w:r>
      <w:r>
        <w:t>”</w:t>
      </w:r>
    </w:p>
    <w:p w14:paraId="5B6EB0CE" w14:textId="4081BC02" w:rsidR="00373FC1" w:rsidRDefault="00373FC1" w:rsidP="008E7D74"/>
    <w:p w14:paraId="4C16709E" w14:textId="40157E6C" w:rsidR="00373FC1" w:rsidRPr="00396BBC" w:rsidRDefault="00373FC1" w:rsidP="00396BBC">
      <w:r w:rsidRPr="00396BBC">
        <w:rPr>
          <w:b/>
          <w:bCs/>
        </w:rPr>
        <w:t>Moroni 8:11:</w:t>
      </w:r>
      <w:r w:rsidRPr="00396BBC">
        <w:t xml:space="preserve"> “And their little children need no repentance, neither baptism. Behold, baptism is unto repentance to the fulfilling the commandments </w:t>
      </w:r>
      <w:r w:rsidRPr="00396BBC">
        <w:rPr>
          <w:b/>
          <w:bCs/>
        </w:rPr>
        <w:t>unto the remission of sins</w:t>
      </w:r>
      <w:r w:rsidRPr="00396BBC">
        <w:t>.”</w:t>
      </w:r>
    </w:p>
    <w:p w14:paraId="181497F1" w14:textId="77777777" w:rsidR="00CA312C" w:rsidRDefault="00CA312C" w:rsidP="00CA312C">
      <w:pPr>
        <w:pStyle w:val="NormalWeb"/>
        <w:rPr>
          <w:lang w:val="en"/>
        </w:rPr>
      </w:pPr>
      <w:r>
        <w:rPr>
          <w:b/>
          <w:lang w:val="en"/>
        </w:rPr>
        <w:t>Baptism is essential even if individuals been baptized previously in another church</w:t>
      </w:r>
    </w:p>
    <w:p w14:paraId="6915B311" w14:textId="2450BCD2" w:rsidR="00CA312C" w:rsidRDefault="00CA312C" w:rsidP="00CA312C">
      <w:pPr>
        <w:pStyle w:val="NormalWeb"/>
        <w:rPr>
          <w:lang w:val="en"/>
        </w:rPr>
      </w:pPr>
      <w:r>
        <w:rPr>
          <w:b/>
          <w:lang w:val="en"/>
        </w:rPr>
        <w:t xml:space="preserve">D&amp;C 22:1-4: </w:t>
      </w:r>
      <w:r>
        <w:rPr>
          <w:lang w:val="en"/>
        </w:rPr>
        <w:t xml:space="preserve">“Behold, I say unto you that </w:t>
      </w:r>
      <w:r w:rsidRPr="002359F4">
        <w:rPr>
          <w:b/>
          <w:bCs/>
          <w:lang w:val="en"/>
        </w:rPr>
        <w:t>all old covenants have I caused to be done away</w:t>
      </w:r>
      <w:r>
        <w:rPr>
          <w:lang w:val="en"/>
        </w:rPr>
        <w:t xml:space="preserve"> in this thing; and this is a </w:t>
      </w:r>
      <w:r w:rsidR="003E377D">
        <w:rPr>
          <w:lang w:val="en"/>
        </w:rPr>
        <w:t>N</w:t>
      </w:r>
      <w:r>
        <w:rPr>
          <w:lang w:val="en"/>
        </w:rPr>
        <w:t xml:space="preserve">ew and an </w:t>
      </w:r>
      <w:r w:rsidR="003E377D">
        <w:rPr>
          <w:lang w:val="en"/>
        </w:rPr>
        <w:t>E</w:t>
      </w:r>
      <w:r>
        <w:rPr>
          <w:lang w:val="en"/>
        </w:rPr>
        <w:t xml:space="preserve">verlasting </w:t>
      </w:r>
      <w:r w:rsidR="003E377D">
        <w:rPr>
          <w:lang w:val="en"/>
        </w:rPr>
        <w:t>C</w:t>
      </w:r>
      <w:r>
        <w:rPr>
          <w:lang w:val="en"/>
        </w:rPr>
        <w:t>ovenant, even that which was from the beginning. Wherefore, although a man should be baptized an hundred times it availeth him nothing, for you cannot enter in at the strait gate by the Law of Moses, neither by your dead works. For it is because of your dead works that I have caused this last covenant and this church to be built up unto me, even as in days of old. Wherefore, enter ye in at the gate, as I have commanded, and seek not to counsel your God. Amen.”</w:t>
      </w:r>
    </w:p>
    <w:p w14:paraId="73A2F23A" w14:textId="77777777" w:rsidR="00E33AAC" w:rsidRDefault="00D57F31" w:rsidP="00ED544D">
      <w:pPr>
        <w:rPr>
          <w:b/>
        </w:rPr>
      </w:pPr>
      <w:r w:rsidRPr="002E0210">
        <w:rPr>
          <w:b/>
          <w:bCs/>
          <w:sz w:val="28"/>
          <w:szCs w:val="28"/>
        </w:rPr>
        <w:t xml:space="preserve">To Be Given Sufficient Time before </w:t>
      </w:r>
      <w:r w:rsidR="006671D7" w:rsidRPr="002E0210">
        <w:rPr>
          <w:b/>
          <w:bCs/>
          <w:sz w:val="28"/>
          <w:szCs w:val="28"/>
        </w:rPr>
        <w:t>C</w:t>
      </w:r>
      <w:r w:rsidRPr="002E0210">
        <w:rPr>
          <w:b/>
          <w:bCs/>
          <w:sz w:val="28"/>
          <w:szCs w:val="28"/>
        </w:rPr>
        <w:t>onfirmation</w:t>
      </w:r>
      <w:r w:rsidR="00ED544D" w:rsidRPr="002E0210">
        <w:rPr>
          <w:b/>
          <w:bCs/>
          <w:sz w:val="28"/>
          <w:szCs w:val="28"/>
        </w:rPr>
        <w:t xml:space="preserve">.  </w:t>
      </w:r>
      <w:r w:rsidR="00ED544D">
        <w:rPr>
          <w:b/>
        </w:rPr>
        <w:t>D&amp;C 20:68:</w:t>
      </w:r>
    </w:p>
    <w:p w14:paraId="4FAD800A" w14:textId="77777777" w:rsidR="00E33AAC" w:rsidRDefault="00E33AAC" w:rsidP="00ED544D">
      <w:pPr>
        <w:rPr>
          <w:b/>
        </w:rPr>
      </w:pPr>
    </w:p>
    <w:p w14:paraId="399ACF16" w14:textId="4D339A26" w:rsidR="00ED544D" w:rsidRDefault="00ED544D" w:rsidP="00ED544D">
      <w:r>
        <w:rPr>
          <w:b/>
        </w:rPr>
        <w:t xml:space="preserve"> </w:t>
      </w:r>
      <w:r>
        <w:t>“</w:t>
      </w:r>
      <w:r w:rsidRPr="00306597">
        <w:rPr>
          <w:b/>
          <w:bCs/>
        </w:rPr>
        <w:t xml:space="preserve">The Elders are to have a </w:t>
      </w:r>
      <w:r w:rsidRPr="00306597">
        <w:rPr>
          <w:b/>
          <w:bCs/>
          <w:iCs/>
        </w:rPr>
        <w:t>sufficient time</w:t>
      </w:r>
      <w:r>
        <w:rPr>
          <w:i/>
          <w:iCs/>
        </w:rPr>
        <w:t xml:space="preserve"> </w:t>
      </w:r>
      <w:r>
        <w:t xml:space="preserve">to expound all things concerning the Church of Christ to their understanding, previous to their partaking of the sacrament and being confirmed by the laying of the hands of the Elders, so that all things may be done in order.” </w:t>
      </w:r>
    </w:p>
    <w:p w14:paraId="09980917" w14:textId="77777777" w:rsidR="003E377D" w:rsidRPr="00ED544D" w:rsidRDefault="003E377D" w:rsidP="00ED544D">
      <w:pPr>
        <w:rPr>
          <w:b/>
          <w:bCs/>
        </w:rPr>
      </w:pPr>
    </w:p>
    <w:p w14:paraId="50D28C71" w14:textId="77777777" w:rsidR="00D57F31" w:rsidRDefault="00D57F31" w:rsidP="00D57F31"/>
    <w:p w14:paraId="1475EE07" w14:textId="25C9FD18" w:rsidR="00082350" w:rsidRPr="004170AD" w:rsidRDefault="00082350" w:rsidP="004170AD">
      <w:pPr>
        <w:pStyle w:val="NormalWeb"/>
        <w:jc w:val="center"/>
        <w:rPr>
          <w:b/>
          <w:bCs/>
          <w:sz w:val="32"/>
          <w:szCs w:val="32"/>
          <w:lang w:val="en"/>
        </w:rPr>
      </w:pPr>
      <w:r w:rsidRPr="004170AD">
        <w:rPr>
          <w:b/>
          <w:bCs/>
          <w:sz w:val="32"/>
          <w:szCs w:val="32"/>
          <w:lang w:val="en"/>
        </w:rPr>
        <w:lastRenderedPageBreak/>
        <w:t xml:space="preserve">Receive the Gift of the </w:t>
      </w:r>
      <w:r w:rsidR="00B013C8" w:rsidRPr="004170AD">
        <w:rPr>
          <w:b/>
          <w:bCs/>
          <w:sz w:val="32"/>
          <w:szCs w:val="32"/>
          <w:lang w:val="en"/>
        </w:rPr>
        <w:t>Holy Ghost</w:t>
      </w:r>
      <w:r w:rsidR="004C4085" w:rsidRPr="004170AD">
        <w:rPr>
          <w:b/>
          <w:bCs/>
          <w:sz w:val="32"/>
          <w:szCs w:val="32"/>
          <w:lang w:val="en"/>
        </w:rPr>
        <w:t xml:space="preserve"> By the </w:t>
      </w:r>
      <w:r w:rsidR="00BC2EBB" w:rsidRPr="004170AD">
        <w:rPr>
          <w:b/>
          <w:bCs/>
          <w:sz w:val="32"/>
          <w:szCs w:val="32"/>
          <w:lang w:val="en"/>
        </w:rPr>
        <w:t>L</w:t>
      </w:r>
      <w:r w:rsidR="004C4085" w:rsidRPr="004170AD">
        <w:rPr>
          <w:b/>
          <w:bCs/>
          <w:sz w:val="32"/>
          <w:szCs w:val="32"/>
          <w:lang w:val="en"/>
        </w:rPr>
        <w:t xml:space="preserve">aying on </w:t>
      </w:r>
      <w:r w:rsidR="00BC2EBB" w:rsidRPr="004170AD">
        <w:rPr>
          <w:b/>
          <w:bCs/>
          <w:sz w:val="32"/>
          <w:szCs w:val="32"/>
          <w:lang w:val="en"/>
        </w:rPr>
        <w:t>of Hands</w:t>
      </w:r>
    </w:p>
    <w:p w14:paraId="312BFE2B" w14:textId="51CDE6AB" w:rsidR="00C15E1B" w:rsidRDefault="00C15E1B" w:rsidP="00B013C8">
      <w:pPr>
        <w:pStyle w:val="NormalWeb"/>
        <w:rPr>
          <w:bCs/>
        </w:rPr>
      </w:pPr>
      <w:r w:rsidRPr="00F50446">
        <w:rPr>
          <w:bCs/>
        </w:rPr>
        <w:t xml:space="preserve">Providing all the prior steps </w:t>
      </w:r>
      <w:r w:rsidR="00772C8B" w:rsidRPr="00F50446">
        <w:rPr>
          <w:bCs/>
        </w:rPr>
        <w:t xml:space="preserve">of faith repentance and baptism </w:t>
      </w:r>
      <w:r w:rsidRPr="00F50446">
        <w:rPr>
          <w:bCs/>
        </w:rPr>
        <w:t>have been</w:t>
      </w:r>
      <w:r w:rsidR="00D002FC" w:rsidRPr="00F50446">
        <w:rPr>
          <w:bCs/>
        </w:rPr>
        <w:t xml:space="preserve"> taken with humility and a broken heart and contrite spirit</w:t>
      </w:r>
      <w:r w:rsidR="00E248DE" w:rsidRPr="00F50446">
        <w:rPr>
          <w:bCs/>
        </w:rPr>
        <w:t xml:space="preserve"> the Gift of the </w:t>
      </w:r>
      <w:r w:rsidR="00D02322">
        <w:rPr>
          <w:bCs/>
        </w:rPr>
        <w:t>H</w:t>
      </w:r>
      <w:r w:rsidR="00E248DE" w:rsidRPr="00F50446">
        <w:rPr>
          <w:bCs/>
        </w:rPr>
        <w:t xml:space="preserve">oly Ghost will be received </w:t>
      </w:r>
      <w:r w:rsidR="00F50446" w:rsidRPr="00F50446">
        <w:rPr>
          <w:bCs/>
        </w:rPr>
        <w:t xml:space="preserve">by the laying on of hands. </w:t>
      </w:r>
    </w:p>
    <w:p w14:paraId="6E84D995" w14:textId="1E694C35" w:rsidR="004F6ACC" w:rsidRPr="00396BBC" w:rsidRDefault="004F6ACC" w:rsidP="00396BBC">
      <w:r w:rsidRPr="00396BBC">
        <w:rPr>
          <w:b/>
          <w:bCs/>
        </w:rPr>
        <w:t>D&amp;C 20:41:</w:t>
      </w:r>
      <w:r w:rsidRPr="00396BBC">
        <w:t xml:space="preserve"> “And to confirm those who are baptized into the church, by the laying on of hands for the baptism of fire and the Holy Ghost, according to the scriptures.”</w:t>
      </w:r>
    </w:p>
    <w:p w14:paraId="099E51B1" w14:textId="77777777" w:rsidR="00396BBC" w:rsidRDefault="00396BBC" w:rsidP="009F54CB">
      <w:pPr>
        <w:rPr>
          <w:b/>
        </w:rPr>
      </w:pPr>
    </w:p>
    <w:p w14:paraId="3DA83CF9" w14:textId="167E62BB" w:rsidR="009F54CB" w:rsidRDefault="009F54CB" w:rsidP="009F54CB">
      <w:r w:rsidRPr="00581F77">
        <w:rPr>
          <w:b/>
        </w:rPr>
        <w:t>D&amp;C 36:2:</w:t>
      </w:r>
      <w:r w:rsidRPr="00581F77">
        <w:t xml:space="preserve"> “And I will lay my hand upon you by the hand of my servant…., </w:t>
      </w:r>
      <w:r w:rsidRPr="00AF6D9B">
        <w:rPr>
          <w:b/>
          <w:bCs/>
        </w:rPr>
        <w:t>and you shall receive My Spirit, the Holy Ghost, even the Comforter</w:t>
      </w:r>
      <w:r w:rsidRPr="00581F77">
        <w:t xml:space="preserve">, which shall teach you the peaceable things of the kingdom.” </w:t>
      </w:r>
    </w:p>
    <w:p w14:paraId="508FDAAF" w14:textId="39C55E97" w:rsidR="00C377A3" w:rsidRDefault="00C377A3" w:rsidP="009F54CB"/>
    <w:p w14:paraId="6E784A5C" w14:textId="74309D71" w:rsidR="00C377A3" w:rsidRDefault="00C377A3" w:rsidP="00C377A3">
      <w:r>
        <w:rPr>
          <w:b/>
        </w:rPr>
        <w:t>D&amp;C 38:</w:t>
      </w:r>
      <w:r w:rsidRPr="006864C2">
        <w:rPr>
          <w:b/>
        </w:rPr>
        <w:t>15</w:t>
      </w:r>
      <w:r w:rsidRPr="006864C2">
        <w:t> </w:t>
      </w:r>
      <w:r>
        <w:t>“</w:t>
      </w:r>
      <w:r w:rsidRPr="006864C2">
        <w:t xml:space="preserve">And whoso having faith you shall confirm in my church, by the laying on of the hands, </w:t>
      </w:r>
      <w:r w:rsidRPr="00AF6D9B">
        <w:rPr>
          <w:b/>
          <w:bCs/>
        </w:rPr>
        <w:t>and I will bestow the </w:t>
      </w:r>
      <w:r w:rsidR="00AF6D9B">
        <w:rPr>
          <w:b/>
          <w:bCs/>
        </w:rPr>
        <w:t>g</w:t>
      </w:r>
      <w:r w:rsidRPr="00AF6D9B">
        <w:rPr>
          <w:b/>
          <w:bCs/>
        </w:rPr>
        <w:t>ift of the Holy Ghost upon them</w:t>
      </w:r>
      <w:r w:rsidRPr="006864C2">
        <w:t>.</w:t>
      </w:r>
      <w:r>
        <w:t>”</w:t>
      </w:r>
    </w:p>
    <w:p w14:paraId="0110504D" w14:textId="41D3C9BA" w:rsidR="00B013C8" w:rsidRDefault="00B013C8" w:rsidP="00B013C8">
      <w:pPr>
        <w:pStyle w:val="NormalWeb"/>
        <w:rPr>
          <w:lang w:val="en"/>
        </w:rPr>
      </w:pPr>
      <w:r>
        <w:rPr>
          <w:b/>
        </w:rPr>
        <w:t xml:space="preserve">D&amp;C 39:6: </w:t>
      </w:r>
      <w:r>
        <w:rPr>
          <w:lang w:val="en"/>
        </w:rPr>
        <w:t>“</w:t>
      </w:r>
      <w:r w:rsidRPr="00B013C8">
        <w:rPr>
          <w:lang w:val="en"/>
        </w:rPr>
        <w:t>And this is my gospel--repentance</w:t>
      </w:r>
      <w:r>
        <w:rPr>
          <w:lang w:val="en"/>
        </w:rPr>
        <w:t xml:space="preserve"> and baptism by water, </w:t>
      </w:r>
      <w:r w:rsidRPr="00B013C8">
        <w:rPr>
          <w:b/>
          <w:bCs/>
          <w:lang w:val="en"/>
        </w:rPr>
        <w:t>and then cometh the baptism of fire and the Holy Ghost, even the Comforter, which showeth all things, and teacheth the peaceable things of the Kingdom</w:t>
      </w:r>
      <w:r>
        <w:rPr>
          <w:lang w:val="en"/>
        </w:rPr>
        <w:t>.”</w:t>
      </w:r>
    </w:p>
    <w:p w14:paraId="5F8A6C08" w14:textId="302C1A41" w:rsidR="009F7BD9" w:rsidRDefault="009F7BD9" w:rsidP="009F7BD9">
      <w:r w:rsidRPr="00AC2A52">
        <w:rPr>
          <w:b/>
        </w:rPr>
        <w:t>D&amp;C 39:23:</w:t>
      </w:r>
      <w:r w:rsidRPr="00AC2A52">
        <w:t xml:space="preserve"> </w:t>
      </w:r>
      <w:r>
        <w:t>“</w:t>
      </w:r>
      <w:r w:rsidRPr="00AC2A52">
        <w:t xml:space="preserve">And again, it shall come to pass that on as many as ye shall baptize with water, ye shall lay your hands, </w:t>
      </w:r>
      <w:r w:rsidRPr="00854F31">
        <w:rPr>
          <w:b/>
          <w:bCs/>
        </w:rPr>
        <w:t>and they shall receive the gift of the Holy Ghost</w:t>
      </w:r>
      <w:r w:rsidRPr="00AC2A52">
        <w:t>, and shall be looking forth for the signs of my coming, and shall know me.</w:t>
      </w:r>
      <w:r>
        <w:t>”</w:t>
      </w:r>
      <w:r w:rsidRPr="00AC2A52">
        <w:t xml:space="preserve"> </w:t>
      </w:r>
    </w:p>
    <w:p w14:paraId="69FFF1D6" w14:textId="77777777" w:rsidR="00B35039" w:rsidRDefault="00B35039" w:rsidP="009F7BD9">
      <w:pPr>
        <w:rPr>
          <w:b/>
        </w:rPr>
      </w:pPr>
    </w:p>
    <w:p w14:paraId="097CA312" w14:textId="37198C09" w:rsidR="00B35039" w:rsidRDefault="00B35039" w:rsidP="009F7BD9">
      <w:r w:rsidRPr="001A26BA">
        <w:rPr>
          <w:b/>
        </w:rPr>
        <w:t>Acts 8:14-</w:t>
      </w:r>
      <w:r w:rsidR="00D34B92">
        <w:rPr>
          <w:b/>
        </w:rPr>
        <w:t>17</w:t>
      </w:r>
      <w:r w:rsidRPr="001A26BA">
        <w:rPr>
          <w:b/>
        </w:rPr>
        <w:t>:</w:t>
      </w:r>
      <w:r w:rsidRPr="001A26BA">
        <w:t xml:space="preserve"> </w:t>
      </w:r>
      <w:r>
        <w:t>“</w:t>
      </w:r>
      <w:r w:rsidRPr="001A26BA">
        <w:t>Now when the apostles which were at Jerusalem heard that Samaria had received the word of God, they sent unto them Peter and John:</w:t>
      </w:r>
      <w:r>
        <w:t xml:space="preserve"> </w:t>
      </w:r>
      <w:r w:rsidRPr="001A26BA">
        <w:t>Who, when they were come down, prayed for them, that they might receive the Holy Ghost:</w:t>
      </w:r>
      <w:r>
        <w:t xml:space="preserve"> </w:t>
      </w:r>
      <w:r w:rsidRPr="001A26BA">
        <w:t>(For as yet he was fallen upon none of them: only they were baptized in the name of the Lord Jesus.)</w:t>
      </w:r>
      <w:r w:rsidR="00D34B92">
        <w:t xml:space="preserve"> Then laid they </w:t>
      </w:r>
      <w:r w:rsidRPr="001A26BA">
        <w:rPr>
          <w:b/>
        </w:rPr>
        <w:t>their hands on them, and they received the Holy Ghost</w:t>
      </w:r>
      <w:r w:rsidRPr="001A26BA">
        <w:t>.</w:t>
      </w:r>
    </w:p>
    <w:p w14:paraId="6A1E1926" w14:textId="1FB7BC85" w:rsidR="004C4085" w:rsidRDefault="004C4085" w:rsidP="009F7BD9"/>
    <w:p w14:paraId="21085EC1" w14:textId="35537D9B" w:rsidR="004C4085" w:rsidRDefault="004C4085" w:rsidP="004C4085">
      <w:r w:rsidRPr="00C37044">
        <w:rPr>
          <w:b/>
        </w:rPr>
        <w:t>Acts 19:5-6:</w:t>
      </w:r>
      <w:r w:rsidRPr="001A26BA">
        <w:t xml:space="preserve"> </w:t>
      </w:r>
      <w:r>
        <w:t>“</w:t>
      </w:r>
      <w:r w:rsidRPr="001A26BA">
        <w:t>When they heard this, they were baptized in the name of the Lord Jesus.</w:t>
      </w:r>
      <w:r>
        <w:t xml:space="preserve"> </w:t>
      </w:r>
      <w:r w:rsidRPr="00C37044">
        <w:rPr>
          <w:b/>
        </w:rPr>
        <w:t>and when Paul had laid his hands upon them, the Holy Ghost came on them</w:t>
      </w:r>
      <w:r w:rsidRPr="001A26BA">
        <w:t>; and they spake with tongues, and prophesied.</w:t>
      </w:r>
      <w:r>
        <w:t>”</w:t>
      </w:r>
    </w:p>
    <w:p w14:paraId="6E4A1B2C" w14:textId="77777777" w:rsidR="008F1CC7" w:rsidRDefault="008F1CC7" w:rsidP="00C15E1B">
      <w:pPr>
        <w:rPr>
          <w:b/>
        </w:rPr>
      </w:pPr>
    </w:p>
    <w:p w14:paraId="11E904E0" w14:textId="28415AEE" w:rsidR="00C15E1B" w:rsidRDefault="00C15E1B" w:rsidP="00C15E1B">
      <w:r w:rsidRPr="001A26BA">
        <w:rPr>
          <w:b/>
        </w:rPr>
        <w:t>Moroni 2:1-3:</w:t>
      </w:r>
      <w:r w:rsidRPr="001A26BA">
        <w:t xml:space="preserve"> </w:t>
      </w:r>
      <w:r>
        <w:t>“</w:t>
      </w:r>
      <w:r w:rsidRPr="001A26BA">
        <w:t xml:space="preserve">The words of Christ, which he spake unto his disciples, the twelve whom he had chosen, as he laid his hands upon them—And he called them by name, saying: Ye shall call on the Father in my name, in mighty prayer; and after ye have done this ye shall have power that to him upon </w:t>
      </w:r>
      <w:r w:rsidRPr="001A26BA">
        <w:rPr>
          <w:b/>
        </w:rPr>
        <w:t>whom ye shall lay your</w:t>
      </w:r>
      <w:r>
        <w:rPr>
          <w:b/>
        </w:rPr>
        <w:t xml:space="preserve"> hands ye </w:t>
      </w:r>
      <w:r w:rsidRPr="001A26BA">
        <w:rPr>
          <w:b/>
        </w:rPr>
        <w:t>shall give the Holy Ghost</w:t>
      </w:r>
      <w:r w:rsidRPr="001A26BA">
        <w:t>; and in my name, shall ye give it, for thus do mine apostles.</w:t>
      </w:r>
      <w:r>
        <w:t xml:space="preserve"> </w:t>
      </w:r>
      <w:r w:rsidRPr="001A26BA">
        <w:t xml:space="preserve">Now Christ spake these words unto them at the time of his first appearing; and the multitude heard it not, but the disciples heard it; </w:t>
      </w:r>
      <w:r w:rsidRPr="001A26BA">
        <w:rPr>
          <w:b/>
        </w:rPr>
        <w:t>and on as many as they laid their hands, fell the Holy Ghost</w:t>
      </w:r>
      <w:r w:rsidRPr="001A26BA">
        <w:t>.</w:t>
      </w:r>
      <w:r>
        <w:t>”</w:t>
      </w:r>
    </w:p>
    <w:p w14:paraId="703A4CB6" w14:textId="2D71DBE3" w:rsidR="00AB313B" w:rsidRDefault="00BA573F" w:rsidP="00691F5C">
      <w:pPr>
        <w:spacing w:before="100" w:beforeAutospacing="1" w:after="100" w:afterAutospacing="1"/>
        <w:rPr>
          <w:lang w:val="en"/>
        </w:rPr>
      </w:pPr>
      <w:r w:rsidRPr="00B96094">
        <w:rPr>
          <w:b/>
          <w:lang w:val="en"/>
        </w:rPr>
        <w:t>Moses 8:24</w:t>
      </w:r>
      <w:r>
        <w:rPr>
          <w:b/>
          <w:lang w:val="en"/>
        </w:rPr>
        <w:t xml:space="preserve">: </w:t>
      </w:r>
      <w:r>
        <w:rPr>
          <w:lang w:val="en"/>
        </w:rPr>
        <w:t xml:space="preserve">“Believe and repent of your sins and be baptized in the name of Jesus Christ, the Son of God, even as our fathers, </w:t>
      </w:r>
      <w:r w:rsidRPr="00B96094">
        <w:rPr>
          <w:b/>
          <w:lang w:val="en"/>
        </w:rPr>
        <w:t>and ye shall receive the Holy Ghost, that ye may have all things made manifest</w:t>
      </w:r>
      <w:r>
        <w:rPr>
          <w:lang w:val="en"/>
        </w:rPr>
        <w:t>.”</w:t>
      </w:r>
    </w:p>
    <w:p w14:paraId="146BC9DA" w14:textId="77777777" w:rsidR="00075C5D" w:rsidRDefault="00075C5D" w:rsidP="00691F5C">
      <w:pPr>
        <w:spacing w:before="100" w:beforeAutospacing="1" w:after="100" w:afterAutospacing="1"/>
        <w:rPr>
          <w:lang w:val="en"/>
        </w:rPr>
      </w:pPr>
    </w:p>
    <w:p w14:paraId="4AB5427B" w14:textId="77777777" w:rsidR="00075C5D" w:rsidRDefault="00075C5D" w:rsidP="00691F5C">
      <w:pPr>
        <w:spacing w:before="100" w:beforeAutospacing="1" w:after="100" w:afterAutospacing="1"/>
        <w:rPr>
          <w:lang w:val="en"/>
        </w:rPr>
      </w:pPr>
    </w:p>
    <w:p w14:paraId="6DDE42BF" w14:textId="229589E7" w:rsidR="00AB313B" w:rsidRPr="004170AD" w:rsidRDefault="00AB313B" w:rsidP="004170AD">
      <w:pPr>
        <w:jc w:val="center"/>
        <w:rPr>
          <w:b/>
          <w:sz w:val="32"/>
          <w:szCs w:val="32"/>
        </w:rPr>
      </w:pPr>
      <w:r w:rsidRPr="004170AD">
        <w:rPr>
          <w:b/>
          <w:sz w:val="32"/>
          <w:szCs w:val="32"/>
        </w:rPr>
        <w:lastRenderedPageBreak/>
        <w:t xml:space="preserve">Why </w:t>
      </w:r>
      <w:r w:rsidR="00FA405F" w:rsidRPr="004170AD">
        <w:rPr>
          <w:b/>
          <w:sz w:val="32"/>
          <w:szCs w:val="32"/>
        </w:rPr>
        <w:t>S</w:t>
      </w:r>
      <w:r w:rsidRPr="004170AD">
        <w:rPr>
          <w:b/>
          <w:sz w:val="32"/>
          <w:szCs w:val="32"/>
        </w:rPr>
        <w:t xml:space="preserve">ome New </w:t>
      </w:r>
      <w:r w:rsidR="00DB477F" w:rsidRPr="004170AD">
        <w:rPr>
          <w:b/>
          <w:sz w:val="32"/>
          <w:szCs w:val="32"/>
        </w:rPr>
        <w:t xml:space="preserve">Members </w:t>
      </w:r>
      <w:r w:rsidRPr="004170AD">
        <w:rPr>
          <w:b/>
          <w:sz w:val="32"/>
          <w:szCs w:val="32"/>
        </w:rPr>
        <w:t>Fall Away from the Church</w:t>
      </w:r>
    </w:p>
    <w:p w14:paraId="090B0C9D" w14:textId="4901A11A" w:rsidR="001B032B" w:rsidRDefault="001B032B" w:rsidP="001B032B">
      <w:pPr>
        <w:pStyle w:val="NormalWeb"/>
        <w:rPr>
          <w:b/>
          <w:lang w:val="en"/>
        </w:rPr>
      </w:pPr>
      <w:r>
        <w:rPr>
          <w:b/>
          <w:lang w:val="en"/>
        </w:rPr>
        <w:t xml:space="preserve">It is </w:t>
      </w:r>
      <w:r w:rsidR="0011198F">
        <w:rPr>
          <w:b/>
          <w:lang w:val="en"/>
        </w:rPr>
        <w:t>i</w:t>
      </w:r>
      <w:r>
        <w:rPr>
          <w:b/>
          <w:lang w:val="en"/>
        </w:rPr>
        <w:t>mportant that converts remain active</w:t>
      </w:r>
      <w:r w:rsidR="00691F5C">
        <w:rPr>
          <w:b/>
          <w:lang w:val="en"/>
        </w:rPr>
        <w:t xml:space="preserve"> and do good works</w:t>
      </w:r>
    </w:p>
    <w:p w14:paraId="25F36A65" w14:textId="5BEF0F44" w:rsidR="00AB313B" w:rsidRPr="00295B94" w:rsidRDefault="001B032B" w:rsidP="00295B94">
      <w:pPr>
        <w:pStyle w:val="NormalWeb"/>
        <w:rPr>
          <w:b/>
          <w:lang w:val="en"/>
        </w:rPr>
      </w:pPr>
      <w:r>
        <w:rPr>
          <w:b/>
        </w:rPr>
        <w:t xml:space="preserve">John 15:16: </w:t>
      </w:r>
      <w:r>
        <w:t xml:space="preserve">“Ye have not chosen me, but I have chosen you, and ordained you, that ye should go forth and bring forth fruit, </w:t>
      </w:r>
      <w:r>
        <w:rPr>
          <w:b/>
        </w:rPr>
        <w:t>and that your fruit should remain</w:t>
      </w:r>
      <w:r>
        <w:t xml:space="preserve">” </w:t>
      </w:r>
    </w:p>
    <w:p w14:paraId="06457877" w14:textId="77777777" w:rsidR="00AB313B" w:rsidRDefault="00AB313B" w:rsidP="00AB313B">
      <w:r>
        <w:t>Some converts have been baptized only to fall away after a very short period of time. These members can be compared to those ‘that received the seed into stony places’ in the Parable of the Sower:</w:t>
      </w:r>
    </w:p>
    <w:p w14:paraId="322B238E" w14:textId="77777777" w:rsidR="00AB313B" w:rsidRDefault="00AB313B" w:rsidP="00AB313B"/>
    <w:p w14:paraId="3BFFCC83" w14:textId="77777777" w:rsidR="00AB313B" w:rsidRPr="004B37EA" w:rsidRDefault="00AB313B" w:rsidP="00AB313B">
      <w:pPr>
        <w:rPr>
          <w:b/>
        </w:rPr>
      </w:pPr>
      <w:r w:rsidRPr="00E26FE6">
        <w:rPr>
          <w:b/>
        </w:rPr>
        <w:t>Matthew 13:5-6</w:t>
      </w:r>
      <w:r>
        <w:rPr>
          <w:b/>
        </w:rPr>
        <w:t xml:space="preserve">: </w:t>
      </w:r>
      <w:r>
        <w:t xml:space="preserve">“But some fell upon stony places, where they had not much earth: and forthwith they sprung up, </w:t>
      </w:r>
      <w:r w:rsidRPr="00BB622A">
        <w:rPr>
          <w:b/>
        </w:rPr>
        <w:t>because they had no deepness of earth</w:t>
      </w:r>
      <w:r>
        <w:t xml:space="preserve">: and when the sun was up, they were scorched; and because they had no root, they withered away.” </w:t>
      </w:r>
    </w:p>
    <w:p w14:paraId="5F5593D5" w14:textId="77777777" w:rsidR="00AB313B" w:rsidRDefault="00AB313B" w:rsidP="00AB313B"/>
    <w:p w14:paraId="71152ED6" w14:textId="37815E61" w:rsidR="00AB313B" w:rsidRPr="004B37EA" w:rsidRDefault="00AB313B" w:rsidP="00AB313B">
      <w:pPr>
        <w:rPr>
          <w:b/>
        </w:rPr>
      </w:pPr>
      <w:r w:rsidRPr="00E26FE6">
        <w:rPr>
          <w:b/>
        </w:rPr>
        <w:t>Matt</w:t>
      </w:r>
      <w:r w:rsidR="00260E45">
        <w:rPr>
          <w:b/>
        </w:rPr>
        <w:t>hew</w:t>
      </w:r>
      <w:r w:rsidRPr="00E26FE6">
        <w:rPr>
          <w:b/>
        </w:rPr>
        <w:t xml:space="preserve"> 13:20-21</w:t>
      </w:r>
      <w:r>
        <w:rPr>
          <w:b/>
        </w:rPr>
        <w:t xml:space="preserve">: </w:t>
      </w:r>
      <w:r>
        <w:t xml:space="preserve">“But he that received the seed into stony places, the same is he that heareth the word, and anon with joy receiveth it; </w:t>
      </w:r>
      <w:r w:rsidRPr="00BB622A">
        <w:rPr>
          <w:b/>
        </w:rPr>
        <w:t>yet hath not root in himself</w:t>
      </w:r>
      <w:r>
        <w:t xml:space="preserve">, but dureth for a while: for when tribulation or persecution ariseth because of the word, by and by he is offended” </w:t>
      </w:r>
    </w:p>
    <w:p w14:paraId="54B2CD7D" w14:textId="77777777" w:rsidR="00AB313B" w:rsidRDefault="00AB313B" w:rsidP="00AB313B"/>
    <w:p w14:paraId="6A821717" w14:textId="77777777" w:rsidR="00AB313B" w:rsidRDefault="00AB313B" w:rsidP="00AB313B">
      <w:r>
        <w:t>There are some who truly do accept the message of the missionaries with joy and are baptized and confirmed members. However as soon as the first obstacles arise to their membership, they fall away. This is not because they have not been taught well enough, or fellowshipped sufficiently, or because they were not given callings, but as the Lord indicates because there is no depth of faith within them.</w:t>
      </w:r>
    </w:p>
    <w:p w14:paraId="1BBCAFAA" w14:textId="77777777" w:rsidR="00AB313B" w:rsidRDefault="00AB313B" w:rsidP="00AB313B"/>
    <w:p w14:paraId="30ABCC39" w14:textId="77777777" w:rsidR="00AB313B" w:rsidRDefault="00AB313B" w:rsidP="00AB313B">
      <w:r>
        <w:t xml:space="preserve">An example of the above is </w:t>
      </w:r>
      <w:r w:rsidRPr="00E26FE6">
        <w:rPr>
          <w:b/>
        </w:rPr>
        <w:t>James Covill</w:t>
      </w:r>
      <w:r>
        <w:t xml:space="preserve"> who was baptised into the Church (see D&amp;C 39) only to let the cares of the world overtake his activity. Concerning the turning away from the truth of James Covill the Lord said in Jan 1831: </w:t>
      </w:r>
    </w:p>
    <w:p w14:paraId="49C67AC7" w14:textId="77777777" w:rsidR="00AB313B" w:rsidRDefault="00AB313B" w:rsidP="00AB313B">
      <w:pPr>
        <w:rPr>
          <w:b/>
        </w:rPr>
      </w:pPr>
    </w:p>
    <w:p w14:paraId="5E60F67D" w14:textId="77777777" w:rsidR="00AB313B" w:rsidRPr="004B37EA" w:rsidRDefault="00AB313B" w:rsidP="00AB313B">
      <w:pPr>
        <w:rPr>
          <w:b/>
        </w:rPr>
      </w:pPr>
      <w:r w:rsidRPr="00E26FE6">
        <w:rPr>
          <w:b/>
        </w:rPr>
        <w:t>D&amp;C 40:1-3</w:t>
      </w:r>
      <w:r>
        <w:rPr>
          <w:b/>
        </w:rPr>
        <w:t xml:space="preserve">: </w:t>
      </w:r>
      <w:r>
        <w:t xml:space="preserve">“Behold, verily I say unto you, </w:t>
      </w:r>
      <w:r w:rsidRPr="00E91289">
        <w:rPr>
          <w:b/>
          <w:bCs/>
        </w:rPr>
        <w:t>that the heart of my servant James Covill was right before me</w:t>
      </w:r>
      <w:r>
        <w:t xml:space="preserve">, for he covenanted with me that he would obey my word. And he received the word with gladness, but straightway Satan tempted him; and the fear of persecution and the cares of the world caused him to reject my word. Wherefore he broke my covenant, </w:t>
      </w:r>
      <w:r w:rsidRPr="00270D71">
        <w:rPr>
          <w:b/>
        </w:rPr>
        <w:t>and it remaineth with me to do with him as seemeth me good</w:t>
      </w:r>
      <w:r>
        <w:t xml:space="preserve">.” </w:t>
      </w:r>
    </w:p>
    <w:p w14:paraId="48DCFD37" w14:textId="77777777" w:rsidR="00AB313B" w:rsidRDefault="00AB313B" w:rsidP="00AB313B"/>
    <w:p w14:paraId="60EAFEB8" w14:textId="77777777" w:rsidR="00AB313B" w:rsidRDefault="00AB313B" w:rsidP="00AB313B">
      <w:r>
        <w:t>A few weeks later on the 4</w:t>
      </w:r>
      <w:r w:rsidRPr="007340B4">
        <w:rPr>
          <w:vertAlign w:val="superscript"/>
        </w:rPr>
        <w:t>th</w:t>
      </w:r>
      <w:r>
        <w:t xml:space="preserve"> Feb 1831 the Lord in a further revelation explained what He meant by “it remaineth with me to do with him as seemeth me good”. He instructed:</w:t>
      </w:r>
    </w:p>
    <w:p w14:paraId="323ACD95" w14:textId="77777777" w:rsidR="00AB313B" w:rsidRDefault="00AB313B" w:rsidP="00AB313B"/>
    <w:p w14:paraId="14EDA6D2" w14:textId="77777777" w:rsidR="00AB313B" w:rsidRPr="00E607CC" w:rsidRDefault="00AB313B" w:rsidP="00AB313B">
      <w:pPr>
        <w:rPr>
          <w:b/>
        </w:rPr>
      </w:pPr>
      <w:r w:rsidRPr="00270D71">
        <w:rPr>
          <w:b/>
          <w:lang w:val="en-GB"/>
        </w:rPr>
        <w:t>D&amp;C 41:5-6</w:t>
      </w:r>
      <w:r>
        <w:rPr>
          <w:b/>
        </w:rPr>
        <w:t xml:space="preserve">: </w:t>
      </w:r>
      <w:r>
        <w:rPr>
          <w:lang w:val="en-GB"/>
        </w:rPr>
        <w:t xml:space="preserve">“He that receiveth my law and doeth it, the same is my disciple; and he that saith he receiveth it </w:t>
      </w:r>
      <w:r w:rsidRPr="00BB622A">
        <w:rPr>
          <w:b/>
          <w:lang w:val="en-GB"/>
        </w:rPr>
        <w:t xml:space="preserve">and </w:t>
      </w:r>
      <w:r w:rsidRPr="00BB622A">
        <w:rPr>
          <w:b/>
          <w:bCs/>
          <w:lang w:val="en-GB"/>
        </w:rPr>
        <w:t>doeth it not, the same is not my disciple</w:t>
      </w:r>
      <w:r w:rsidRPr="008C73BC">
        <w:rPr>
          <w:b/>
          <w:lang w:val="en-GB"/>
        </w:rPr>
        <w:t>, and shall be cast out from among you</w:t>
      </w:r>
      <w:r w:rsidRPr="00064667">
        <w:rPr>
          <w:lang w:val="en-GB"/>
        </w:rPr>
        <w:t>.</w:t>
      </w:r>
      <w:r>
        <w:rPr>
          <w:lang w:val="en-GB"/>
        </w:rPr>
        <w:t xml:space="preserve"> For it is not meet that the things which belong to the children of the Kingdom should be given to them that are not worthy, or to dogs, or the pearls to be cast before swine.”</w:t>
      </w:r>
      <w:r w:rsidRPr="00064667">
        <w:rPr>
          <w:lang w:val="en-GB"/>
        </w:rPr>
        <w:t xml:space="preserve">  </w:t>
      </w:r>
    </w:p>
    <w:p w14:paraId="7C258A05" w14:textId="77777777" w:rsidR="00AB313B" w:rsidRDefault="00AB313B" w:rsidP="00AB313B">
      <w:pPr>
        <w:widowControl w:val="0"/>
        <w:autoSpaceDE w:val="0"/>
        <w:autoSpaceDN w:val="0"/>
        <w:adjustRightInd w:val="0"/>
        <w:jc w:val="both"/>
        <w:rPr>
          <w:b/>
          <w:lang w:val="en-GB"/>
        </w:rPr>
      </w:pPr>
    </w:p>
    <w:p w14:paraId="6248984C" w14:textId="7C91ACF7" w:rsidR="00AB313B" w:rsidRPr="00CB5549" w:rsidRDefault="00AB313B" w:rsidP="00BF70FF">
      <w:pPr>
        <w:widowControl w:val="0"/>
        <w:autoSpaceDE w:val="0"/>
        <w:autoSpaceDN w:val="0"/>
        <w:adjustRightInd w:val="0"/>
        <w:jc w:val="both"/>
        <w:rPr>
          <w:lang w:val="en-GB"/>
        </w:rPr>
      </w:pPr>
      <w:r w:rsidRPr="00CB5549">
        <w:rPr>
          <w:color w:val="000000"/>
        </w:rPr>
        <w:t>The Lord taught the need for converts to understand the commitment they are making</w:t>
      </w:r>
      <w:r w:rsidR="00CB5549">
        <w:rPr>
          <w:color w:val="000000"/>
        </w:rPr>
        <w:t>:</w:t>
      </w:r>
    </w:p>
    <w:p w14:paraId="16078CAE" w14:textId="77777777" w:rsidR="00AB313B" w:rsidRDefault="00AB313B" w:rsidP="00AB313B">
      <w:pPr>
        <w:rPr>
          <w:color w:val="000000"/>
        </w:rPr>
      </w:pPr>
    </w:p>
    <w:p w14:paraId="3AACA65C" w14:textId="774CD874" w:rsidR="00AB313B" w:rsidRPr="00E607CC" w:rsidRDefault="00AB313B" w:rsidP="00AB313B">
      <w:pPr>
        <w:rPr>
          <w:b/>
          <w:color w:val="000000"/>
        </w:rPr>
      </w:pPr>
      <w:r w:rsidRPr="00270D71">
        <w:rPr>
          <w:b/>
          <w:color w:val="000000"/>
        </w:rPr>
        <w:t>Luke 14:28-30, 33</w:t>
      </w:r>
      <w:r>
        <w:rPr>
          <w:b/>
          <w:color w:val="000000"/>
        </w:rPr>
        <w:t xml:space="preserve">: </w:t>
      </w:r>
      <w:r>
        <w:rPr>
          <w:color w:val="000000"/>
        </w:rPr>
        <w:t xml:space="preserve">“For which of you, intending to build a tower, sitteth not down first, and counteth the cost, whether he hath sufficient to finish it? Lest haply, after he hath laid the foundation, and is not able to finish it, all that behold it begin to mock him, saying, This man </w:t>
      </w:r>
      <w:r>
        <w:rPr>
          <w:color w:val="000000"/>
        </w:rPr>
        <w:lastRenderedPageBreak/>
        <w:t xml:space="preserve">began to build, and was not able to finish…..So likewise, whosoever he be of you that </w:t>
      </w:r>
      <w:r w:rsidR="005C0C89">
        <w:rPr>
          <w:color w:val="000000"/>
        </w:rPr>
        <w:t>forsaketh</w:t>
      </w:r>
      <w:r>
        <w:rPr>
          <w:color w:val="000000"/>
        </w:rPr>
        <w:t xml:space="preserve"> not all that he hath, he cannot be my disciple.” </w:t>
      </w:r>
    </w:p>
    <w:p w14:paraId="0C76E547" w14:textId="77777777" w:rsidR="00AB313B" w:rsidRDefault="00AB313B" w:rsidP="00AB313B">
      <w:pPr>
        <w:rPr>
          <w:color w:val="000000"/>
        </w:rPr>
      </w:pPr>
    </w:p>
    <w:p w14:paraId="48467DB4" w14:textId="67094040" w:rsidR="00AB313B" w:rsidRDefault="00AB313B" w:rsidP="00AB313B">
      <w:r>
        <w:t xml:space="preserve">Some have joined the church for ulterior motives, such as, asylum seekers wanting security; attraction to the elders or sister missionaries; lonely people who are happy that attention is being shown to them; individuals who are easily talked into things and those who feel the church might help them with mental health </w:t>
      </w:r>
      <w:r w:rsidR="00B11BD1">
        <w:t xml:space="preserve">or other </w:t>
      </w:r>
      <w:r>
        <w:t xml:space="preserve">problems. </w:t>
      </w:r>
    </w:p>
    <w:p w14:paraId="2FB769F9" w14:textId="21C48014" w:rsidR="00511B51" w:rsidRPr="004170AD" w:rsidRDefault="00511B51" w:rsidP="004170AD">
      <w:pPr>
        <w:pStyle w:val="NormalWeb"/>
        <w:jc w:val="center"/>
        <w:rPr>
          <w:b/>
          <w:sz w:val="32"/>
          <w:szCs w:val="32"/>
          <w:lang w:val="en"/>
        </w:rPr>
      </w:pPr>
      <w:r w:rsidRPr="004170AD">
        <w:rPr>
          <w:b/>
          <w:sz w:val="32"/>
          <w:szCs w:val="32"/>
          <w:lang w:val="en"/>
        </w:rPr>
        <w:t xml:space="preserve">The Gospel </w:t>
      </w:r>
      <w:r w:rsidR="004170AD" w:rsidRPr="004170AD">
        <w:rPr>
          <w:b/>
          <w:sz w:val="32"/>
          <w:szCs w:val="32"/>
          <w:lang w:val="en"/>
        </w:rPr>
        <w:t xml:space="preserve">is </w:t>
      </w:r>
      <w:r w:rsidRPr="004170AD">
        <w:rPr>
          <w:b/>
          <w:sz w:val="32"/>
          <w:szCs w:val="32"/>
          <w:lang w:val="en"/>
        </w:rPr>
        <w:t xml:space="preserve">Rejected </w:t>
      </w:r>
      <w:r w:rsidR="00922E07" w:rsidRPr="004170AD">
        <w:rPr>
          <w:b/>
          <w:sz w:val="32"/>
          <w:szCs w:val="32"/>
          <w:lang w:val="en"/>
        </w:rPr>
        <w:t>D</w:t>
      </w:r>
      <w:r w:rsidRPr="004170AD">
        <w:rPr>
          <w:b/>
          <w:sz w:val="32"/>
          <w:szCs w:val="32"/>
          <w:lang w:val="en"/>
        </w:rPr>
        <w:t>ue to Hardness of Heart</w:t>
      </w:r>
    </w:p>
    <w:p w14:paraId="2A6945DB" w14:textId="77777777" w:rsidR="00511B51" w:rsidRDefault="00511B51" w:rsidP="00511B51">
      <w:pPr>
        <w:pStyle w:val="NormalWeb"/>
        <w:rPr>
          <w:b/>
          <w:lang w:val="en"/>
        </w:rPr>
      </w:pPr>
      <w:r>
        <w:rPr>
          <w:b/>
          <w:lang w:val="en"/>
        </w:rPr>
        <w:t xml:space="preserve">D&amp;C 5:18: </w:t>
      </w:r>
      <w:r>
        <w:rPr>
          <w:lang w:val="en"/>
        </w:rPr>
        <w:t xml:space="preserve">“And their testimony shall also go forth unto the condemnation of this generation </w:t>
      </w:r>
      <w:r w:rsidRPr="00E269E7">
        <w:rPr>
          <w:b/>
          <w:bCs/>
          <w:lang w:val="en"/>
        </w:rPr>
        <w:t>if they harden their hearts against them</w:t>
      </w:r>
      <w:r>
        <w:rPr>
          <w:lang w:val="en"/>
        </w:rPr>
        <w:t>.”</w:t>
      </w:r>
    </w:p>
    <w:p w14:paraId="23A9B894" w14:textId="77777777" w:rsidR="00511B51" w:rsidRPr="00092375" w:rsidRDefault="00511B51" w:rsidP="00511B51">
      <w:pPr>
        <w:pStyle w:val="NormalWeb"/>
        <w:rPr>
          <w:b/>
          <w:lang w:val="en"/>
        </w:rPr>
      </w:pPr>
      <w:r>
        <w:rPr>
          <w:b/>
          <w:lang w:val="en"/>
        </w:rPr>
        <w:t xml:space="preserve">D&amp;C 10:53: </w:t>
      </w:r>
      <w:r>
        <w:rPr>
          <w:lang w:val="en"/>
        </w:rPr>
        <w:t>“And for this cause have I said: ‘</w:t>
      </w:r>
      <w:r w:rsidRPr="00E269E7">
        <w:rPr>
          <w:b/>
          <w:bCs/>
          <w:lang w:val="en"/>
        </w:rPr>
        <w:t>If this generation harden not their hearts</w:t>
      </w:r>
      <w:r>
        <w:rPr>
          <w:lang w:val="en"/>
        </w:rPr>
        <w:t xml:space="preserve">, I will establish my church among them.’” </w:t>
      </w:r>
    </w:p>
    <w:p w14:paraId="411ACD53" w14:textId="77777777" w:rsidR="00511B51" w:rsidRPr="00092375" w:rsidRDefault="00511B51" w:rsidP="00511B51">
      <w:pPr>
        <w:pStyle w:val="NormalWeb"/>
        <w:rPr>
          <w:b/>
          <w:lang w:val="en"/>
        </w:rPr>
      </w:pPr>
      <w:r w:rsidRPr="00752328">
        <w:rPr>
          <w:b/>
          <w:lang w:val="en"/>
        </w:rPr>
        <w:t>D&amp;C 45:29</w:t>
      </w:r>
      <w:r>
        <w:rPr>
          <w:b/>
          <w:lang w:val="en"/>
        </w:rPr>
        <w:t xml:space="preserve">: </w:t>
      </w:r>
      <w:r>
        <w:rPr>
          <w:lang w:val="en"/>
        </w:rPr>
        <w:t xml:space="preserve">“But they receive it not; for they perceive not the light, </w:t>
      </w:r>
      <w:r w:rsidRPr="00E269E7">
        <w:rPr>
          <w:b/>
          <w:bCs/>
          <w:lang w:val="en"/>
        </w:rPr>
        <w:t>and they turn their hearts from me</w:t>
      </w:r>
      <w:r>
        <w:rPr>
          <w:lang w:val="en"/>
        </w:rPr>
        <w:t xml:space="preserve"> because of the precepts of men.”</w:t>
      </w:r>
    </w:p>
    <w:p w14:paraId="3C43AE89" w14:textId="77777777" w:rsidR="00511B51" w:rsidRPr="00092375" w:rsidRDefault="00511B51" w:rsidP="00511B51">
      <w:pPr>
        <w:pStyle w:val="NormalWeb"/>
        <w:rPr>
          <w:b/>
          <w:lang w:val="en"/>
        </w:rPr>
      </w:pPr>
      <w:r w:rsidRPr="001D1721">
        <w:rPr>
          <w:b/>
          <w:lang w:val="en"/>
        </w:rPr>
        <w:t>D&amp;C 20:14-15</w:t>
      </w:r>
      <w:bookmarkStart w:id="50" w:name="7355"/>
      <w:r>
        <w:rPr>
          <w:b/>
          <w:lang w:val="en"/>
        </w:rPr>
        <w:t xml:space="preserve">: </w:t>
      </w:r>
      <w:r>
        <w:rPr>
          <w:lang w:val="en"/>
        </w:rPr>
        <w:t xml:space="preserve">“And those who receive it in faith, and work righteousness, shall receive a crown of Eternal Life; </w:t>
      </w:r>
      <w:bookmarkStart w:id="51" w:name="7356"/>
      <w:bookmarkEnd w:id="50"/>
      <w:r w:rsidRPr="00E269E7">
        <w:rPr>
          <w:b/>
          <w:bCs/>
          <w:lang w:val="en"/>
        </w:rPr>
        <w:t>But those who harden their hearts in unbelief</w:t>
      </w:r>
      <w:r>
        <w:rPr>
          <w:lang w:val="en"/>
        </w:rPr>
        <w:t>, and reject it, it shall turn to their own condemnation</w:t>
      </w:r>
      <w:bookmarkEnd w:id="51"/>
    </w:p>
    <w:p w14:paraId="0B8B9F41" w14:textId="77777777" w:rsidR="00511B51" w:rsidRPr="00092375" w:rsidRDefault="00511B51" w:rsidP="00511B51">
      <w:pPr>
        <w:pStyle w:val="NormalWeb"/>
        <w:rPr>
          <w:b/>
          <w:lang w:val="en"/>
        </w:rPr>
      </w:pPr>
      <w:r w:rsidRPr="001D1721">
        <w:rPr>
          <w:b/>
          <w:lang w:val="en"/>
        </w:rPr>
        <w:t>D&amp;C 29:7</w:t>
      </w:r>
      <w:r>
        <w:rPr>
          <w:b/>
          <w:lang w:val="en"/>
        </w:rPr>
        <w:t xml:space="preserve">: </w:t>
      </w:r>
      <w:r>
        <w:rPr>
          <w:lang w:val="en"/>
        </w:rPr>
        <w:t xml:space="preserve">“….For mine elect hear my voice and </w:t>
      </w:r>
      <w:r w:rsidRPr="00E269E7">
        <w:rPr>
          <w:b/>
          <w:bCs/>
          <w:lang w:val="en"/>
        </w:rPr>
        <w:t>harden not their hearts</w:t>
      </w:r>
      <w:r>
        <w:rPr>
          <w:lang w:val="en"/>
        </w:rPr>
        <w:t>.”</w:t>
      </w:r>
    </w:p>
    <w:p w14:paraId="06694028" w14:textId="6110B684" w:rsidR="00511B51" w:rsidRPr="00092375" w:rsidRDefault="00511B51" w:rsidP="00511B51">
      <w:pPr>
        <w:pStyle w:val="NormalWeb"/>
        <w:rPr>
          <w:b/>
          <w:lang w:val="en"/>
        </w:rPr>
      </w:pPr>
      <w:r w:rsidRPr="00A74784">
        <w:rPr>
          <w:b/>
          <w:lang w:val="en"/>
        </w:rPr>
        <w:t>3 Nephi 21:22</w:t>
      </w:r>
      <w:r>
        <w:rPr>
          <w:b/>
          <w:lang w:val="en"/>
        </w:rPr>
        <w:t xml:space="preserve">: </w:t>
      </w:r>
      <w:r>
        <w:rPr>
          <w:lang w:val="en"/>
        </w:rPr>
        <w:t xml:space="preserve">“But if they will repent and hearken unto my words, </w:t>
      </w:r>
      <w:r w:rsidRPr="00E269E7">
        <w:rPr>
          <w:b/>
          <w:bCs/>
          <w:lang w:val="en"/>
        </w:rPr>
        <w:t>and harden not their hearts</w:t>
      </w:r>
      <w:r>
        <w:rPr>
          <w:lang w:val="en"/>
        </w:rPr>
        <w:t xml:space="preserve">, I will establish my church among them, and they shall come in unto the covenant and be numbered…” </w:t>
      </w:r>
    </w:p>
    <w:p w14:paraId="0CD9F680" w14:textId="129B6909" w:rsidR="00764785" w:rsidRPr="00EF7207" w:rsidRDefault="00511B51" w:rsidP="00EF7207">
      <w:pPr>
        <w:pStyle w:val="NormalWeb"/>
        <w:rPr>
          <w:b/>
          <w:lang w:val="en"/>
        </w:rPr>
      </w:pPr>
      <w:r w:rsidRPr="00A74784">
        <w:rPr>
          <w:b/>
          <w:lang w:val="en"/>
        </w:rPr>
        <w:t>John 3:19-20</w:t>
      </w:r>
      <w:bookmarkStart w:id="52" w:name="14659"/>
      <w:r>
        <w:rPr>
          <w:b/>
          <w:lang w:val="en"/>
        </w:rPr>
        <w:t xml:space="preserve">: </w:t>
      </w:r>
      <w:r>
        <w:rPr>
          <w:lang w:val="en"/>
        </w:rPr>
        <w:t xml:space="preserve">“And </w:t>
      </w:r>
      <w:bookmarkEnd w:id="52"/>
      <w:r w:rsidRPr="00A74784">
        <w:rPr>
          <w:lang w:val="en"/>
        </w:rPr>
        <w:t>this</w:t>
      </w:r>
      <w:r>
        <w:rPr>
          <w:lang w:val="en"/>
        </w:rPr>
        <w:t xml:space="preserve"> is the </w:t>
      </w:r>
      <w:r w:rsidRPr="00A74784">
        <w:rPr>
          <w:lang w:val="en"/>
        </w:rPr>
        <w:t>condemnation</w:t>
      </w:r>
      <w:r>
        <w:rPr>
          <w:lang w:val="en"/>
        </w:rPr>
        <w:t xml:space="preserve">, that </w:t>
      </w:r>
      <w:r w:rsidRPr="00A74784">
        <w:rPr>
          <w:lang w:val="en"/>
        </w:rPr>
        <w:t>light</w:t>
      </w:r>
      <w:r>
        <w:rPr>
          <w:lang w:val="en"/>
        </w:rPr>
        <w:t xml:space="preserve"> is </w:t>
      </w:r>
      <w:r w:rsidRPr="00A74784">
        <w:rPr>
          <w:lang w:val="en"/>
        </w:rPr>
        <w:t>come</w:t>
      </w:r>
      <w:r>
        <w:rPr>
          <w:lang w:val="en"/>
        </w:rPr>
        <w:t xml:space="preserve"> </w:t>
      </w:r>
      <w:r w:rsidRPr="00A74784">
        <w:rPr>
          <w:lang w:val="en"/>
        </w:rPr>
        <w:t>into</w:t>
      </w:r>
      <w:r>
        <w:rPr>
          <w:lang w:val="en"/>
        </w:rPr>
        <w:t xml:space="preserve"> the </w:t>
      </w:r>
      <w:r w:rsidRPr="00A74784">
        <w:rPr>
          <w:lang w:val="en"/>
        </w:rPr>
        <w:t>world</w:t>
      </w:r>
      <w:r>
        <w:rPr>
          <w:lang w:val="en"/>
        </w:rPr>
        <w:t xml:space="preserve">, and </w:t>
      </w:r>
      <w:r w:rsidRPr="00A74784">
        <w:rPr>
          <w:lang w:val="en"/>
        </w:rPr>
        <w:t>men</w:t>
      </w:r>
      <w:r>
        <w:rPr>
          <w:lang w:val="en"/>
        </w:rPr>
        <w:t xml:space="preserve"> </w:t>
      </w:r>
      <w:r w:rsidRPr="00A74784">
        <w:rPr>
          <w:lang w:val="en"/>
        </w:rPr>
        <w:t>loved</w:t>
      </w:r>
      <w:r>
        <w:rPr>
          <w:lang w:val="en"/>
        </w:rPr>
        <w:t xml:space="preserve"> </w:t>
      </w:r>
      <w:r w:rsidRPr="00A74784">
        <w:rPr>
          <w:lang w:val="en"/>
        </w:rPr>
        <w:t>darkness</w:t>
      </w:r>
      <w:r>
        <w:rPr>
          <w:lang w:val="en"/>
        </w:rPr>
        <w:t xml:space="preserve"> </w:t>
      </w:r>
      <w:r w:rsidRPr="00A74784">
        <w:rPr>
          <w:lang w:val="en"/>
        </w:rPr>
        <w:t>rather</w:t>
      </w:r>
      <w:r>
        <w:rPr>
          <w:lang w:val="en"/>
        </w:rPr>
        <w:t xml:space="preserve"> </w:t>
      </w:r>
      <w:r w:rsidRPr="00A74784">
        <w:rPr>
          <w:lang w:val="en"/>
        </w:rPr>
        <w:t>than</w:t>
      </w:r>
      <w:r>
        <w:rPr>
          <w:lang w:val="en"/>
        </w:rPr>
        <w:t xml:space="preserve"> </w:t>
      </w:r>
      <w:r w:rsidRPr="00A74784">
        <w:rPr>
          <w:lang w:val="en"/>
        </w:rPr>
        <w:t>light</w:t>
      </w:r>
      <w:r>
        <w:rPr>
          <w:lang w:val="en"/>
        </w:rPr>
        <w:t xml:space="preserve">, </w:t>
      </w:r>
      <w:r w:rsidRPr="00A74784">
        <w:rPr>
          <w:lang w:val="en"/>
        </w:rPr>
        <w:t>because</w:t>
      </w:r>
      <w:r>
        <w:rPr>
          <w:lang w:val="en"/>
        </w:rPr>
        <w:t xml:space="preserve"> their </w:t>
      </w:r>
      <w:r w:rsidRPr="00A74784">
        <w:rPr>
          <w:lang w:val="en"/>
        </w:rPr>
        <w:t>deeds</w:t>
      </w:r>
      <w:r>
        <w:rPr>
          <w:lang w:val="en"/>
        </w:rPr>
        <w:t xml:space="preserve"> were </w:t>
      </w:r>
      <w:r w:rsidRPr="00A74784">
        <w:rPr>
          <w:lang w:val="en"/>
        </w:rPr>
        <w:t>evil</w:t>
      </w:r>
      <w:r>
        <w:rPr>
          <w:lang w:val="en"/>
        </w:rPr>
        <w:t xml:space="preserve">. </w:t>
      </w:r>
      <w:bookmarkStart w:id="53" w:name="14660"/>
      <w:r>
        <w:rPr>
          <w:lang w:val="en"/>
        </w:rPr>
        <w:t xml:space="preserve">For </w:t>
      </w:r>
      <w:bookmarkEnd w:id="53"/>
      <w:r w:rsidRPr="00A74784">
        <w:rPr>
          <w:lang w:val="en"/>
        </w:rPr>
        <w:t>every</w:t>
      </w:r>
      <w:r>
        <w:rPr>
          <w:lang w:val="en"/>
        </w:rPr>
        <w:t xml:space="preserve">one that </w:t>
      </w:r>
      <w:r w:rsidRPr="00A74784">
        <w:rPr>
          <w:lang w:val="en"/>
        </w:rPr>
        <w:t>doeth</w:t>
      </w:r>
      <w:r>
        <w:rPr>
          <w:lang w:val="en"/>
        </w:rPr>
        <w:t xml:space="preserve"> </w:t>
      </w:r>
      <w:r w:rsidRPr="00A74784">
        <w:rPr>
          <w:lang w:val="en"/>
        </w:rPr>
        <w:t>evil</w:t>
      </w:r>
      <w:r>
        <w:rPr>
          <w:lang w:val="en"/>
        </w:rPr>
        <w:t xml:space="preserve"> </w:t>
      </w:r>
      <w:r w:rsidRPr="00A74784">
        <w:rPr>
          <w:lang w:val="en"/>
        </w:rPr>
        <w:t>hateth</w:t>
      </w:r>
      <w:r>
        <w:rPr>
          <w:lang w:val="en"/>
        </w:rPr>
        <w:t xml:space="preserve"> the </w:t>
      </w:r>
      <w:r w:rsidRPr="00A74784">
        <w:rPr>
          <w:lang w:val="en"/>
        </w:rPr>
        <w:t>light</w:t>
      </w:r>
      <w:r>
        <w:rPr>
          <w:lang w:val="en"/>
        </w:rPr>
        <w:t xml:space="preserve">, </w:t>
      </w:r>
      <w:r w:rsidRPr="00A74784">
        <w:rPr>
          <w:lang w:val="en"/>
        </w:rPr>
        <w:t>neither</w:t>
      </w:r>
      <w:r>
        <w:rPr>
          <w:lang w:val="en"/>
        </w:rPr>
        <w:t xml:space="preserve"> </w:t>
      </w:r>
      <w:r w:rsidRPr="00A74784">
        <w:rPr>
          <w:lang w:val="en"/>
        </w:rPr>
        <w:t>cometh</w:t>
      </w:r>
      <w:r>
        <w:rPr>
          <w:lang w:val="en"/>
        </w:rPr>
        <w:t xml:space="preserve"> to the </w:t>
      </w:r>
      <w:r w:rsidRPr="00A74784">
        <w:rPr>
          <w:lang w:val="en"/>
        </w:rPr>
        <w:t>light</w:t>
      </w:r>
      <w:r>
        <w:rPr>
          <w:lang w:val="en"/>
        </w:rPr>
        <w:t xml:space="preserve">, </w:t>
      </w:r>
      <w:r w:rsidRPr="00A74784">
        <w:rPr>
          <w:lang w:val="en"/>
        </w:rPr>
        <w:t>lest</w:t>
      </w:r>
      <w:r>
        <w:rPr>
          <w:lang w:val="en"/>
        </w:rPr>
        <w:t xml:space="preserve"> his </w:t>
      </w:r>
      <w:r w:rsidRPr="00A74784">
        <w:rPr>
          <w:lang w:val="en"/>
        </w:rPr>
        <w:t>deeds</w:t>
      </w:r>
      <w:r>
        <w:rPr>
          <w:lang w:val="en"/>
        </w:rPr>
        <w:t xml:space="preserve"> should be </w:t>
      </w:r>
      <w:r w:rsidRPr="00A74784">
        <w:rPr>
          <w:lang w:val="en"/>
        </w:rPr>
        <w:t>reprove</w:t>
      </w:r>
      <w:bookmarkStart w:id="54" w:name="698"/>
      <w:r w:rsidR="006654D7">
        <w:rPr>
          <w:lang w:val="en"/>
        </w:rPr>
        <w:t>d”</w:t>
      </w:r>
      <w:bookmarkEnd w:id="54"/>
    </w:p>
    <w:p w14:paraId="54DF41D4" w14:textId="77777777" w:rsidR="00075C5D" w:rsidRDefault="00075C5D" w:rsidP="004170AD">
      <w:pPr>
        <w:jc w:val="center"/>
        <w:rPr>
          <w:b/>
          <w:bCs/>
          <w:sz w:val="32"/>
          <w:szCs w:val="32"/>
        </w:rPr>
      </w:pPr>
    </w:p>
    <w:p w14:paraId="12C72813" w14:textId="77777777" w:rsidR="00075C5D" w:rsidRDefault="00075C5D" w:rsidP="004170AD">
      <w:pPr>
        <w:jc w:val="center"/>
        <w:rPr>
          <w:b/>
          <w:bCs/>
          <w:sz w:val="32"/>
          <w:szCs w:val="32"/>
        </w:rPr>
      </w:pPr>
    </w:p>
    <w:p w14:paraId="5D41A0FA" w14:textId="77777777" w:rsidR="00075C5D" w:rsidRDefault="00075C5D" w:rsidP="004170AD">
      <w:pPr>
        <w:jc w:val="center"/>
        <w:rPr>
          <w:b/>
          <w:bCs/>
          <w:sz w:val="32"/>
          <w:szCs w:val="32"/>
        </w:rPr>
      </w:pPr>
    </w:p>
    <w:p w14:paraId="040A25FF" w14:textId="77777777" w:rsidR="00075C5D" w:rsidRDefault="00075C5D" w:rsidP="004170AD">
      <w:pPr>
        <w:jc w:val="center"/>
        <w:rPr>
          <w:b/>
          <w:bCs/>
          <w:sz w:val="32"/>
          <w:szCs w:val="32"/>
        </w:rPr>
      </w:pPr>
    </w:p>
    <w:p w14:paraId="4EED80B5" w14:textId="77777777" w:rsidR="00075C5D" w:rsidRDefault="00075C5D" w:rsidP="004170AD">
      <w:pPr>
        <w:jc w:val="center"/>
        <w:rPr>
          <w:b/>
          <w:bCs/>
          <w:sz w:val="32"/>
          <w:szCs w:val="32"/>
        </w:rPr>
      </w:pPr>
    </w:p>
    <w:p w14:paraId="38DA7F68" w14:textId="77777777" w:rsidR="00075C5D" w:rsidRDefault="00075C5D" w:rsidP="004170AD">
      <w:pPr>
        <w:jc w:val="center"/>
        <w:rPr>
          <w:b/>
          <w:bCs/>
          <w:sz w:val="32"/>
          <w:szCs w:val="32"/>
        </w:rPr>
      </w:pPr>
    </w:p>
    <w:p w14:paraId="61047247" w14:textId="77777777" w:rsidR="00075C5D" w:rsidRDefault="00075C5D" w:rsidP="004170AD">
      <w:pPr>
        <w:jc w:val="center"/>
        <w:rPr>
          <w:b/>
          <w:bCs/>
          <w:sz w:val="32"/>
          <w:szCs w:val="32"/>
        </w:rPr>
      </w:pPr>
    </w:p>
    <w:p w14:paraId="73E86C3E" w14:textId="77777777" w:rsidR="00075C5D" w:rsidRDefault="00075C5D" w:rsidP="004170AD">
      <w:pPr>
        <w:jc w:val="center"/>
        <w:rPr>
          <w:b/>
          <w:bCs/>
          <w:sz w:val="32"/>
          <w:szCs w:val="32"/>
        </w:rPr>
      </w:pPr>
    </w:p>
    <w:p w14:paraId="6C76CD43" w14:textId="77777777" w:rsidR="00075C5D" w:rsidRDefault="00075C5D" w:rsidP="004170AD">
      <w:pPr>
        <w:jc w:val="center"/>
        <w:rPr>
          <w:b/>
          <w:bCs/>
          <w:sz w:val="32"/>
          <w:szCs w:val="32"/>
        </w:rPr>
      </w:pPr>
    </w:p>
    <w:p w14:paraId="2EE165BA" w14:textId="77777777" w:rsidR="00075C5D" w:rsidRDefault="00075C5D" w:rsidP="004170AD">
      <w:pPr>
        <w:jc w:val="center"/>
        <w:rPr>
          <w:b/>
          <w:bCs/>
          <w:sz w:val="32"/>
          <w:szCs w:val="32"/>
        </w:rPr>
      </w:pPr>
    </w:p>
    <w:p w14:paraId="1212DBEB" w14:textId="77777777" w:rsidR="00075C5D" w:rsidRDefault="00075C5D" w:rsidP="004170AD">
      <w:pPr>
        <w:jc w:val="center"/>
        <w:rPr>
          <w:b/>
          <w:bCs/>
          <w:sz w:val="32"/>
          <w:szCs w:val="32"/>
        </w:rPr>
      </w:pPr>
    </w:p>
    <w:p w14:paraId="1D5D8283" w14:textId="77777777" w:rsidR="00075C5D" w:rsidRDefault="00075C5D" w:rsidP="004170AD">
      <w:pPr>
        <w:jc w:val="center"/>
        <w:rPr>
          <w:b/>
          <w:bCs/>
          <w:sz w:val="32"/>
          <w:szCs w:val="32"/>
        </w:rPr>
      </w:pPr>
    </w:p>
    <w:p w14:paraId="1B44C6CB" w14:textId="788B9199" w:rsidR="00BA3666" w:rsidRPr="004170AD" w:rsidRDefault="00BA3666" w:rsidP="004170AD">
      <w:pPr>
        <w:jc w:val="center"/>
        <w:rPr>
          <w:b/>
          <w:bCs/>
          <w:sz w:val="32"/>
          <w:szCs w:val="32"/>
        </w:rPr>
      </w:pPr>
      <w:r w:rsidRPr="004170AD">
        <w:rPr>
          <w:b/>
          <w:bCs/>
          <w:sz w:val="32"/>
          <w:szCs w:val="32"/>
        </w:rPr>
        <w:lastRenderedPageBreak/>
        <w:t xml:space="preserve">In </w:t>
      </w:r>
      <w:r w:rsidR="009A0D7A" w:rsidRPr="004170AD">
        <w:rPr>
          <w:b/>
          <w:bCs/>
          <w:sz w:val="32"/>
          <w:szCs w:val="32"/>
        </w:rPr>
        <w:t>S</w:t>
      </w:r>
      <w:r w:rsidRPr="004170AD">
        <w:rPr>
          <w:b/>
          <w:bCs/>
          <w:sz w:val="32"/>
          <w:szCs w:val="32"/>
        </w:rPr>
        <w:t>ummary</w:t>
      </w:r>
      <w:r w:rsidR="0030685F" w:rsidRPr="004170AD">
        <w:rPr>
          <w:b/>
          <w:bCs/>
          <w:sz w:val="32"/>
          <w:szCs w:val="32"/>
        </w:rPr>
        <w:t xml:space="preserve"> all </w:t>
      </w:r>
      <w:r w:rsidR="00331D29" w:rsidRPr="004170AD">
        <w:rPr>
          <w:b/>
          <w:bCs/>
          <w:sz w:val="32"/>
          <w:szCs w:val="32"/>
        </w:rPr>
        <w:t>P</w:t>
      </w:r>
      <w:r w:rsidR="0030685F" w:rsidRPr="004170AD">
        <w:rPr>
          <w:b/>
          <w:bCs/>
          <w:sz w:val="32"/>
          <w:szCs w:val="32"/>
        </w:rPr>
        <w:t xml:space="preserve">eople have the </w:t>
      </w:r>
      <w:r w:rsidR="00331D29" w:rsidRPr="004170AD">
        <w:rPr>
          <w:b/>
          <w:bCs/>
          <w:sz w:val="32"/>
          <w:szCs w:val="32"/>
        </w:rPr>
        <w:t>C</w:t>
      </w:r>
      <w:r w:rsidR="0030685F" w:rsidRPr="004170AD">
        <w:rPr>
          <w:b/>
          <w:bCs/>
          <w:sz w:val="32"/>
          <w:szCs w:val="32"/>
        </w:rPr>
        <w:t>hoice</w:t>
      </w:r>
    </w:p>
    <w:p w14:paraId="3D449B0F" w14:textId="0BFD6E23" w:rsidR="00EF0170" w:rsidRDefault="00EF0170" w:rsidP="00764785">
      <w:pPr>
        <w:rPr>
          <w:b/>
          <w:bCs/>
        </w:rPr>
      </w:pPr>
    </w:p>
    <w:p w14:paraId="30745473" w14:textId="4B3870F7" w:rsidR="00EF0170" w:rsidRDefault="00EF0170" w:rsidP="00EF0170">
      <w:pPr>
        <w:rPr>
          <w:lang w:val="en"/>
        </w:rPr>
      </w:pPr>
      <w:r w:rsidRPr="00013954">
        <w:rPr>
          <w:b/>
          <w:lang w:val="en"/>
        </w:rPr>
        <w:t>2 Nephi 2:16</w:t>
      </w:r>
      <w:r>
        <w:rPr>
          <w:b/>
          <w:lang w:val="en"/>
        </w:rPr>
        <w:t xml:space="preserve">: </w:t>
      </w:r>
      <w:r>
        <w:rPr>
          <w:lang w:val="en"/>
        </w:rPr>
        <w:t xml:space="preserve">“Wherefore, the Lord God gave unto man </w:t>
      </w:r>
      <w:r w:rsidRPr="00D3230E">
        <w:rPr>
          <w:b/>
          <w:lang w:val="en"/>
        </w:rPr>
        <w:t>that he should act for himself</w:t>
      </w:r>
      <w:r>
        <w:rPr>
          <w:lang w:val="en"/>
        </w:rPr>
        <w:t xml:space="preserve">. Wherefore, man could not act for himself save it should be that he was enticed by the one or the other.” </w:t>
      </w:r>
    </w:p>
    <w:p w14:paraId="4F528EC5" w14:textId="2D3BE9A5" w:rsidR="00454FED" w:rsidRDefault="00454FED" w:rsidP="00EF0170">
      <w:pPr>
        <w:rPr>
          <w:lang w:val="en"/>
        </w:rPr>
      </w:pPr>
    </w:p>
    <w:p w14:paraId="1D7F12B3" w14:textId="7D917946" w:rsidR="00454FED" w:rsidRDefault="00454FED" w:rsidP="00454FED">
      <w:pPr>
        <w:rPr>
          <w:lang w:val="en"/>
        </w:rPr>
      </w:pPr>
      <w:r w:rsidRPr="00635D3D">
        <w:rPr>
          <w:b/>
          <w:bCs/>
        </w:rPr>
        <w:t>2 Nephi 2:2</w:t>
      </w:r>
      <w:r w:rsidR="00AC276D" w:rsidRPr="00635D3D">
        <w:rPr>
          <w:b/>
          <w:bCs/>
        </w:rPr>
        <w:t>7:</w:t>
      </w:r>
      <w:r w:rsidR="00AC276D">
        <w:t xml:space="preserve"> </w:t>
      </w:r>
      <w:r w:rsidRPr="00EA34CE">
        <w:t>“Wherefore, men are free according to the flesh; and all things are given them which are expedient unto man.</w:t>
      </w:r>
      <w:r>
        <w:rPr>
          <w:lang w:val="en"/>
        </w:rPr>
        <w:t xml:space="preserve"> </w:t>
      </w:r>
      <w:r w:rsidRPr="00D3230E">
        <w:rPr>
          <w:b/>
          <w:lang w:val="en"/>
        </w:rPr>
        <w:t>And they are free to choose liberty and eternal life, through the great Mediator of all men, or to choose captivity and death</w:t>
      </w:r>
      <w:r>
        <w:rPr>
          <w:lang w:val="en"/>
        </w:rPr>
        <w:t xml:space="preserve">, according to the captivity and power of the devil; for </w:t>
      </w:r>
      <w:proofErr w:type="spellStart"/>
      <w:r>
        <w:rPr>
          <w:lang w:val="en"/>
        </w:rPr>
        <w:t>he</w:t>
      </w:r>
      <w:proofErr w:type="spellEnd"/>
      <w:r>
        <w:rPr>
          <w:lang w:val="en"/>
        </w:rPr>
        <w:t xml:space="preserve"> seeketh that all men might be miserable like unto himself.” </w:t>
      </w:r>
    </w:p>
    <w:p w14:paraId="65CADF80" w14:textId="77777777" w:rsidR="007278C4" w:rsidRDefault="007278C4" w:rsidP="007278C4">
      <w:pPr>
        <w:rPr>
          <w:b/>
          <w:lang w:val="en"/>
        </w:rPr>
      </w:pPr>
    </w:p>
    <w:p w14:paraId="304D6AB1" w14:textId="365E96C5" w:rsidR="007278C4" w:rsidRDefault="007278C4" w:rsidP="007278C4">
      <w:pPr>
        <w:rPr>
          <w:lang w:val="en"/>
        </w:rPr>
      </w:pPr>
      <w:r w:rsidRPr="00013954">
        <w:rPr>
          <w:b/>
          <w:lang w:val="en"/>
        </w:rPr>
        <w:t>2 Nephi 10:23</w:t>
      </w:r>
      <w:r>
        <w:rPr>
          <w:b/>
          <w:lang w:val="en"/>
        </w:rPr>
        <w:t xml:space="preserve">: </w:t>
      </w:r>
      <w:r>
        <w:rPr>
          <w:lang w:val="en"/>
        </w:rPr>
        <w:t xml:space="preserve">“Therefore, cheer up your hearts, </w:t>
      </w:r>
      <w:r w:rsidRPr="00D3230E">
        <w:rPr>
          <w:b/>
          <w:lang w:val="en"/>
        </w:rPr>
        <w:t>and remember that ye are free to act for yourselves</w:t>
      </w:r>
      <w:r>
        <w:rPr>
          <w:lang w:val="en"/>
        </w:rPr>
        <w:t xml:space="preserve">--to choose the way of everlasting death or the way of eternal life.” </w:t>
      </w:r>
    </w:p>
    <w:p w14:paraId="415D7695" w14:textId="399B1051" w:rsidR="0055455F" w:rsidRDefault="0055455F" w:rsidP="00764785"/>
    <w:p w14:paraId="0CCDB345" w14:textId="01E4868E" w:rsidR="0055455F" w:rsidRDefault="0055455F" w:rsidP="005E265D">
      <w:r w:rsidRPr="005E265D">
        <w:rPr>
          <w:b/>
          <w:bCs/>
        </w:rPr>
        <w:t>3 Nephi 30:2</w:t>
      </w:r>
      <w:r w:rsidR="005E265D">
        <w:t>: “</w:t>
      </w:r>
      <w:r w:rsidRPr="005E265D">
        <w:t>Turn, all ye Gentiles, from your wicked ways; and repent of your evil doings</w:t>
      </w:r>
      <w:r w:rsidR="005E265D" w:rsidRPr="005E265D">
        <w:t>…….</w:t>
      </w:r>
      <w:r w:rsidRPr="005E265D">
        <w:t>and from all your wickedness and abominations, and come unto me, and be baptized in my name, that ye may receive a remission of your sins, and be filled with the Holy Ghost, that ye may be numbered with my people who are of the house of Israel.</w:t>
      </w:r>
      <w:r w:rsidR="005E265D">
        <w:t>”</w:t>
      </w:r>
    </w:p>
    <w:p w14:paraId="370AABAF" w14:textId="2F6937F6" w:rsidR="002C320E" w:rsidRDefault="002C320E" w:rsidP="005E265D"/>
    <w:p w14:paraId="7294AB9C" w14:textId="4B1F40B6" w:rsidR="002C320E" w:rsidRPr="002C320E" w:rsidRDefault="002C320E" w:rsidP="002C320E">
      <w:r w:rsidRPr="002C320E">
        <w:rPr>
          <w:b/>
          <w:bCs/>
        </w:rPr>
        <w:t>D&amp;C 84:74:</w:t>
      </w:r>
      <w:r>
        <w:t xml:space="preserve"> “</w:t>
      </w:r>
      <w:r w:rsidRPr="002C320E">
        <w:t>Verily, verily, I say unto you, they who believe not on your words, and are not baptized in water in my name, for the remission of their sins, that they may receive the Holy Ghost, shall be damned, and shall not come into my Father’s kingdom where my Father and I am.</w:t>
      </w:r>
      <w:r>
        <w:t>”</w:t>
      </w:r>
    </w:p>
    <w:p w14:paraId="589A079D" w14:textId="77777777" w:rsidR="0048102E" w:rsidRDefault="0048102E" w:rsidP="00AB313B">
      <w:pPr>
        <w:rPr>
          <w:b/>
          <w:bCs/>
          <w:sz w:val="28"/>
          <w:szCs w:val="28"/>
        </w:rPr>
      </w:pPr>
    </w:p>
    <w:p w14:paraId="5AB7EE72" w14:textId="3B12BAEE" w:rsidR="00F46A30" w:rsidRPr="0048102E" w:rsidRDefault="00F46A30" w:rsidP="0048102E">
      <w:pPr>
        <w:jc w:val="center"/>
        <w:rPr>
          <w:b/>
          <w:bCs/>
          <w:sz w:val="32"/>
          <w:szCs w:val="32"/>
        </w:rPr>
      </w:pPr>
      <w:r w:rsidRPr="0048102E">
        <w:rPr>
          <w:b/>
          <w:bCs/>
          <w:sz w:val="32"/>
          <w:szCs w:val="32"/>
        </w:rPr>
        <w:t>Scriptures Used in This Study</w:t>
      </w:r>
    </w:p>
    <w:p w14:paraId="0853983A" w14:textId="0A0396DB" w:rsidR="002E5944" w:rsidRDefault="002E5944" w:rsidP="00AB313B">
      <w:pPr>
        <w:rPr>
          <w:b/>
          <w:bCs/>
          <w:sz w:val="28"/>
          <w:szCs w:val="28"/>
        </w:rPr>
      </w:pPr>
    </w:p>
    <w:p w14:paraId="33A9936F" w14:textId="77777777" w:rsidR="0048102E" w:rsidRDefault="002E5944" w:rsidP="00AB313B">
      <w:pPr>
        <w:rPr>
          <w:bCs/>
        </w:rPr>
      </w:pPr>
      <w:r w:rsidRPr="0048102E">
        <w:rPr>
          <w:b/>
          <w:sz w:val="28"/>
          <w:szCs w:val="28"/>
        </w:rPr>
        <w:t>Doctrine and Covenants</w:t>
      </w:r>
      <w:r w:rsidR="00C9102E" w:rsidRPr="0048102E">
        <w:rPr>
          <w:b/>
          <w:sz w:val="28"/>
          <w:szCs w:val="28"/>
        </w:rPr>
        <w:t>:</w:t>
      </w:r>
      <w:r w:rsidR="009A175F">
        <w:rPr>
          <w:b/>
        </w:rPr>
        <w:t xml:space="preserve"> </w:t>
      </w:r>
    </w:p>
    <w:p w14:paraId="41C8CBDB" w14:textId="77777777" w:rsidR="0048102E" w:rsidRDefault="0048102E" w:rsidP="00AB313B">
      <w:pPr>
        <w:rPr>
          <w:bCs/>
        </w:rPr>
      </w:pPr>
    </w:p>
    <w:p w14:paraId="46BF025C" w14:textId="0B89D54E" w:rsidR="002E5944" w:rsidRPr="00F509EF" w:rsidRDefault="009A175F" w:rsidP="00AB313B">
      <w:pPr>
        <w:rPr>
          <w:bCs/>
        </w:rPr>
      </w:pPr>
      <w:r w:rsidRPr="009A175F">
        <w:rPr>
          <w:bCs/>
        </w:rPr>
        <w:t xml:space="preserve">D&amp;C </w:t>
      </w:r>
      <w:r w:rsidR="0098296F">
        <w:rPr>
          <w:bCs/>
        </w:rPr>
        <w:t>5</w:t>
      </w:r>
      <w:r w:rsidR="00A76644">
        <w:rPr>
          <w:bCs/>
        </w:rPr>
        <w:t>:</w:t>
      </w:r>
      <w:r w:rsidR="0098296F">
        <w:rPr>
          <w:bCs/>
        </w:rPr>
        <w:t xml:space="preserve">16; </w:t>
      </w:r>
      <w:r w:rsidR="00716FB0">
        <w:rPr>
          <w:bCs/>
        </w:rPr>
        <w:t xml:space="preserve">10:67-68; </w:t>
      </w:r>
      <w:r w:rsidR="009207D6">
        <w:rPr>
          <w:bCs/>
        </w:rPr>
        <w:t xml:space="preserve">18;22-25; </w:t>
      </w:r>
      <w:r w:rsidR="00BB7495">
        <w:rPr>
          <w:bCs/>
        </w:rPr>
        <w:t xml:space="preserve">19:4; </w:t>
      </w:r>
      <w:r w:rsidR="006D09C4">
        <w:rPr>
          <w:bCs/>
        </w:rPr>
        <w:t xml:space="preserve">19:15-18; </w:t>
      </w:r>
      <w:r w:rsidR="0098296F">
        <w:rPr>
          <w:bCs/>
        </w:rPr>
        <w:t>19</w:t>
      </w:r>
      <w:r w:rsidR="00065346">
        <w:rPr>
          <w:bCs/>
        </w:rPr>
        <w:t>:</w:t>
      </w:r>
      <w:r w:rsidR="0098296F">
        <w:rPr>
          <w:bCs/>
        </w:rPr>
        <w:t xml:space="preserve">31; </w:t>
      </w:r>
      <w:r w:rsidR="00A76644">
        <w:rPr>
          <w:bCs/>
        </w:rPr>
        <w:t xml:space="preserve">20:9; </w:t>
      </w:r>
      <w:r w:rsidR="006D09C4">
        <w:rPr>
          <w:bCs/>
        </w:rPr>
        <w:t xml:space="preserve">20:29; </w:t>
      </w:r>
      <w:r w:rsidRPr="009A175F">
        <w:rPr>
          <w:bCs/>
        </w:rPr>
        <w:t>20:37</w:t>
      </w:r>
      <w:r w:rsidRPr="00EB4552">
        <w:rPr>
          <w:bCs/>
        </w:rPr>
        <w:t>;</w:t>
      </w:r>
      <w:r w:rsidR="00267569" w:rsidRPr="00EB4552">
        <w:rPr>
          <w:bCs/>
        </w:rPr>
        <w:t xml:space="preserve"> </w:t>
      </w:r>
      <w:r w:rsidR="00167FEA" w:rsidRPr="00EB4552">
        <w:rPr>
          <w:bCs/>
        </w:rPr>
        <w:t>20:41;</w:t>
      </w:r>
      <w:r w:rsidR="00167FEA">
        <w:rPr>
          <w:b/>
        </w:rPr>
        <w:t xml:space="preserve"> </w:t>
      </w:r>
      <w:r w:rsidR="00267569" w:rsidRPr="00267569">
        <w:rPr>
          <w:bCs/>
        </w:rPr>
        <w:t>33:11-12;</w:t>
      </w:r>
      <w:r w:rsidR="00267569">
        <w:rPr>
          <w:b/>
        </w:rPr>
        <w:t xml:space="preserve"> </w:t>
      </w:r>
      <w:r>
        <w:rPr>
          <w:b/>
        </w:rPr>
        <w:t xml:space="preserve"> </w:t>
      </w:r>
      <w:r w:rsidR="00F509EF" w:rsidRPr="00F509EF">
        <w:rPr>
          <w:bCs/>
        </w:rPr>
        <w:t>35:15</w:t>
      </w:r>
      <w:r w:rsidR="004C053D">
        <w:rPr>
          <w:bCs/>
        </w:rPr>
        <w:t xml:space="preserve">; </w:t>
      </w:r>
      <w:r w:rsidR="003B4FCF">
        <w:rPr>
          <w:bCs/>
        </w:rPr>
        <w:t xml:space="preserve">36:2; </w:t>
      </w:r>
      <w:r w:rsidR="00606E71">
        <w:rPr>
          <w:bCs/>
        </w:rPr>
        <w:t>3</w:t>
      </w:r>
      <w:r w:rsidR="00EB4552">
        <w:rPr>
          <w:bCs/>
        </w:rPr>
        <w:t xml:space="preserve"> </w:t>
      </w:r>
      <w:r w:rsidR="00167FEA">
        <w:rPr>
          <w:bCs/>
        </w:rPr>
        <w:t>38:15</w:t>
      </w:r>
      <w:r w:rsidR="00EB4552">
        <w:rPr>
          <w:bCs/>
        </w:rPr>
        <w:t xml:space="preserve">; </w:t>
      </w:r>
      <w:r w:rsidR="00284137">
        <w:rPr>
          <w:bCs/>
        </w:rPr>
        <w:t>3</w:t>
      </w:r>
      <w:r w:rsidR="00606E71">
        <w:rPr>
          <w:bCs/>
        </w:rPr>
        <w:t xml:space="preserve">9:6; </w:t>
      </w:r>
      <w:r w:rsidR="00284137">
        <w:rPr>
          <w:bCs/>
        </w:rPr>
        <w:t xml:space="preserve">39:23; </w:t>
      </w:r>
      <w:r w:rsidR="006C0080">
        <w:rPr>
          <w:bCs/>
        </w:rPr>
        <w:t xml:space="preserve">40:1-3; 41:5-6; </w:t>
      </w:r>
      <w:r w:rsidR="0098296F">
        <w:rPr>
          <w:bCs/>
        </w:rPr>
        <w:t>49</w:t>
      </w:r>
      <w:r w:rsidR="006C0080">
        <w:rPr>
          <w:bCs/>
        </w:rPr>
        <w:t>:</w:t>
      </w:r>
      <w:r w:rsidR="0098296F">
        <w:rPr>
          <w:bCs/>
        </w:rPr>
        <w:t xml:space="preserve">11-14; </w:t>
      </w:r>
      <w:r w:rsidR="00782646">
        <w:rPr>
          <w:bCs/>
        </w:rPr>
        <w:t xml:space="preserve">52:15-16; </w:t>
      </w:r>
      <w:r w:rsidR="00267569">
        <w:rPr>
          <w:bCs/>
        </w:rPr>
        <w:t xml:space="preserve">55:1-2; </w:t>
      </w:r>
      <w:r w:rsidR="001C547F">
        <w:rPr>
          <w:bCs/>
        </w:rPr>
        <w:t xml:space="preserve">55:3; </w:t>
      </w:r>
      <w:r w:rsidR="00D15468">
        <w:rPr>
          <w:bCs/>
        </w:rPr>
        <w:t xml:space="preserve">76:40-42; </w:t>
      </w:r>
      <w:r w:rsidR="00FA405F">
        <w:rPr>
          <w:bCs/>
        </w:rPr>
        <w:t xml:space="preserve">84:74; </w:t>
      </w:r>
      <w:r w:rsidR="00A76644">
        <w:rPr>
          <w:bCs/>
        </w:rPr>
        <w:t xml:space="preserve">112:29; </w:t>
      </w:r>
      <w:r w:rsidR="002D5E8D">
        <w:rPr>
          <w:bCs/>
        </w:rPr>
        <w:t>133:16</w:t>
      </w:r>
      <w:r w:rsidR="00764785">
        <w:rPr>
          <w:bCs/>
        </w:rPr>
        <w:t>.</w:t>
      </w:r>
    </w:p>
    <w:p w14:paraId="551B467D" w14:textId="126C0C2B" w:rsidR="00C62FBD" w:rsidRDefault="00C62FBD" w:rsidP="00AB313B">
      <w:pPr>
        <w:rPr>
          <w:b/>
        </w:rPr>
      </w:pPr>
    </w:p>
    <w:p w14:paraId="41CA6C3C" w14:textId="77777777" w:rsidR="0048102E" w:rsidRDefault="00C62FBD" w:rsidP="00AB313B">
      <w:pPr>
        <w:rPr>
          <w:bCs/>
        </w:rPr>
      </w:pPr>
      <w:r w:rsidRPr="0048102E">
        <w:rPr>
          <w:b/>
          <w:sz w:val="28"/>
          <w:szCs w:val="28"/>
        </w:rPr>
        <w:t>Book of Mormon</w:t>
      </w:r>
      <w:r w:rsidRPr="0048102E">
        <w:rPr>
          <w:bCs/>
          <w:sz w:val="28"/>
          <w:szCs w:val="28"/>
        </w:rPr>
        <w:t>:</w:t>
      </w:r>
      <w:r w:rsidR="00D6184C" w:rsidRPr="00D6184C">
        <w:rPr>
          <w:bCs/>
        </w:rPr>
        <w:t xml:space="preserve"> </w:t>
      </w:r>
    </w:p>
    <w:p w14:paraId="5B2B0298" w14:textId="77777777" w:rsidR="0048102E" w:rsidRDefault="0048102E" w:rsidP="00AB313B">
      <w:pPr>
        <w:rPr>
          <w:bCs/>
        </w:rPr>
      </w:pPr>
    </w:p>
    <w:p w14:paraId="561B9088" w14:textId="0DA70301" w:rsidR="00C62FBD" w:rsidRPr="00D6184C" w:rsidRDefault="00F509EF" w:rsidP="00AB313B">
      <w:pPr>
        <w:rPr>
          <w:bCs/>
        </w:rPr>
      </w:pPr>
      <w:r>
        <w:rPr>
          <w:bCs/>
        </w:rPr>
        <w:t xml:space="preserve">2 Nephi </w:t>
      </w:r>
      <w:r w:rsidR="007A7AF5">
        <w:rPr>
          <w:bCs/>
        </w:rPr>
        <w:t xml:space="preserve">2:6-7; </w:t>
      </w:r>
      <w:r w:rsidR="00F84FF0">
        <w:rPr>
          <w:bCs/>
        </w:rPr>
        <w:t xml:space="preserve">2:16; 2:27; </w:t>
      </w:r>
      <w:r>
        <w:rPr>
          <w:bCs/>
        </w:rPr>
        <w:t xml:space="preserve">9:41-42; </w:t>
      </w:r>
      <w:r w:rsidR="00F26662">
        <w:rPr>
          <w:bCs/>
        </w:rPr>
        <w:t xml:space="preserve">10:23; </w:t>
      </w:r>
      <w:r w:rsidR="002D5E8D">
        <w:rPr>
          <w:bCs/>
        </w:rPr>
        <w:t>26</w:t>
      </w:r>
      <w:r w:rsidR="00AB3CF0">
        <w:rPr>
          <w:bCs/>
        </w:rPr>
        <w:t>:</w:t>
      </w:r>
      <w:r w:rsidR="002D5E8D">
        <w:rPr>
          <w:bCs/>
        </w:rPr>
        <w:t>27:</w:t>
      </w:r>
      <w:r w:rsidR="00AE3C35">
        <w:rPr>
          <w:bCs/>
        </w:rPr>
        <w:t>31</w:t>
      </w:r>
      <w:r w:rsidR="00E24B77">
        <w:rPr>
          <w:bCs/>
        </w:rPr>
        <w:t>:</w:t>
      </w:r>
      <w:r w:rsidR="00AE3C35">
        <w:rPr>
          <w:bCs/>
        </w:rPr>
        <w:t xml:space="preserve">13; </w:t>
      </w:r>
      <w:r w:rsidR="00F26662">
        <w:rPr>
          <w:bCs/>
        </w:rPr>
        <w:t xml:space="preserve">30:2; </w:t>
      </w:r>
      <w:r w:rsidR="00500CD0">
        <w:rPr>
          <w:bCs/>
        </w:rPr>
        <w:t xml:space="preserve">31;17-18; </w:t>
      </w:r>
      <w:r w:rsidR="002D5E8D">
        <w:rPr>
          <w:bCs/>
        </w:rPr>
        <w:t xml:space="preserve"> </w:t>
      </w:r>
      <w:r w:rsidR="00343296">
        <w:rPr>
          <w:bCs/>
        </w:rPr>
        <w:t xml:space="preserve">Mosiah </w:t>
      </w:r>
      <w:r w:rsidR="0098296F">
        <w:rPr>
          <w:bCs/>
        </w:rPr>
        <w:t xml:space="preserve">18:6-7; </w:t>
      </w:r>
      <w:r w:rsidR="00E24B77">
        <w:rPr>
          <w:bCs/>
        </w:rPr>
        <w:t xml:space="preserve">18:7-10; </w:t>
      </w:r>
      <w:r w:rsidR="00343296">
        <w:rPr>
          <w:bCs/>
        </w:rPr>
        <w:t xml:space="preserve">18:10-11; </w:t>
      </w:r>
      <w:r w:rsidR="006C3291">
        <w:rPr>
          <w:bCs/>
        </w:rPr>
        <w:t>Mosiah:</w:t>
      </w:r>
      <w:r w:rsidR="00E24B77">
        <w:rPr>
          <w:bCs/>
        </w:rPr>
        <w:t>18:</w:t>
      </w:r>
      <w:r w:rsidR="006C3291">
        <w:rPr>
          <w:bCs/>
        </w:rPr>
        <w:t xml:space="preserve">12-13; 21:35; </w:t>
      </w:r>
      <w:r w:rsidR="004C053D">
        <w:rPr>
          <w:bCs/>
        </w:rPr>
        <w:t xml:space="preserve">Alma </w:t>
      </w:r>
      <w:r w:rsidR="00BB7495">
        <w:rPr>
          <w:bCs/>
        </w:rPr>
        <w:t xml:space="preserve">13:27; </w:t>
      </w:r>
      <w:r w:rsidR="00545249">
        <w:rPr>
          <w:bCs/>
        </w:rPr>
        <w:t xml:space="preserve">Alma 19:35; </w:t>
      </w:r>
      <w:r w:rsidR="004C053D">
        <w:rPr>
          <w:bCs/>
        </w:rPr>
        <w:t>29:4-5;</w:t>
      </w:r>
      <w:r>
        <w:rPr>
          <w:bCs/>
        </w:rPr>
        <w:t xml:space="preserve"> 32:16;</w:t>
      </w:r>
      <w:r w:rsidR="00402413">
        <w:rPr>
          <w:bCs/>
        </w:rPr>
        <w:t xml:space="preserve"> 32:27-28; </w:t>
      </w:r>
      <w:r w:rsidR="00A2270B">
        <w:rPr>
          <w:bCs/>
        </w:rPr>
        <w:t xml:space="preserve">Helaman 12:6; </w:t>
      </w:r>
      <w:r w:rsidR="00402413">
        <w:rPr>
          <w:bCs/>
        </w:rPr>
        <w:t xml:space="preserve">3 Nephi </w:t>
      </w:r>
      <w:r w:rsidR="00A431B9">
        <w:rPr>
          <w:bCs/>
        </w:rPr>
        <w:t xml:space="preserve">1:23; </w:t>
      </w:r>
      <w:r w:rsidR="00AB3CF0">
        <w:rPr>
          <w:bCs/>
        </w:rPr>
        <w:t xml:space="preserve">7:25; </w:t>
      </w:r>
      <w:r w:rsidR="00782646">
        <w:rPr>
          <w:bCs/>
        </w:rPr>
        <w:t xml:space="preserve">9:19-20; </w:t>
      </w:r>
      <w:r w:rsidR="00343296">
        <w:rPr>
          <w:bCs/>
        </w:rPr>
        <w:t>11</w:t>
      </w:r>
      <w:r w:rsidR="00782646">
        <w:rPr>
          <w:bCs/>
        </w:rPr>
        <w:t>:</w:t>
      </w:r>
      <w:r w:rsidR="00343296">
        <w:rPr>
          <w:bCs/>
        </w:rPr>
        <w:t xml:space="preserve">23; </w:t>
      </w:r>
      <w:r w:rsidR="00A76644">
        <w:rPr>
          <w:bCs/>
        </w:rPr>
        <w:t xml:space="preserve">11:33-34; </w:t>
      </w:r>
      <w:r w:rsidR="00EB5D83">
        <w:rPr>
          <w:bCs/>
        </w:rPr>
        <w:t xml:space="preserve">11:31-40; </w:t>
      </w:r>
      <w:r w:rsidR="00402413">
        <w:rPr>
          <w:bCs/>
        </w:rPr>
        <w:t xml:space="preserve">12:2-3; </w:t>
      </w:r>
      <w:r w:rsidR="006D09C4">
        <w:rPr>
          <w:bCs/>
        </w:rPr>
        <w:t>18:31;</w:t>
      </w:r>
      <w:r w:rsidR="005C0C89">
        <w:rPr>
          <w:bCs/>
        </w:rPr>
        <w:t xml:space="preserve"> </w:t>
      </w:r>
      <w:r w:rsidR="00EB5D83">
        <w:rPr>
          <w:bCs/>
        </w:rPr>
        <w:t>2</w:t>
      </w:r>
      <w:r w:rsidR="00C205B0">
        <w:rPr>
          <w:bCs/>
        </w:rPr>
        <w:t>7;13-21</w:t>
      </w:r>
      <w:r w:rsidR="00EB5D83">
        <w:rPr>
          <w:bCs/>
        </w:rPr>
        <w:t xml:space="preserve">; </w:t>
      </w:r>
      <w:r w:rsidR="005C0C89">
        <w:rPr>
          <w:bCs/>
        </w:rPr>
        <w:t xml:space="preserve">Ether 4:18; </w:t>
      </w:r>
      <w:r w:rsidR="006D09C4">
        <w:rPr>
          <w:bCs/>
        </w:rPr>
        <w:t xml:space="preserve"> </w:t>
      </w:r>
      <w:r w:rsidR="00D6184C" w:rsidRPr="00D6184C">
        <w:rPr>
          <w:bCs/>
        </w:rPr>
        <w:t xml:space="preserve">Moroni </w:t>
      </w:r>
      <w:r w:rsidR="00602C55">
        <w:rPr>
          <w:bCs/>
        </w:rPr>
        <w:t xml:space="preserve">2:1-3; </w:t>
      </w:r>
      <w:r w:rsidR="007A7AF5">
        <w:rPr>
          <w:bCs/>
        </w:rPr>
        <w:t>6:2</w:t>
      </w:r>
      <w:r w:rsidR="00AB3CF0">
        <w:rPr>
          <w:bCs/>
        </w:rPr>
        <w:t>-3</w:t>
      </w:r>
      <w:r w:rsidR="007A7AF5">
        <w:rPr>
          <w:bCs/>
        </w:rPr>
        <w:t xml:space="preserve">; </w:t>
      </w:r>
      <w:r w:rsidR="005C0C89">
        <w:rPr>
          <w:bCs/>
        </w:rPr>
        <w:t xml:space="preserve">7;34; </w:t>
      </w:r>
      <w:r w:rsidR="00D6184C" w:rsidRPr="00D6184C">
        <w:rPr>
          <w:bCs/>
        </w:rPr>
        <w:t>7:43-44</w:t>
      </w:r>
      <w:r w:rsidR="00F93D4E">
        <w:rPr>
          <w:bCs/>
        </w:rPr>
        <w:t>.</w:t>
      </w:r>
      <w:r w:rsidR="00716FF1">
        <w:rPr>
          <w:bCs/>
        </w:rPr>
        <w:t xml:space="preserve">; 8:11; </w:t>
      </w:r>
    </w:p>
    <w:p w14:paraId="3421DB4C" w14:textId="11E6B992" w:rsidR="00C9102E" w:rsidRDefault="00C9102E" w:rsidP="00AB313B">
      <w:pPr>
        <w:rPr>
          <w:b/>
        </w:rPr>
      </w:pPr>
    </w:p>
    <w:p w14:paraId="510161B9" w14:textId="77777777" w:rsidR="0048102E" w:rsidRDefault="00C9102E" w:rsidP="00AB313B">
      <w:pPr>
        <w:rPr>
          <w:bCs/>
        </w:rPr>
      </w:pPr>
      <w:r w:rsidRPr="0048102E">
        <w:rPr>
          <w:b/>
          <w:sz w:val="28"/>
          <w:szCs w:val="28"/>
        </w:rPr>
        <w:t>New Testament:</w:t>
      </w:r>
      <w:r>
        <w:rPr>
          <w:b/>
        </w:rPr>
        <w:t xml:space="preserve"> </w:t>
      </w:r>
    </w:p>
    <w:p w14:paraId="5B69CA0A" w14:textId="6CCB5ED1" w:rsidR="00C9102E" w:rsidRDefault="007C2B62" w:rsidP="00AB313B">
      <w:r w:rsidRPr="007C2B62">
        <w:rPr>
          <w:bCs/>
        </w:rPr>
        <w:t>Matthew 13:5-6;</w:t>
      </w:r>
      <w:r>
        <w:rPr>
          <w:b/>
        </w:rPr>
        <w:t xml:space="preserve"> </w:t>
      </w:r>
      <w:r w:rsidR="003A3422" w:rsidRPr="003A3422">
        <w:rPr>
          <w:bCs/>
        </w:rPr>
        <w:t>13:20-21;</w:t>
      </w:r>
      <w:r w:rsidR="003A3422">
        <w:rPr>
          <w:b/>
        </w:rPr>
        <w:t xml:space="preserve"> </w:t>
      </w:r>
      <w:r w:rsidR="005C0C89" w:rsidRPr="005C0C89">
        <w:rPr>
          <w:bCs/>
        </w:rPr>
        <w:t>Mark 16:15-16</w:t>
      </w:r>
      <w:r w:rsidR="005C0C89" w:rsidRPr="00F84FF0">
        <w:rPr>
          <w:bCs/>
        </w:rPr>
        <w:t xml:space="preserve">; </w:t>
      </w:r>
      <w:r w:rsidR="005F1791" w:rsidRPr="00F84FF0">
        <w:rPr>
          <w:bCs/>
        </w:rPr>
        <w:t>Luke 14:28-30, 33;</w:t>
      </w:r>
      <w:r w:rsidR="005F1791">
        <w:rPr>
          <w:b/>
        </w:rPr>
        <w:t xml:space="preserve"> </w:t>
      </w:r>
      <w:r w:rsidR="00765AE6">
        <w:t>Luke 24:45-47</w:t>
      </w:r>
      <w:r w:rsidR="00DF2086">
        <w:t xml:space="preserve">; </w:t>
      </w:r>
      <w:r w:rsidR="00490B5C">
        <w:t>J</w:t>
      </w:r>
      <w:r w:rsidR="00B22E34">
        <w:t xml:space="preserve">ohn 15:16; </w:t>
      </w:r>
      <w:r w:rsidR="00DF2086">
        <w:t>Acts 2:37-38;</w:t>
      </w:r>
      <w:r w:rsidR="00A76644">
        <w:t xml:space="preserve"> Acts</w:t>
      </w:r>
      <w:r w:rsidR="00ED24B9">
        <w:t xml:space="preserve"> 8:14-17;</w:t>
      </w:r>
      <w:r w:rsidR="00A76644">
        <w:t xml:space="preserve"> 8:36-37; </w:t>
      </w:r>
      <w:r w:rsidR="00ED24B9">
        <w:t>19:5-</w:t>
      </w:r>
      <w:proofErr w:type="gramStart"/>
      <w:r w:rsidR="00ED24B9">
        <w:t>6;</w:t>
      </w:r>
      <w:proofErr w:type="gramEnd"/>
      <w:r w:rsidR="00ED24B9">
        <w:t xml:space="preserve"> </w:t>
      </w:r>
      <w:r w:rsidR="00DF2086">
        <w:t xml:space="preserve"> </w:t>
      </w:r>
      <w:r w:rsidR="00765AE6">
        <w:t xml:space="preserve"> </w:t>
      </w:r>
    </w:p>
    <w:p w14:paraId="76ADDD64" w14:textId="071335B9" w:rsidR="000617AC" w:rsidRDefault="000617AC" w:rsidP="00AB313B"/>
    <w:p w14:paraId="48A11D62" w14:textId="77777777" w:rsidR="0048102E" w:rsidRDefault="000617AC" w:rsidP="0048102E">
      <w:pPr>
        <w:rPr>
          <w:b/>
          <w:bCs/>
        </w:rPr>
      </w:pPr>
      <w:r w:rsidRPr="0048102E">
        <w:rPr>
          <w:b/>
          <w:bCs/>
          <w:sz w:val="28"/>
          <w:szCs w:val="28"/>
        </w:rPr>
        <w:t>Pearl of Great Price</w:t>
      </w:r>
      <w:r w:rsidRPr="000617AC">
        <w:rPr>
          <w:b/>
          <w:bCs/>
        </w:rPr>
        <w:t>:</w:t>
      </w:r>
    </w:p>
    <w:p w14:paraId="28C18F2E" w14:textId="77777777" w:rsidR="0048102E" w:rsidRDefault="0048102E" w:rsidP="0048102E">
      <w:pPr>
        <w:rPr>
          <w:b/>
          <w:bCs/>
        </w:rPr>
      </w:pPr>
    </w:p>
    <w:p w14:paraId="0700BF5F" w14:textId="67F12266" w:rsidR="000617AC" w:rsidRPr="00F46A30" w:rsidRDefault="000617AC" w:rsidP="0048102E">
      <w:pPr>
        <w:rPr>
          <w:b/>
          <w:bCs/>
          <w:sz w:val="28"/>
          <w:szCs w:val="28"/>
        </w:rPr>
      </w:pPr>
      <w:r w:rsidRPr="000617AC">
        <w:rPr>
          <w:b/>
          <w:bCs/>
        </w:rPr>
        <w:t xml:space="preserve"> Moses</w:t>
      </w:r>
      <w:r>
        <w:t>: 5:14-15</w:t>
      </w:r>
      <w:r w:rsidR="00F0679B">
        <w:t xml:space="preserve">; </w:t>
      </w:r>
      <w:r w:rsidR="002F0DB2">
        <w:t>6:51-52</w:t>
      </w:r>
      <w:r w:rsidR="00BB1588">
        <w:t xml:space="preserve">; </w:t>
      </w:r>
      <w:r w:rsidR="00F0679B">
        <w:t>8:24</w:t>
      </w:r>
    </w:p>
    <w:p w14:paraId="535142F9" w14:textId="77777777" w:rsidR="00AB313B" w:rsidRPr="00F46A30" w:rsidRDefault="00AB313B" w:rsidP="00AB313B">
      <w:pPr>
        <w:widowControl w:val="0"/>
        <w:autoSpaceDE w:val="0"/>
        <w:autoSpaceDN w:val="0"/>
        <w:adjustRightInd w:val="0"/>
        <w:jc w:val="both"/>
        <w:rPr>
          <w:b/>
          <w:bCs/>
          <w:color w:val="000000"/>
          <w:sz w:val="28"/>
          <w:szCs w:val="28"/>
          <w:lang w:val="en-GB"/>
        </w:rPr>
      </w:pPr>
    </w:p>
    <w:sectPr w:rsidR="00AB313B" w:rsidRPr="00F46A3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B42AD" w14:textId="77777777" w:rsidR="001C097C" w:rsidRDefault="001C097C" w:rsidP="00F70FBA">
      <w:r>
        <w:separator/>
      </w:r>
    </w:p>
  </w:endnote>
  <w:endnote w:type="continuationSeparator" w:id="0">
    <w:p w14:paraId="00F3AD37" w14:textId="77777777" w:rsidR="001C097C" w:rsidRDefault="001C097C" w:rsidP="00F70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8088384"/>
      <w:docPartObj>
        <w:docPartGallery w:val="Page Numbers (Bottom of Page)"/>
        <w:docPartUnique/>
      </w:docPartObj>
    </w:sdtPr>
    <w:sdtEndPr>
      <w:rPr>
        <w:noProof/>
      </w:rPr>
    </w:sdtEndPr>
    <w:sdtContent>
      <w:p w14:paraId="3482BD87" w14:textId="200FF328" w:rsidR="00F70FBA" w:rsidRDefault="00F70F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459158" w14:textId="77777777" w:rsidR="00F70FBA" w:rsidRDefault="00F70F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102A9F" w14:textId="77777777" w:rsidR="001C097C" w:rsidRDefault="001C097C" w:rsidP="00F70FBA">
      <w:r>
        <w:separator/>
      </w:r>
    </w:p>
  </w:footnote>
  <w:footnote w:type="continuationSeparator" w:id="0">
    <w:p w14:paraId="59265A2F" w14:textId="77777777" w:rsidR="001C097C" w:rsidRDefault="001C097C" w:rsidP="00F70F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31B97"/>
    <w:multiLevelType w:val="hybridMultilevel"/>
    <w:tmpl w:val="0BB45676"/>
    <w:lvl w:ilvl="0" w:tplc="37263C26">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112F7674"/>
    <w:multiLevelType w:val="hybridMultilevel"/>
    <w:tmpl w:val="0BB45676"/>
    <w:lvl w:ilvl="0" w:tplc="37263C26">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3AFD3AB3"/>
    <w:multiLevelType w:val="hybridMultilevel"/>
    <w:tmpl w:val="0BB45676"/>
    <w:lvl w:ilvl="0" w:tplc="37263C26">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6EAE6875"/>
    <w:multiLevelType w:val="hybridMultilevel"/>
    <w:tmpl w:val="5E8CA3F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0984E1E"/>
    <w:multiLevelType w:val="hybridMultilevel"/>
    <w:tmpl w:val="0BB45676"/>
    <w:lvl w:ilvl="0" w:tplc="37263C26">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714598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00225587">
    <w:abstractNumId w:val="3"/>
  </w:num>
  <w:num w:numId="3" w16cid:durableId="452287697">
    <w:abstractNumId w:val="0"/>
  </w:num>
  <w:num w:numId="4" w16cid:durableId="1895115984">
    <w:abstractNumId w:val="4"/>
  </w:num>
  <w:num w:numId="5" w16cid:durableId="388043396">
    <w:abstractNumId w:val="1"/>
  </w:num>
  <w:num w:numId="6" w16cid:durableId="12227139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13B"/>
    <w:rsid w:val="00015FC2"/>
    <w:rsid w:val="000409AB"/>
    <w:rsid w:val="0004251D"/>
    <w:rsid w:val="000436E7"/>
    <w:rsid w:val="0004371F"/>
    <w:rsid w:val="00055596"/>
    <w:rsid w:val="000617AC"/>
    <w:rsid w:val="00065346"/>
    <w:rsid w:val="00075C5D"/>
    <w:rsid w:val="00082350"/>
    <w:rsid w:val="0008540C"/>
    <w:rsid w:val="000B1A86"/>
    <w:rsid w:val="000E35AB"/>
    <w:rsid w:val="000F6711"/>
    <w:rsid w:val="001042F9"/>
    <w:rsid w:val="0011198F"/>
    <w:rsid w:val="001171E8"/>
    <w:rsid w:val="00117C52"/>
    <w:rsid w:val="0012606D"/>
    <w:rsid w:val="00127DAA"/>
    <w:rsid w:val="001325C5"/>
    <w:rsid w:val="00140DE4"/>
    <w:rsid w:val="0014120D"/>
    <w:rsid w:val="00146169"/>
    <w:rsid w:val="00153C6F"/>
    <w:rsid w:val="0016335C"/>
    <w:rsid w:val="00164DBD"/>
    <w:rsid w:val="00167DC8"/>
    <w:rsid w:val="00167EE6"/>
    <w:rsid w:val="00167FEA"/>
    <w:rsid w:val="0018503C"/>
    <w:rsid w:val="00196162"/>
    <w:rsid w:val="001A3F32"/>
    <w:rsid w:val="001B032B"/>
    <w:rsid w:val="001B068C"/>
    <w:rsid w:val="001B6804"/>
    <w:rsid w:val="001C0180"/>
    <w:rsid w:val="001C097C"/>
    <w:rsid w:val="001C547F"/>
    <w:rsid w:val="001F7688"/>
    <w:rsid w:val="0020246A"/>
    <w:rsid w:val="00202771"/>
    <w:rsid w:val="00207C9E"/>
    <w:rsid w:val="00214624"/>
    <w:rsid w:val="00214736"/>
    <w:rsid w:val="00221478"/>
    <w:rsid w:val="00221D7C"/>
    <w:rsid w:val="0022652A"/>
    <w:rsid w:val="00232DBC"/>
    <w:rsid w:val="00234F3A"/>
    <w:rsid w:val="002359F4"/>
    <w:rsid w:val="00242CBA"/>
    <w:rsid w:val="00260E45"/>
    <w:rsid w:val="00265611"/>
    <w:rsid w:val="00267569"/>
    <w:rsid w:val="00271452"/>
    <w:rsid w:val="00284137"/>
    <w:rsid w:val="00295B94"/>
    <w:rsid w:val="002A3569"/>
    <w:rsid w:val="002B1B21"/>
    <w:rsid w:val="002B23AB"/>
    <w:rsid w:val="002B7134"/>
    <w:rsid w:val="002C18D1"/>
    <w:rsid w:val="002C320E"/>
    <w:rsid w:val="002D5E8D"/>
    <w:rsid w:val="002E0210"/>
    <w:rsid w:val="002E143A"/>
    <w:rsid w:val="002E289B"/>
    <w:rsid w:val="002E344F"/>
    <w:rsid w:val="002E5944"/>
    <w:rsid w:val="002F09AE"/>
    <w:rsid w:val="002F0DB2"/>
    <w:rsid w:val="002F3F24"/>
    <w:rsid w:val="002F74C7"/>
    <w:rsid w:val="00300198"/>
    <w:rsid w:val="00303C07"/>
    <w:rsid w:val="00303E5A"/>
    <w:rsid w:val="00306597"/>
    <w:rsid w:val="0030685F"/>
    <w:rsid w:val="00311B11"/>
    <w:rsid w:val="00314E99"/>
    <w:rsid w:val="0032116B"/>
    <w:rsid w:val="00322B79"/>
    <w:rsid w:val="00327929"/>
    <w:rsid w:val="00331353"/>
    <w:rsid w:val="00331D29"/>
    <w:rsid w:val="00333D02"/>
    <w:rsid w:val="003407A1"/>
    <w:rsid w:val="00343296"/>
    <w:rsid w:val="00350928"/>
    <w:rsid w:val="00350A01"/>
    <w:rsid w:val="00367B3B"/>
    <w:rsid w:val="00373FC1"/>
    <w:rsid w:val="00386256"/>
    <w:rsid w:val="003906E0"/>
    <w:rsid w:val="00395B4F"/>
    <w:rsid w:val="00395CE9"/>
    <w:rsid w:val="00396BBC"/>
    <w:rsid w:val="003A3422"/>
    <w:rsid w:val="003A69AC"/>
    <w:rsid w:val="003B4FCF"/>
    <w:rsid w:val="003B56FC"/>
    <w:rsid w:val="003B636C"/>
    <w:rsid w:val="003C271B"/>
    <w:rsid w:val="003D3A83"/>
    <w:rsid w:val="003E377D"/>
    <w:rsid w:val="003F041C"/>
    <w:rsid w:val="003F04CA"/>
    <w:rsid w:val="003F0618"/>
    <w:rsid w:val="003F3412"/>
    <w:rsid w:val="003F5E3A"/>
    <w:rsid w:val="003F6CA3"/>
    <w:rsid w:val="00402413"/>
    <w:rsid w:val="00404C07"/>
    <w:rsid w:val="0040771A"/>
    <w:rsid w:val="00411190"/>
    <w:rsid w:val="004170AD"/>
    <w:rsid w:val="004204F6"/>
    <w:rsid w:val="00420A03"/>
    <w:rsid w:val="004238D3"/>
    <w:rsid w:val="004273FC"/>
    <w:rsid w:val="00431866"/>
    <w:rsid w:val="00435D7A"/>
    <w:rsid w:val="00442C2B"/>
    <w:rsid w:val="00454FED"/>
    <w:rsid w:val="00470A44"/>
    <w:rsid w:val="004762FF"/>
    <w:rsid w:val="00477B07"/>
    <w:rsid w:val="0048102E"/>
    <w:rsid w:val="00490B5C"/>
    <w:rsid w:val="004960CA"/>
    <w:rsid w:val="004A6DA5"/>
    <w:rsid w:val="004B00FB"/>
    <w:rsid w:val="004B3C1B"/>
    <w:rsid w:val="004B6830"/>
    <w:rsid w:val="004C053D"/>
    <w:rsid w:val="004C4085"/>
    <w:rsid w:val="004C45F2"/>
    <w:rsid w:val="004D3F1D"/>
    <w:rsid w:val="004D627C"/>
    <w:rsid w:val="004F6ACC"/>
    <w:rsid w:val="00500CD0"/>
    <w:rsid w:val="0050751F"/>
    <w:rsid w:val="00511B51"/>
    <w:rsid w:val="00513239"/>
    <w:rsid w:val="00516841"/>
    <w:rsid w:val="00522FEB"/>
    <w:rsid w:val="0052687C"/>
    <w:rsid w:val="005272AB"/>
    <w:rsid w:val="0053193B"/>
    <w:rsid w:val="005331CE"/>
    <w:rsid w:val="0053359D"/>
    <w:rsid w:val="0053517C"/>
    <w:rsid w:val="00535CB7"/>
    <w:rsid w:val="00545249"/>
    <w:rsid w:val="00550117"/>
    <w:rsid w:val="0055455F"/>
    <w:rsid w:val="005578A4"/>
    <w:rsid w:val="005608E3"/>
    <w:rsid w:val="00566F39"/>
    <w:rsid w:val="00573B2F"/>
    <w:rsid w:val="00576E14"/>
    <w:rsid w:val="00580A6F"/>
    <w:rsid w:val="005A26C6"/>
    <w:rsid w:val="005A6917"/>
    <w:rsid w:val="005A7058"/>
    <w:rsid w:val="005C0C89"/>
    <w:rsid w:val="005D71AC"/>
    <w:rsid w:val="005D77C4"/>
    <w:rsid w:val="005D7B09"/>
    <w:rsid w:val="005E265D"/>
    <w:rsid w:val="005F1791"/>
    <w:rsid w:val="006024E2"/>
    <w:rsid w:val="00602C55"/>
    <w:rsid w:val="00606E71"/>
    <w:rsid w:val="0061215E"/>
    <w:rsid w:val="00631D68"/>
    <w:rsid w:val="0063301F"/>
    <w:rsid w:val="00635D3D"/>
    <w:rsid w:val="00653059"/>
    <w:rsid w:val="0065611F"/>
    <w:rsid w:val="006654D7"/>
    <w:rsid w:val="0066644B"/>
    <w:rsid w:val="006671D7"/>
    <w:rsid w:val="00681892"/>
    <w:rsid w:val="006869F2"/>
    <w:rsid w:val="00691F5C"/>
    <w:rsid w:val="00695F90"/>
    <w:rsid w:val="006974A1"/>
    <w:rsid w:val="006A7241"/>
    <w:rsid w:val="006C0080"/>
    <w:rsid w:val="006C141C"/>
    <w:rsid w:val="006C20D1"/>
    <w:rsid w:val="006C3291"/>
    <w:rsid w:val="006D09C4"/>
    <w:rsid w:val="006E013F"/>
    <w:rsid w:val="006E4AA6"/>
    <w:rsid w:val="006E5751"/>
    <w:rsid w:val="006F0817"/>
    <w:rsid w:val="006F5FA3"/>
    <w:rsid w:val="00705D8B"/>
    <w:rsid w:val="007104BE"/>
    <w:rsid w:val="00714BC1"/>
    <w:rsid w:val="00716FB0"/>
    <w:rsid w:val="00716FF1"/>
    <w:rsid w:val="00723398"/>
    <w:rsid w:val="007278C4"/>
    <w:rsid w:val="007351A3"/>
    <w:rsid w:val="00736019"/>
    <w:rsid w:val="00743B5E"/>
    <w:rsid w:val="00744131"/>
    <w:rsid w:val="007516E8"/>
    <w:rsid w:val="00761C0F"/>
    <w:rsid w:val="00764785"/>
    <w:rsid w:val="00765AE6"/>
    <w:rsid w:val="007721B5"/>
    <w:rsid w:val="00772C8B"/>
    <w:rsid w:val="00777B0E"/>
    <w:rsid w:val="00782646"/>
    <w:rsid w:val="007A1BF0"/>
    <w:rsid w:val="007A6D59"/>
    <w:rsid w:val="007A7AF5"/>
    <w:rsid w:val="007B4368"/>
    <w:rsid w:val="007B5763"/>
    <w:rsid w:val="007B61CA"/>
    <w:rsid w:val="007C2A02"/>
    <w:rsid w:val="007C2B62"/>
    <w:rsid w:val="007D0866"/>
    <w:rsid w:val="007D5DC1"/>
    <w:rsid w:val="007E0787"/>
    <w:rsid w:val="007E22CF"/>
    <w:rsid w:val="007E38E7"/>
    <w:rsid w:val="007E6C33"/>
    <w:rsid w:val="007E7C15"/>
    <w:rsid w:val="007F5B44"/>
    <w:rsid w:val="00810106"/>
    <w:rsid w:val="00813DFA"/>
    <w:rsid w:val="00824109"/>
    <w:rsid w:val="00824B23"/>
    <w:rsid w:val="0084055E"/>
    <w:rsid w:val="00844A92"/>
    <w:rsid w:val="008507D1"/>
    <w:rsid w:val="00853D58"/>
    <w:rsid w:val="00854F31"/>
    <w:rsid w:val="00861DB1"/>
    <w:rsid w:val="00865417"/>
    <w:rsid w:val="008872E7"/>
    <w:rsid w:val="008A12F0"/>
    <w:rsid w:val="008A4852"/>
    <w:rsid w:val="008A4A9C"/>
    <w:rsid w:val="008B65D2"/>
    <w:rsid w:val="008C5B06"/>
    <w:rsid w:val="008D6ED5"/>
    <w:rsid w:val="008E7D74"/>
    <w:rsid w:val="008F1CC7"/>
    <w:rsid w:val="008F2E2E"/>
    <w:rsid w:val="008F4B21"/>
    <w:rsid w:val="008F5E7D"/>
    <w:rsid w:val="008F673D"/>
    <w:rsid w:val="009127DA"/>
    <w:rsid w:val="009139E5"/>
    <w:rsid w:val="0091643C"/>
    <w:rsid w:val="009207D6"/>
    <w:rsid w:val="00922E07"/>
    <w:rsid w:val="00925084"/>
    <w:rsid w:val="00927E14"/>
    <w:rsid w:val="009303F3"/>
    <w:rsid w:val="00941E89"/>
    <w:rsid w:val="0094724C"/>
    <w:rsid w:val="00952DE9"/>
    <w:rsid w:val="00965C66"/>
    <w:rsid w:val="009676F8"/>
    <w:rsid w:val="00967D3B"/>
    <w:rsid w:val="009721F1"/>
    <w:rsid w:val="00973DB4"/>
    <w:rsid w:val="009823EC"/>
    <w:rsid w:val="0098296F"/>
    <w:rsid w:val="00985C04"/>
    <w:rsid w:val="009875CB"/>
    <w:rsid w:val="00993DF2"/>
    <w:rsid w:val="00994CC0"/>
    <w:rsid w:val="00996B33"/>
    <w:rsid w:val="009A0D7A"/>
    <w:rsid w:val="009A175F"/>
    <w:rsid w:val="009D37F0"/>
    <w:rsid w:val="009E0786"/>
    <w:rsid w:val="009E5B4D"/>
    <w:rsid w:val="009F154A"/>
    <w:rsid w:val="009F4223"/>
    <w:rsid w:val="009F54CB"/>
    <w:rsid w:val="009F7BD9"/>
    <w:rsid w:val="00A04B88"/>
    <w:rsid w:val="00A2270B"/>
    <w:rsid w:val="00A35F2B"/>
    <w:rsid w:val="00A431B9"/>
    <w:rsid w:val="00A43FD1"/>
    <w:rsid w:val="00A62DA8"/>
    <w:rsid w:val="00A647AA"/>
    <w:rsid w:val="00A669D3"/>
    <w:rsid w:val="00A75C22"/>
    <w:rsid w:val="00A76644"/>
    <w:rsid w:val="00A85EA1"/>
    <w:rsid w:val="00A872D1"/>
    <w:rsid w:val="00A92C21"/>
    <w:rsid w:val="00AB313B"/>
    <w:rsid w:val="00AB3CF0"/>
    <w:rsid w:val="00AB7E8C"/>
    <w:rsid w:val="00AC2082"/>
    <w:rsid w:val="00AC2294"/>
    <w:rsid w:val="00AC276D"/>
    <w:rsid w:val="00AC2DB1"/>
    <w:rsid w:val="00AC3469"/>
    <w:rsid w:val="00AD3A58"/>
    <w:rsid w:val="00AD3ADC"/>
    <w:rsid w:val="00AD69E0"/>
    <w:rsid w:val="00AE3C35"/>
    <w:rsid w:val="00AE6F75"/>
    <w:rsid w:val="00AF0DAB"/>
    <w:rsid w:val="00AF36FB"/>
    <w:rsid w:val="00AF6D9B"/>
    <w:rsid w:val="00B013C8"/>
    <w:rsid w:val="00B11BD1"/>
    <w:rsid w:val="00B14472"/>
    <w:rsid w:val="00B22E34"/>
    <w:rsid w:val="00B35039"/>
    <w:rsid w:val="00B42C82"/>
    <w:rsid w:val="00B65D08"/>
    <w:rsid w:val="00B71E9B"/>
    <w:rsid w:val="00B73B8B"/>
    <w:rsid w:val="00B73E4D"/>
    <w:rsid w:val="00B8033B"/>
    <w:rsid w:val="00B85E88"/>
    <w:rsid w:val="00B8769E"/>
    <w:rsid w:val="00B921DF"/>
    <w:rsid w:val="00BA0AA4"/>
    <w:rsid w:val="00BA3666"/>
    <w:rsid w:val="00BA573F"/>
    <w:rsid w:val="00BB1588"/>
    <w:rsid w:val="00BB256B"/>
    <w:rsid w:val="00BB2F10"/>
    <w:rsid w:val="00BB7495"/>
    <w:rsid w:val="00BC02E3"/>
    <w:rsid w:val="00BC2EBB"/>
    <w:rsid w:val="00BD1910"/>
    <w:rsid w:val="00BE5535"/>
    <w:rsid w:val="00BF70FF"/>
    <w:rsid w:val="00C01659"/>
    <w:rsid w:val="00C042F1"/>
    <w:rsid w:val="00C0485E"/>
    <w:rsid w:val="00C0758B"/>
    <w:rsid w:val="00C07802"/>
    <w:rsid w:val="00C15E1B"/>
    <w:rsid w:val="00C205B0"/>
    <w:rsid w:val="00C25304"/>
    <w:rsid w:val="00C27256"/>
    <w:rsid w:val="00C30644"/>
    <w:rsid w:val="00C36AF4"/>
    <w:rsid w:val="00C377A3"/>
    <w:rsid w:val="00C42DE6"/>
    <w:rsid w:val="00C437F5"/>
    <w:rsid w:val="00C5162D"/>
    <w:rsid w:val="00C55623"/>
    <w:rsid w:val="00C62FBD"/>
    <w:rsid w:val="00C6312F"/>
    <w:rsid w:val="00C72B1E"/>
    <w:rsid w:val="00C739BC"/>
    <w:rsid w:val="00C73DE7"/>
    <w:rsid w:val="00C74DDB"/>
    <w:rsid w:val="00C80384"/>
    <w:rsid w:val="00C828AA"/>
    <w:rsid w:val="00C9102E"/>
    <w:rsid w:val="00C932B8"/>
    <w:rsid w:val="00CA312C"/>
    <w:rsid w:val="00CB4C07"/>
    <w:rsid w:val="00CB5549"/>
    <w:rsid w:val="00CC542D"/>
    <w:rsid w:val="00CC56EC"/>
    <w:rsid w:val="00CD049F"/>
    <w:rsid w:val="00CD0DD5"/>
    <w:rsid w:val="00CF16C8"/>
    <w:rsid w:val="00CF539F"/>
    <w:rsid w:val="00CF6626"/>
    <w:rsid w:val="00D002FC"/>
    <w:rsid w:val="00D01526"/>
    <w:rsid w:val="00D02322"/>
    <w:rsid w:val="00D05643"/>
    <w:rsid w:val="00D11623"/>
    <w:rsid w:val="00D13582"/>
    <w:rsid w:val="00D148A2"/>
    <w:rsid w:val="00D15468"/>
    <w:rsid w:val="00D21083"/>
    <w:rsid w:val="00D34B92"/>
    <w:rsid w:val="00D5142E"/>
    <w:rsid w:val="00D51BBC"/>
    <w:rsid w:val="00D5274E"/>
    <w:rsid w:val="00D57F31"/>
    <w:rsid w:val="00D6184C"/>
    <w:rsid w:val="00D70819"/>
    <w:rsid w:val="00D74769"/>
    <w:rsid w:val="00D8391C"/>
    <w:rsid w:val="00D861D0"/>
    <w:rsid w:val="00D9346E"/>
    <w:rsid w:val="00D94058"/>
    <w:rsid w:val="00D977FE"/>
    <w:rsid w:val="00D97B4D"/>
    <w:rsid w:val="00DA603C"/>
    <w:rsid w:val="00DB477F"/>
    <w:rsid w:val="00DC0CE3"/>
    <w:rsid w:val="00DC52A7"/>
    <w:rsid w:val="00DD5611"/>
    <w:rsid w:val="00DE191F"/>
    <w:rsid w:val="00DE7E3A"/>
    <w:rsid w:val="00DF2086"/>
    <w:rsid w:val="00E142DC"/>
    <w:rsid w:val="00E176C1"/>
    <w:rsid w:val="00E248DE"/>
    <w:rsid w:val="00E24B77"/>
    <w:rsid w:val="00E269E7"/>
    <w:rsid w:val="00E27178"/>
    <w:rsid w:val="00E33AAC"/>
    <w:rsid w:val="00E405DE"/>
    <w:rsid w:val="00E42707"/>
    <w:rsid w:val="00E467B2"/>
    <w:rsid w:val="00E62529"/>
    <w:rsid w:val="00E638FC"/>
    <w:rsid w:val="00E87A1F"/>
    <w:rsid w:val="00E91289"/>
    <w:rsid w:val="00E92EDE"/>
    <w:rsid w:val="00E9416D"/>
    <w:rsid w:val="00E9477D"/>
    <w:rsid w:val="00E95DC0"/>
    <w:rsid w:val="00EA2A39"/>
    <w:rsid w:val="00EA6557"/>
    <w:rsid w:val="00EA6818"/>
    <w:rsid w:val="00EB148A"/>
    <w:rsid w:val="00EB4552"/>
    <w:rsid w:val="00EB5D83"/>
    <w:rsid w:val="00EC4160"/>
    <w:rsid w:val="00ED24B9"/>
    <w:rsid w:val="00ED3185"/>
    <w:rsid w:val="00ED544D"/>
    <w:rsid w:val="00EE6261"/>
    <w:rsid w:val="00EF0170"/>
    <w:rsid w:val="00EF61DA"/>
    <w:rsid w:val="00EF7207"/>
    <w:rsid w:val="00F05640"/>
    <w:rsid w:val="00F0679B"/>
    <w:rsid w:val="00F15764"/>
    <w:rsid w:val="00F17730"/>
    <w:rsid w:val="00F26662"/>
    <w:rsid w:val="00F33290"/>
    <w:rsid w:val="00F43955"/>
    <w:rsid w:val="00F4429D"/>
    <w:rsid w:val="00F46A30"/>
    <w:rsid w:val="00F50446"/>
    <w:rsid w:val="00F509EF"/>
    <w:rsid w:val="00F530DF"/>
    <w:rsid w:val="00F619AD"/>
    <w:rsid w:val="00F70FBA"/>
    <w:rsid w:val="00F71F6A"/>
    <w:rsid w:val="00F76BF8"/>
    <w:rsid w:val="00F77EFE"/>
    <w:rsid w:val="00F808BA"/>
    <w:rsid w:val="00F81264"/>
    <w:rsid w:val="00F83CF8"/>
    <w:rsid w:val="00F84FF0"/>
    <w:rsid w:val="00F93D4E"/>
    <w:rsid w:val="00FA23B7"/>
    <w:rsid w:val="00FA405F"/>
    <w:rsid w:val="00FD2FE0"/>
    <w:rsid w:val="00FF5E5F"/>
    <w:rsid w:val="00FF74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1544B286"/>
  <w15:chartTrackingRefBased/>
  <w15:docId w15:val="{BDF207B0-05CA-4FB8-B88A-24C8BC697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13B"/>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313B"/>
    <w:pPr>
      <w:spacing w:before="100" w:beforeAutospacing="1" w:after="100" w:afterAutospacing="1"/>
    </w:pPr>
  </w:style>
  <w:style w:type="paragraph" w:customStyle="1" w:styleId="verse">
    <w:name w:val="verse"/>
    <w:basedOn w:val="Normal"/>
    <w:rsid w:val="00C30644"/>
    <w:pPr>
      <w:spacing w:before="100" w:beforeAutospacing="1" w:after="100" w:afterAutospacing="1"/>
    </w:pPr>
    <w:rPr>
      <w:lang w:val="en-GB" w:eastAsia="en-GB"/>
    </w:rPr>
  </w:style>
  <w:style w:type="character" w:customStyle="1" w:styleId="verse-number">
    <w:name w:val="verse-number"/>
    <w:basedOn w:val="DefaultParagraphFont"/>
    <w:rsid w:val="00C30644"/>
  </w:style>
  <w:style w:type="character" w:styleId="Hyperlink">
    <w:name w:val="Hyperlink"/>
    <w:basedOn w:val="DefaultParagraphFont"/>
    <w:uiPriority w:val="99"/>
    <w:unhideWhenUsed/>
    <w:rsid w:val="00C30644"/>
    <w:rPr>
      <w:color w:val="0000FF"/>
      <w:u w:val="single"/>
    </w:rPr>
  </w:style>
  <w:style w:type="paragraph" w:styleId="Header">
    <w:name w:val="header"/>
    <w:basedOn w:val="Normal"/>
    <w:link w:val="HeaderChar"/>
    <w:uiPriority w:val="99"/>
    <w:unhideWhenUsed/>
    <w:rsid w:val="00F70FBA"/>
    <w:pPr>
      <w:tabs>
        <w:tab w:val="center" w:pos="4513"/>
        <w:tab w:val="right" w:pos="9026"/>
      </w:tabs>
    </w:pPr>
  </w:style>
  <w:style w:type="character" w:customStyle="1" w:styleId="HeaderChar">
    <w:name w:val="Header Char"/>
    <w:basedOn w:val="DefaultParagraphFont"/>
    <w:link w:val="Header"/>
    <w:uiPriority w:val="99"/>
    <w:rsid w:val="00F70FBA"/>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F70FBA"/>
    <w:pPr>
      <w:tabs>
        <w:tab w:val="center" w:pos="4513"/>
        <w:tab w:val="right" w:pos="9026"/>
      </w:tabs>
    </w:pPr>
  </w:style>
  <w:style w:type="character" w:customStyle="1" w:styleId="FooterChar">
    <w:name w:val="Footer Char"/>
    <w:basedOn w:val="DefaultParagraphFont"/>
    <w:link w:val="Footer"/>
    <w:uiPriority w:val="99"/>
    <w:rsid w:val="00F70FBA"/>
    <w:rPr>
      <w:rFonts w:ascii="Times New Roman" w:eastAsia="Times New Roman" w:hAnsi="Times New Roman" w:cs="Times New Roman"/>
      <w:sz w:val="24"/>
      <w:szCs w:val="24"/>
      <w:lang w:val="en-US"/>
    </w:rPr>
  </w:style>
  <w:style w:type="character" w:customStyle="1" w:styleId="para-mark">
    <w:name w:val="para-mark"/>
    <w:basedOn w:val="DefaultParagraphFont"/>
    <w:rsid w:val="00F4429D"/>
  </w:style>
  <w:style w:type="character" w:customStyle="1" w:styleId="clarity-word">
    <w:name w:val="clarity-word"/>
    <w:basedOn w:val="DefaultParagraphFont"/>
    <w:rsid w:val="00F442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73610">
      <w:bodyDiv w:val="1"/>
      <w:marLeft w:val="0"/>
      <w:marRight w:val="0"/>
      <w:marTop w:val="0"/>
      <w:marBottom w:val="0"/>
      <w:divBdr>
        <w:top w:val="none" w:sz="0" w:space="0" w:color="auto"/>
        <w:left w:val="none" w:sz="0" w:space="0" w:color="auto"/>
        <w:bottom w:val="none" w:sz="0" w:space="0" w:color="auto"/>
        <w:right w:val="none" w:sz="0" w:space="0" w:color="auto"/>
      </w:divBdr>
    </w:div>
    <w:div w:id="735977277">
      <w:bodyDiv w:val="1"/>
      <w:marLeft w:val="0"/>
      <w:marRight w:val="0"/>
      <w:marTop w:val="0"/>
      <w:marBottom w:val="0"/>
      <w:divBdr>
        <w:top w:val="none" w:sz="0" w:space="0" w:color="auto"/>
        <w:left w:val="none" w:sz="0" w:space="0" w:color="auto"/>
        <w:bottom w:val="none" w:sz="0" w:space="0" w:color="auto"/>
        <w:right w:val="none" w:sz="0" w:space="0" w:color="auto"/>
      </w:divBdr>
    </w:div>
    <w:div w:id="1207520873">
      <w:bodyDiv w:val="1"/>
      <w:marLeft w:val="0"/>
      <w:marRight w:val="0"/>
      <w:marTop w:val="0"/>
      <w:marBottom w:val="0"/>
      <w:divBdr>
        <w:top w:val="none" w:sz="0" w:space="0" w:color="auto"/>
        <w:left w:val="none" w:sz="0" w:space="0" w:color="auto"/>
        <w:bottom w:val="none" w:sz="0" w:space="0" w:color="auto"/>
        <w:right w:val="none" w:sz="0" w:space="0" w:color="auto"/>
      </w:divBdr>
    </w:div>
    <w:div w:id="1217929701">
      <w:bodyDiv w:val="1"/>
      <w:marLeft w:val="0"/>
      <w:marRight w:val="0"/>
      <w:marTop w:val="0"/>
      <w:marBottom w:val="0"/>
      <w:divBdr>
        <w:top w:val="none" w:sz="0" w:space="0" w:color="auto"/>
        <w:left w:val="none" w:sz="0" w:space="0" w:color="auto"/>
        <w:bottom w:val="none" w:sz="0" w:space="0" w:color="auto"/>
        <w:right w:val="none" w:sz="0" w:space="0" w:color="auto"/>
      </w:divBdr>
    </w:div>
    <w:div w:id="1443069457">
      <w:bodyDiv w:val="1"/>
      <w:marLeft w:val="0"/>
      <w:marRight w:val="0"/>
      <w:marTop w:val="0"/>
      <w:marBottom w:val="0"/>
      <w:divBdr>
        <w:top w:val="none" w:sz="0" w:space="0" w:color="auto"/>
        <w:left w:val="none" w:sz="0" w:space="0" w:color="auto"/>
        <w:bottom w:val="none" w:sz="0" w:space="0" w:color="auto"/>
        <w:right w:val="none" w:sz="0" w:space="0" w:color="auto"/>
      </w:divBdr>
    </w:div>
    <w:div w:id="188444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82E9D-4F0B-44BE-92D7-9350DBB28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16</Pages>
  <Words>6200</Words>
  <Characters>35341</Characters>
  <Application>Microsoft Office Word</Application>
  <DocSecurity>0</DocSecurity>
  <Lines>294</Lines>
  <Paragraphs>82</Paragraphs>
  <ScaleCrop>false</ScaleCrop>
  <Company/>
  <LinksUpToDate>false</LinksUpToDate>
  <CharactersWithSpaces>41459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456</cp:revision>
  <dcterms:created xsi:type="dcterms:W3CDTF">2020-11-30T11:08:00Z</dcterms:created>
  <dcterms:modified xsi:type="dcterms:W3CDTF">2024-06-23T14:17:00Z</dcterms:modified>
</cp:coreProperties>
</file>